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C7" w:rsidRPr="00321F29" w:rsidRDefault="00DD0BC7" w:rsidP="00DD0BC7">
      <w:pPr>
        <w:shd w:val="clear" w:color="auto" w:fill="FFFFFF"/>
        <w:spacing w:before="130"/>
        <w:ind w:right="2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en-US"/>
        </w:rPr>
        <w:t>Stress,</w:t>
      </w:r>
    </w:p>
    <w:p w:rsidR="00DD0BC7" w:rsidRPr="00321F29" w:rsidRDefault="00DD0BC7" w:rsidP="00DD0BC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A Human Concern</w:t>
      </w:r>
    </w:p>
    <w:p w:rsidR="00DD0BC7" w:rsidRPr="00321F29" w:rsidRDefault="00DD0BC7" w:rsidP="00DD0BC7">
      <w:pPr>
        <w:shd w:val="clear" w:color="auto" w:fill="FFFFFF"/>
        <w:spacing w:after="0"/>
        <w:ind w:left="317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21F29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  <w:u w:val="single"/>
          <w:lang w:val="en-US"/>
        </w:rPr>
        <w:t xml:space="preserve">I. Read the text and say whether the following statements are true or </w:t>
      </w:r>
      <w:r w:rsidRPr="00321F29"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  <w:u w:val="single"/>
          <w:lang w:val="en-US"/>
        </w:rPr>
        <w:t>false</w:t>
      </w:r>
      <w:r w:rsidRPr="00321F29">
        <w:rPr>
          <w:rFonts w:ascii="Times New Roman" w:eastAsia="Times New Roman" w:hAnsi="Times New Roman" w:cs="Times New Roman"/>
          <w:b/>
          <w:bCs/>
          <w:i/>
          <w:color w:val="000000"/>
          <w:spacing w:val="4"/>
          <w:sz w:val="28"/>
          <w:szCs w:val="28"/>
          <w:u w:val="single"/>
          <w:lang w:val="en-US"/>
        </w:rPr>
        <w:t>.</w:t>
      </w:r>
    </w:p>
    <w:p w:rsidR="00DD0BC7" w:rsidRPr="00321F29" w:rsidRDefault="00DD0BC7" w:rsidP="00DD0BC7">
      <w:pPr>
        <w:shd w:val="clear" w:color="auto" w:fill="FFFFFF"/>
        <w:tabs>
          <w:tab w:val="left" w:pos="278"/>
        </w:tabs>
        <w:spacing w:after="0" w:line="293" w:lineRule="exact"/>
        <w:ind w:left="43"/>
        <w:rPr>
          <w:rFonts w:ascii="Times New Roman" w:hAnsi="Times New Roman" w:cs="Times New Roman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-34"/>
          <w:sz w:val="28"/>
          <w:szCs w:val="28"/>
          <w:lang w:val="en-US"/>
        </w:rPr>
        <w:t>1.</w:t>
      </w:r>
      <w:r w:rsidRPr="00321F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321F29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Stress is more common in this century than in previous centuries.</w:t>
      </w:r>
    </w:p>
    <w:p w:rsidR="00DD0BC7" w:rsidRPr="00321F29" w:rsidRDefault="00DD0BC7" w:rsidP="00DD0BC7">
      <w:pPr>
        <w:shd w:val="clear" w:color="auto" w:fill="FFFFFF"/>
        <w:tabs>
          <w:tab w:val="left" w:pos="278"/>
          <w:tab w:val="left" w:pos="7229"/>
        </w:tabs>
        <w:spacing w:after="0" w:line="293" w:lineRule="exact"/>
        <w:ind w:left="24"/>
        <w:rPr>
          <w:rFonts w:ascii="Times New Roman" w:hAnsi="Times New Roman" w:cs="Times New Roman"/>
          <w:sz w:val="28"/>
          <w:szCs w:val="28"/>
        </w:rPr>
      </w:pPr>
      <w:r w:rsidRPr="00321F29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321F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321F29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Stress can cause illness and illness can cause stress.</w:t>
      </w:r>
      <w:r w:rsidRPr="00321F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321F29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•   .   -—</w:t>
      </w:r>
    </w:p>
    <w:p w:rsidR="00DD0BC7" w:rsidRPr="00321F29" w:rsidRDefault="00DD0BC7" w:rsidP="00DD0BC7">
      <w:pPr>
        <w:widowControl w:val="0"/>
        <w:numPr>
          <w:ilvl w:val="0"/>
          <w:numId w:val="1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93" w:lineRule="exact"/>
        <w:ind w:left="19"/>
        <w:rPr>
          <w:rFonts w:ascii="Times New Roman" w:hAnsi="Times New Roman" w:cs="Times New Roman"/>
          <w:color w:val="000000"/>
          <w:spacing w:val="-28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Some people still think that stress is unnatural.</w:t>
      </w:r>
    </w:p>
    <w:p w:rsidR="00DD0BC7" w:rsidRPr="00321F29" w:rsidRDefault="00DD0BC7" w:rsidP="00DD0BC7">
      <w:pPr>
        <w:widowControl w:val="0"/>
        <w:numPr>
          <w:ilvl w:val="0"/>
          <w:numId w:val="1"/>
        </w:numPr>
        <w:shd w:val="clear" w:color="auto" w:fill="FFFFFF"/>
        <w:tabs>
          <w:tab w:val="left" w:pos="307"/>
          <w:tab w:val="left" w:pos="5410"/>
        </w:tabs>
        <w:autoSpaceDE w:val="0"/>
        <w:autoSpaceDN w:val="0"/>
        <w:adjustRightInd w:val="0"/>
        <w:spacing w:after="0" w:line="293" w:lineRule="exact"/>
        <w:ind w:left="19"/>
        <w:rPr>
          <w:rFonts w:ascii="Times New Roman" w:hAnsi="Times New Roman" w:cs="Times New Roman"/>
          <w:color w:val="000000"/>
          <w:spacing w:val="-22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We should stop feeling stress.</w:t>
      </w:r>
      <w:r w:rsidRPr="00321F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;</w:t>
      </w:r>
    </w:p>
    <w:p w:rsidR="00DD0BC7" w:rsidRPr="00321F29" w:rsidRDefault="00DD0BC7" w:rsidP="00DD0BC7">
      <w:pPr>
        <w:shd w:val="clear" w:color="auto" w:fill="FFFFFF"/>
        <w:spacing w:before="149" w:line="288" w:lineRule="exact"/>
        <w:ind w:left="19" w:firstLine="2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Stress is a disease of the XXI century, Life has never been faster and jobs have </w:t>
      </w:r>
      <w:r w:rsidRPr="00321F29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never been more stressful than they are today. People have to perform more and more </w:t>
      </w:r>
      <w:r w:rsidRPr="00321F29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work under difficult and more stressful conditions. Many people suffer from stress and the </w:t>
      </w:r>
      <w:r w:rsidRPr="00321F29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illnesses it can cause. But as this situation </w:t>
      </w:r>
      <w:r w:rsidRPr="00321F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«s becoming </w:t>
      </w:r>
      <w:proofErr w:type="spellStart"/>
      <w:r w:rsidRPr="00321F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recognised</w:t>
      </w:r>
      <w:proofErr w:type="spellEnd"/>
      <w:r w:rsidRPr="00321F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, people shouldn't have </w:t>
      </w:r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to fear comments such as</w:t>
      </w:r>
      <w:proofErr w:type="gramStart"/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. '</w:t>
      </w:r>
      <w:proofErr w:type="gramEnd"/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He's had</w:t>
      </w:r>
      <w:r w:rsid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a nervous breakdown. Can't take the pressure» you </w:t>
      </w:r>
      <w:r w:rsidRPr="00321F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know.' This is because more people are </w:t>
      </w:r>
      <w:proofErr w:type="spellStart"/>
      <w:r w:rsidRPr="00321F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recognising</w:t>
      </w:r>
      <w:proofErr w:type="spellEnd"/>
      <w:r w:rsidRPr="00321F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that stress is a natural reaction - it is </w:t>
      </w:r>
      <w:r w:rsidRPr="00321F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a reaction of a person's body to pressure, either from the outside world or from the inner </w:t>
      </w:r>
      <w:r w:rsidR="00321F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worl</w:t>
      </w:r>
      <w:r w:rsidRPr="00321F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 of emotions and physical organs. We can't avoid stress. And we can't help our</w:t>
      </w:r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selves, or others, until we know more about it, </w:t>
      </w:r>
      <w:proofErr w:type="gramStart"/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Not</w:t>
      </w:r>
      <w:proofErr w:type="gramEnd"/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. </w:t>
      </w:r>
      <w:proofErr w:type="gramStart"/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all</w:t>
      </w:r>
      <w:proofErr w:type="gramEnd"/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stress is bad and perhap</w:t>
      </w:r>
      <w:r w:rsid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s if we und</w:t>
      </w:r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erstood it better </w:t>
      </w:r>
      <w:r w:rsidRPr="00321F2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we </w:t>
      </w:r>
      <w:r w:rsidRPr="00321F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could make the most of it.</w:t>
      </w:r>
    </w:p>
    <w:p w:rsidR="00DD0BC7" w:rsidRPr="00321F29" w:rsidRDefault="00DD0BC7" w:rsidP="00DD0BC7">
      <w:pPr>
        <w:shd w:val="clear" w:color="auto" w:fill="FFFFFF"/>
        <w:spacing w:before="437"/>
        <w:ind w:left="31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Answer the </w:t>
      </w:r>
      <w:r w:rsidRPr="00321F2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questions:</w:t>
      </w:r>
    </w:p>
    <w:p w:rsidR="00DD0BC7" w:rsidRPr="00321F29" w:rsidRDefault="00DD0BC7" w:rsidP="00DD0BC7">
      <w:pPr>
        <w:pStyle w:val="a3"/>
        <w:numPr>
          <w:ilvl w:val="0"/>
          <w:numId w:val="2"/>
        </w:numPr>
        <w:shd w:val="clear" w:color="auto" w:fill="FFFFFF"/>
        <w:spacing w:before="139" w:line="264" w:lineRule="exact"/>
        <w:ind w:right="2688"/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Why is stress a disease of the twentieth century? </w:t>
      </w:r>
    </w:p>
    <w:p w:rsidR="00DD0BC7" w:rsidRPr="00321F29" w:rsidRDefault="00DD0BC7" w:rsidP="00DD0BC7">
      <w:pPr>
        <w:pStyle w:val="a3"/>
        <w:numPr>
          <w:ilvl w:val="0"/>
          <w:numId w:val="2"/>
        </w:numPr>
        <w:shd w:val="clear" w:color="auto" w:fill="FFFFFF"/>
        <w:spacing w:before="139" w:line="264" w:lineRule="exact"/>
        <w:ind w:right="2688"/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Why are attitudes to stress changing?</w:t>
      </w:r>
    </w:p>
    <w:p w:rsidR="00DD0BC7" w:rsidRPr="00321F29" w:rsidRDefault="00DD0BC7" w:rsidP="00DD0BC7">
      <w:pPr>
        <w:pStyle w:val="a3"/>
        <w:numPr>
          <w:ilvl w:val="0"/>
          <w:numId w:val="2"/>
        </w:numPr>
        <w:shd w:val="clear" w:color="auto" w:fill="FFFFFF"/>
        <w:spacing w:before="139" w:line="264" w:lineRule="exact"/>
        <w:ind w:right="2688"/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Why </w:t>
      </w:r>
      <w:r w:rsidRPr="00321F29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should we be concerned about stress? </w:t>
      </w:r>
    </w:p>
    <w:p w:rsidR="00DD0BC7" w:rsidRPr="00321F29" w:rsidRDefault="00DD0BC7" w:rsidP="00DD0BC7">
      <w:pPr>
        <w:pStyle w:val="a3"/>
        <w:numPr>
          <w:ilvl w:val="0"/>
          <w:numId w:val="2"/>
        </w:numPr>
        <w:shd w:val="clear" w:color="auto" w:fill="FFFFFF"/>
        <w:spacing w:before="139" w:line="264" w:lineRule="exact"/>
        <w:ind w:right="2688"/>
        <w:rPr>
          <w:rFonts w:ascii="Times New Roman" w:hAnsi="Times New Roman" w:cs="Times New Roman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What kind of stress do you think can be good,</w:t>
      </w:r>
      <w:r w:rsidRPr="00321F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and when?</w:t>
      </w:r>
    </w:p>
    <w:p w:rsidR="00DD0BC7" w:rsidRPr="00321F29" w:rsidRDefault="00DD0BC7" w:rsidP="00DD0BC7">
      <w:pPr>
        <w:shd w:val="clear" w:color="auto" w:fill="FFFFFF"/>
        <w:spacing w:line="283" w:lineRule="exact"/>
        <w:ind w:left="14" w:firstLine="283"/>
        <w:jc w:val="both"/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  <w:lang w:val="en-US"/>
        </w:rPr>
      </w:pPr>
      <w:r w:rsidRPr="00321F29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  <w:lang w:val="en-US"/>
        </w:rPr>
        <w:t>II. SCAN THE FOLLOWING TEXT:</w:t>
      </w:r>
    </w:p>
    <w:p w:rsidR="00DD0BC7" w:rsidRPr="00321F29" w:rsidRDefault="00DD0BC7" w:rsidP="00DD0BC7">
      <w:pPr>
        <w:shd w:val="clear" w:color="auto" w:fill="FFFFFF"/>
        <w:spacing w:line="283" w:lineRule="exact"/>
        <w:ind w:left="14" w:firstLine="283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We know that a number of illnesses including heart disease, high blood pressure, diabe</w:t>
      </w: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tes, ulcers and dieting depression can be caused by stress. And there are several others, </w:t>
      </w:r>
      <w:r w:rsidRPr="00321F29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including cancer, where stress may be part of the cause. Stress can happen to anyone, not </w:t>
      </w:r>
      <w:r w:rsidRPr="00321F29">
        <w:rPr>
          <w:rFonts w:ascii="Times New Roman" w:hAnsi="Times New Roman" w:cs="Times New Roman"/>
          <w:color w:val="000000"/>
          <w:spacing w:val="8"/>
          <w:sz w:val="28"/>
          <w:szCs w:val="28"/>
          <w:lang w:val="en-US"/>
        </w:rPr>
        <w:t>only a business executive or salesperson, but housewives, students, even the unem</w:t>
      </w: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ployed Stress-based illness doesn't happen all at once. It builds up, and there are warning signs. But often we don't know what to look for.</w:t>
      </w:r>
    </w:p>
    <w:p w:rsidR="00DD0BC7" w:rsidRPr="00321F29" w:rsidRDefault="00DD0BC7" w:rsidP="00DD0BC7">
      <w:pPr>
        <w:shd w:val="clear" w:color="auto" w:fill="FFFFFF"/>
        <w:spacing w:after="0"/>
        <w:ind w:left="30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  <w:lang w:val="en-US"/>
        </w:rPr>
        <w:t xml:space="preserve">The text </w:t>
      </w:r>
      <w:r w:rsidRPr="00321F29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 xml:space="preserve">above says </w:t>
      </w:r>
      <w:r w:rsidRPr="00321F29"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  <w:lang w:val="en-US"/>
        </w:rPr>
        <w:t xml:space="preserve">that stress-based illness builds up, but </w:t>
      </w:r>
      <w:r w:rsidRPr="00321F29">
        <w:rPr>
          <w:rFonts w:ascii="Times New Roman" w:hAnsi="Times New Roman" w:cs="Times New Roman"/>
          <w:b/>
          <w:color w:val="000000"/>
          <w:spacing w:val="5"/>
          <w:sz w:val="28"/>
          <w:szCs w:val="28"/>
          <w:lang w:val="en-US"/>
        </w:rPr>
        <w:t xml:space="preserve">often </w:t>
      </w:r>
      <w:r w:rsidRPr="00321F29">
        <w:rPr>
          <w:rFonts w:ascii="Times New Roman" w:hAnsi="Times New Roman" w:cs="Times New Roman"/>
          <w:b/>
          <w:i/>
          <w:iCs/>
          <w:color w:val="000000"/>
          <w:spacing w:val="5"/>
          <w:sz w:val="28"/>
          <w:szCs w:val="28"/>
          <w:lang w:val="en-US"/>
        </w:rPr>
        <w:t>we don't</w:t>
      </w:r>
    </w:p>
    <w:p w:rsidR="00321F29" w:rsidRPr="00321F29" w:rsidRDefault="00DD0BC7" w:rsidP="00321F29">
      <w:pPr>
        <w:shd w:val="clear" w:color="auto" w:fill="FFFFFF"/>
        <w:spacing w:after="0" w:line="302" w:lineRule="exact"/>
        <w:ind w:left="302"/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</w:pPr>
      <w:proofErr w:type="gramStart"/>
      <w:r w:rsidRPr="00321F29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  <w:lang w:val="en-US"/>
        </w:rPr>
        <w:t>know</w:t>
      </w:r>
      <w:proofErr w:type="gramEnd"/>
      <w:r w:rsidRPr="00321F29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  <w:lang w:val="en-US"/>
        </w:rPr>
        <w:t xml:space="preserve"> what to do. Ask for advice by making statements from the words be</w:t>
      </w:r>
      <w:r w:rsidRPr="00321F29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  <w:t>low</w:t>
      </w:r>
      <w:r w:rsidR="00321F29" w:rsidRPr="00321F29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  <w:t>:</w:t>
      </w:r>
    </w:p>
    <w:p w:rsidR="00321F29" w:rsidRPr="00321F29" w:rsidRDefault="00321F29" w:rsidP="00321F29">
      <w:pPr>
        <w:shd w:val="clear" w:color="auto" w:fill="FFFFFF"/>
        <w:spacing w:after="0" w:line="302" w:lineRule="exact"/>
        <w:ind w:left="302"/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</w:pPr>
    </w:p>
    <w:p w:rsidR="00DD0BC7" w:rsidRPr="00321F29" w:rsidRDefault="00DD0BC7" w:rsidP="00321F29">
      <w:pPr>
        <w:pStyle w:val="a3"/>
        <w:numPr>
          <w:ilvl w:val="0"/>
          <w:numId w:val="7"/>
        </w:numPr>
        <w:shd w:val="clear" w:color="auto" w:fill="FFFFFF"/>
        <w:spacing w:after="0" w:line="302" w:lineRule="exact"/>
        <w:rPr>
          <w:rFonts w:ascii="Times New Roman" w:hAnsi="Times New Roman" w:cs="Times New Roman"/>
          <w:color w:val="000000"/>
          <w:spacing w:val="-12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boss who treats me badly / do</w:t>
      </w:r>
    </w:p>
    <w:p w:rsidR="00DD0BC7" w:rsidRPr="00321F29" w:rsidRDefault="00DD0BC7" w:rsidP="00321F29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0" w:after="0" w:line="288" w:lineRule="exact"/>
        <w:rPr>
          <w:rFonts w:ascii="Times New Roman" w:hAnsi="Times New Roman" w:cs="Times New Roman"/>
          <w:color w:val="000000"/>
          <w:spacing w:val="-9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offer you a promotion to a difficult job / say</w:t>
      </w:r>
    </w:p>
    <w:p w:rsidR="00DD0BC7" w:rsidRPr="00321F29" w:rsidRDefault="00DD0BC7" w:rsidP="00321F29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important job interview </w:t>
      </w: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/ </w:t>
      </w: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wear</w:t>
      </w:r>
    </w:p>
    <w:p w:rsidR="00DD0BC7" w:rsidRPr="00321F29" w:rsidRDefault="00DD0BC7" w:rsidP="00321F29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0" w:after="0" w:line="288" w:lineRule="exact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long business trip / take with me</w:t>
      </w:r>
    </w:p>
    <w:p w:rsidR="00DD0BC7" w:rsidRPr="00321F29" w:rsidRDefault="00DD0BC7" w:rsidP="00321F29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problems with getting all my work done / do</w:t>
      </w:r>
    </w:p>
    <w:p w:rsidR="00DD0BC7" w:rsidRPr="00321F29" w:rsidRDefault="00DD0BC7" w:rsidP="00321F29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88" w:lineRule="exact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the sack </w:t>
      </w: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/ </w:t>
      </w: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do</w:t>
      </w:r>
    </w:p>
    <w:p w:rsidR="00DD0BC7" w:rsidRPr="00321F29" w:rsidRDefault="00DD0BC7" w:rsidP="00321F29">
      <w:pPr>
        <w:shd w:val="clear" w:color="auto" w:fill="FFFFFF"/>
        <w:spacing w:before="298" w:line="293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  <w:lang w:val="en-US"/>
        </w:rPr>
        <w:lastRenderedPageBreak/>
        <w:t xml:space="preserve">Here </w:t>
      </w:r>
      <w:proofErr w:type="gramStart"/>
      <w:r w:rsidRPr="00321F29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  <w:lang w:val="en-US"/>
        </w:rPr>
        <w:t>are</w:t>
      </w:r>
      <w:proofErr w:type="gramEnd"/>
      <w:r w:rsidRPr="00321F29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  <w:lang w:val="en-US"/>
        </w:rPr>
        <w:t xml:space="preserve"> nine of the most common warning symptoms of stress, First de</w:t>
      </w:r>
      <w:r w:rsidRPr="00321F29">
        <w:rPr>
          <w:rFonts w:ascii="Times New Roman" w:hAnsi="Times New Roman" w:cs="Times New Roman"/>
          <w:b/>
          <w:i/>
          <w:iCs/>
          <w:color w:val="000000"/>
          <w:spacing w:val="2"/>
          <w:sz w:val="28"/>
          <w:szCs w:val="28"/>
          <w:lang w:val="en-US"/>
        </w:rPr>
        <w:t xml:space="preserve">cide if you have ever experienced the symptom. Then try to remember when and </w:t>
      </w:r>
      <w:r w:rsidRPr="00321F29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  <w:t xml:space="preserve">why, </w:t>
      </w:r>
      <w:r w:rsidRPr="00321F29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 xml:space="preserve">and </w:t>
      </w:r>
      <w:r w:rsidRPr="00321F29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  <w:lang w:val="en-US"/>
        </w:rPr>
        <w:t>make notes</w:t>
      </w:r>
      <w:r w:rsidRPr="00321F2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.</w:t>
      </w:r>
    </w:p>
    <w:p w:rsidR="00DD0BC7" w:rsidRPr="00321F29" w:rsidRDefault="00DD0BC7" w:rsidP="00321F29">
      <w:pPr>
        <w:shd w:val="clear" w:color="auto" w:fill="FFFFFF"/>
        <w:spacing w:after="0" w:line="283" w:lineRule="exact"/>
        <w:ind w:left="2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21F29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1</w:t>
      </w:r>
      <w:r w:rsidR="00321F29" w:rsidRPr="00321F29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.</w:t>
      </w:r>
      <w:r w:rsidRPr="00321F29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Feel</w:t>
      </w:r>
      <w:proofErr w:type="gramEnd"/>
      <w:r w:rsidRPr="00321F29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constant irritability</w:t>
      </w:r>
    </w:p>
    <w:p w:rsidR="00DD0BC7" w:rsidRPr="00321F29" w:rsidRDefault="00DD0BC7" w:rsidP="00321F29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  <w:tab w:val="left" w:pos="7958"/>
        </w:tabs>
        <w:autoSpaceDE w:val="0"/>
        <w:autoSpaceDN w:val="0"/>
        <w:adjustRightInd w:val="0"/>
        <w:spacing w:after="0" w:line="283" w:lineRule="exact"/>
        <w:ind w:left="14"/>
        <w:rPr>
          <w:rFonts w:ascii="Times New Roman" w:hAnsi="Times New Roman" w:cs="Times New Roman"/>
          <w:color w:val="000000"/>
          <w:spacing w:val="-20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Have difficulty in making decisions</w:t>
      </w:r>
      <w:r w:rsidRPr="00321F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321F29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t</w:t>
      </w:r>
    </w:p>
    <w:p w:rsidR="00DD0BC7" w:rsidRPr="00321F29" w:rsidRDefault="00DD0BC7" w:rsidP="00321F29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83" w:lineRule="exact"/>
        <w:ind w:left="14"/>
        <w:rPr>
          <w:rFonts w:ascii="Times New Roman" w:hAnsi="Times New Roman" w:cs="Times New Roman"/>
          <w:color w:val="000000"/>
          <w:spacing w:val="-16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Experience a feeling of having failed</w:t>
      </w:r>
    </w:p>
    <w:p w:rsidR="00DD0BC7" w:rsidRPr="00321F29" w:rsidRDefault="00DD0BC7" w:rsidP="00321F29">
      <w:pPr>
        <w:widowControl w:val="0"/>
        <w:numPr>
          <w:ilvl w:val="0"/>
          <w:numId w:val="4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83" w:lineRule="exact"/>
        <w:ind w:left="5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Have difficulty in concentrating</w:t>
      </w:r>
    </w:p>
    <w:p w:rsidR="00DD0BC7" w:rsidRPr="00321F29" w:rsidRDefault="00DD0BC7" w:rsidP="00321F29">
      <w:pPr>
        <w:widowControl w:val="0"/>
        <w:numPr>
          <w:ilvl w:val="0"/>
          <w:numId w:val="4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83" w:lineRule="exact"/>
        <w:ind w:left="5"/>
        <w:rPr>
          <w:rFonts w:ascii="Times New Roman" w:hAnsi="Times New Roman" w:cs="Times New Roman"/>
          <w:color w:val="000000"/>
          <w:sz w:val="28"/>
          <w:szCs w:val="28"/>
        </w:rPr>
      </w:pPr>
      <w:r w:rsidRPr="00321F29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Suffer from aches and pains</w:t>
      </w:r>
    </w:p>
    <w:p w:rsidR="00DD0BC7" w:rsidRPr="00321F29" w:rsidRDefault="00DD0BC7" w:rsidP="00321F29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83" w:lineRule="exact"/>
        <w:ind w:left="5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21F29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Suffer from lack of appetite</w:t>
      </w:r>
    </w:p>
    <w:p w:rsidR="00DD0BC7" w:rsidRPr="00321F29" w:rsidRDefault="00DD0BC7" w:rsidP="00321F29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83" w:lineRule="exact"/>
        <w:ind w:left="5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Have frequent indigestion or heartburn</w:t>
      </w:r>
    </w:p>
    <w:p w:rsidR="00DD0BC7" w:rsidRPr="00321F29" w:rsidRDefault="00DD0BC7" w:rsidP="00321F29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83" w:lineRule="exact"/>
        <w:ind w:left="5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21F29"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Suffer from insomnia</w:t>
      </w:r>
    </w:p>
    <w:p w:rsidR="00DD0BC7" w:rsidRPr="00321F29" w:rsidRDefault="00DD0BC7" w:rsidP="00321F29">
      <w:pPr>
        <w:widowControl w:val="0"/>
        <w:numPr>
          <w:ilvl w:val="0"/>
          <w:numId w:val="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83" w:lineRule="exact"/>
        <w:ind w:left="5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321F29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Feel constant tiredness</w:t>
      </w:r>
    </w:p>
    <w:p w:rsidR="00321F29" w:rsidRDefault="00321F29" w:rsidP="00321F29">
      <w:pPr>
        <w:shd w:val="clear" w:color="auto" w:fill="FFFFFF"/>
        <w:ind w:left="307"/>
        <w:rPr>
          <w:i/>
          <w:iCs/>
          <w:color w:val="000000"/>
          <w:sz w:val="24"/>
          <w:szCs w:val="24"/>
          <w:lang w:val="en-US"/>
        </w:rPr>
      </w:pPr>
    </w:p>
    <w:p w:rsidR="00321F29" w:rsidRPr="00321F29" w:rsidRDefault="00321F29" w:rsidP="00321F29">
      <w:pPr>
        <w:shd w:val="clear" w:color="auto" w:fill="FFFFFF"/>
        <w:spacing w:line="283" w:lineRule="exact"/>
        <w:ind w:left="14" w:firstLine="283"/>
        <w:jc w:val="both"/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  <w:lang w:val="en-US"/>
        </w:rPr>
      </w:pPr>
      <w:r w:rsidRPr="00321F29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  <w:lang w:val="en-US"/>
        </w:rPr>
        <w:t>I</w:t>
      </w:r>
      <w:r w:rsidRPr="00321F29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  <w:lang w:val="en-US"/>
        </w:rPr>
        <w:t>. SCAN THE FOLLOWING TEXT:</w:t>
      </w:r>
    </w:p>
    <w:p w:rsidR="00321F29" w:rsidRPr="00AD1B1F" w:rsidRDefault="00321F29" w:rsidP="00AD1B1F">
      <w:pPr>
        <w:shd w:val="clear" w:color="auto" w:fill="FFFFFF"/>
        <w:spacing w:after="0"/>
        <w:ind w:right="125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D1B1F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  <w:lang w:val="en-US"/>
        </w:rPr>
        <w:t>The Scapegoat</w:t>
      </w:r>
    </w:p>
    <w:p w:rsidR="00321F29" w:rsidRPr="00AD1B1F" w:rsidRDefault="00321F29" w:rsidP="00AD1B1F">
      <w:pPr>
        <w:shd w:val="clear" w:color="auto" w:fill="FFFFFF"/>
        <w:spacing w:after="0" w:line="288" w:lineRule="exact"/>
        <w:ind w:right="115" w:firstLine="31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B1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Sally Jones lived in a state of constant upset, feeling she was always the scapegoat </w:t>
      </w:r>
      <w:r w:rsidRPr="00AD1B1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when things went wrong One day she returned to her office after a solitary lunch</w:t>
      </w:r>
      <w:r w:rsidR="00AD1B1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. </w:t>
      </w:r>
      <w:r w:rsidRPr="00AD1B1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People </w:t>
      </w:r>
      <w:r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always pick on me, so it's easier to be by </w:t>
      </w:r>
      <w:r w:rsidRPr="00AD1B1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myself </w:t>
      </w:r>
      <w:r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and the business manager yelled-at her. 'You left the </w:t>
      </w:r>
      <w:proofErr w:type="spellStart"/>
      <w:r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xerox</w:t>
      </w:r>
      <w:proofErr w:type="spellEnd"/>
      <w:r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room in an awful mess.' He accused her </w:t>
      </w:r>
      <w:r w:rsidRPr="00AD1B1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unfairly, </w:t>
      </w:r>
      <w:r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misled by wrong </w:t>
      </w:r>
      <w:r w:rsidRPr="00AD1B1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in</w:t>
      </w:r>
      <w:r w:rsidRPr="00AD1B1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>formation</w:t>
      </w:r>
      <w:r w:rsidR="00AD1B1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en-US"/>
        </w:rPr>
        <w:t>.</w:t>
      </w:r>
    </w:p>
    <w:p w:rsidR="00321F29" w:rsidRPr="00AD1B1F" w:rsidRDefault="00AD1B1F" w:rsidP="00AD1B1F">
      <w:pPr>
        <w:shd w:val="clear" w:color="auto" w:fill="FFFFFF"/>
        <w:spacing w:after="0" w:line="288" w:lineRule="exact"/>
        <w:ind w:left="14" w:right="101" w:firstLine="2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Sall</w:t>
      </w:r>
      <w:r w:rsidR="00321F29"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y was about to answer defensively with 'I wasn't in the </w:t>
      </w:r>
      <w:proofErr w:type="spellStart"/>
      <w:r w:rsidR="00321F29"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xerox</w:t>
      </w:r>
      <w:proofErr w:type="spellEnd"/>
      <w:r w:rsidR="00321F29"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</w:t>
      </w:r>
      <w:r w:rsidR="00321F29" w:rsidRPr="00AD1B1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room </w:t>
      </w:r>
      <w:r w:rsidR="00321F29"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today," but </w:t>
      </w:r>
      <w:r w:rsidR="00321F29" w:rsidRPr="00AD1B1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just </w:t>
      </w:r>
      <w:r w:rsidR="00321F29"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in </w:t>
      </w:r>
      <w:r w:rsidR="00321F29" w:rsidRPr="00AD1B1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time remembered her AT She told her boss.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Now you just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apologise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.”</w:t>
      </w:r>
      <w:r w:rsidR="00321F29" w:rsidRPr="00AD1B1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Startled by her </w:t>
      </w:r>
      <w:r w:rsidR="00321F29" w:rsidRPr="00AD1B1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change in manner, the boss shot back. '</w:t>
      </w:r>
      <w:proofErr w:type="spellStart"/>
      <w:r w:rsidR="00321F29" w:rsidRPr="00AD1B1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Apologise</w:t>
      </w:r>
      <w:proofErr w:type="spellEnd"/>
      <w:r w:rsidR="00321F29" w:rsidRPr="00AD1B1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for </w:t>
      </w:r>
      <w:r w:rsidR="00321F29" w:rsidRPr="00AD1B1F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what?" </w:t>
      </w:r>
      <w:r w:rsidR="00321F29" w:rsidRPr="00AD1B1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said Sally </w:t>
      </w:r>
      <w:r w:rsidR="00321F29" w:rsidRPr="00AD1B1F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 xml:space="preserve">firmly,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“</w:t>
      </w:r>
      <w:r w:rsidR="00321F29" w:rsidRPr="00AD1B1F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For yelling </w:t>
      </w:r>
      <w:r w:rsidR="00321F29" w:rsidRPr="00AD1B1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at me for something I didn't do.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”</w:t>
      </w:r>
    </w:p>
    <w:p w:rsidR="00321F29" w:rsidRPr="00AD1B1F" w:rsidRDefault="00321F29" w:rsidP="00AD1B1F">
      <w:pPr>
        <w:shd w:val="clear" w:color="auto" w:fill="FFFFFF"/>
        <w:spacing w:after="0" w:line="288" w:lineRule="exact"/>
        <w:ind w:left="14" w:right="101" w:firstLine="30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B1F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She got her apology and </w:t>
      </w:r>
      <w:proofErr w:type="spellStart"/>
      <w:r w:rsidRPr="00AD1B1F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>realised</w:t>
      </w:r>
      <w:proofErr w:type="spellEnd"/>
      <w:r w:rsidRPr="00AD1B1F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 that, having answered one </w:t>
      </w:r>
      <w:r w:rsidRPr="00AD1B1F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  <w:t xml:space="preserve">accusation </w:t>
      </w:r>
      <w:r w:rsidRPr="00AD1B1F"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assertively» She </w:t>
      </w:r>
      <w:r w:rsidRPr="00AD1B1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could do this on other occasions - and did As a result of being assertive, not only did she </w:t>
      </w:r>
      <w:r w:rsidRPr="00AD1B1F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find that her relations on the job changed, but she began lunching with people and making </w:t>
      </w:r>
      <w:r w:rsidRPr="00AD1B1F"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friends</w:t>
      </w:r>
    </w:p>
    <w:p w:rsidR="00321F29" w:rsidRPr="00AD1B1F" w:rsidRDefault="00321F29" w:rsidP="00AD1B1F">
      <w:pPr>
        <w:shd w:val="clear" w:color="auto" w:fill="FFFFFF"/>
        <w:spacing w:after="0"/>
        <w:ind w:left="322"/>
        <w:rPr>
          <w:rFonts w:ascii="Times New Roman" w:hAnsi="Times New Roman" w:cs="Times New Roman"/>
          <w:sz w:val="28"/>
          <w:szCs w:val="28"/>
          <w:lang w:val="en-US"/>
        </w:rPr>
      </w:pPr>
      <w:r w:rsidRPr="00AD1B1F">
        <w:rPr>
          <w:rFonts w:ascii="Times New Roman" w:hAnsi="Times New Roman" w:cs="Times New Roman"/>
          <w:b/>
          <w:i/>
          <w:iCs/>
          <w:color w:val="000000"/>
          <w:spacing w:val="-6"/>
          <w:sz w:val="28"/>
          <w:szCs w:val="28"/>
          <w:lang w:val="en-US"/>
        </w:rPr>
        <w:t>Answer the questions</w:t>
      </w:r>
      <w:r w:rsidR="00AD1B1F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  <w:lang w:val="en-US"/>
        </w:rPr>
        <w:t>:</w:t>
      </w:r>
    </w:p>
    <w:p w:rsidR="00321F29" w:rsidRPr="00AD1B1F" w:rsidRDefault="00321F29" w:rsidP="00AD1B1F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color w:val="000000"/>
          <w:spacing w:val="-35"/>
          <w:sz w:val="28"/>
          <w:szCs w:val="28"/>
          <w:lang w:val="en-US"/>
        </w:rPr>
      </w:pPr>
      <w:r w:rsidRPr="00AD1B1F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Why did Sally always have lunch </w:t>
      </w:r>
      <w:proofErr w:type="gramStart"/>
      <w:r w:rsidRPr="00AD1B1F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on her own</w:t>
      </w:r>
      <w:proofErr w:type="gramEnd"/>
      <w:r w:rsidRPr="00AD1B1F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?</w:t>
      </w:r>
    </w:p>
    <w:p w:rsidR="00AD1B1F" w:rsidRPr="00AD1B1F" w:rsidRDefault="00321F29" w:rsidP="00AD1B1F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88" w:lineRule="exact"/>
        <w:ind w:right="4147"/>
        <w:rPr>
          <w:rFonts w:ascii="Times New Roman" w:hAnsi="Times New Roman" w:cs="Times New Roman"/>
          <w:i/>
          <w:iCs/>
          <w:color w:val="000000"/>
          <w:spacing w:val="-22"/>
          <w:sz w:val="28"/>
          <w:szCs w:val="28"/>
          <w:lang w:val="en-US"/>
        </w:rPr>
      </w:pPr>
      <w:r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Wh</w:t>
      </w:r>
      <w:r w:rsidR="00AD1B1F"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at did the manager accuse Sally of doing?</w:t>
      </w:r>
    </w:p>
    <w:p w:rsidR="00321F29" w:rsidRPr="00AD1B1F" w:rsidRDefault="00321F29" w:rsidP="00AD1B1F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88" w:lineRule="exact"/>
        <w:ind w:right="4147"/>
        <w:rPr>
          <w:rFonts w:ascii="Times New Roman" w:hAnsi="Times New Roman" w:cs="Times New Roman"/>
          <w:i/>
          <w:iCs/>
          <w:color w:val="000000"/>
          <w:spacing w:val="-22"/>
          <w:sz w:val="28"/>
          <w:szCs w:val="28"/>
          <w:lang w:val="en-US"/>
        </w:rPr>
      </w:pPr>
      <w:r w:rsidRPr="00AD1B1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Why was </w:t>
      </w:r>
      <w:r w:rsidRPr="00AD1B1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this unfair?</w:t>
      </w:r>
    </w:p>
    <w:p w:rsidR="00321F29" w:rsidRPr="00AD1B1F" w:rsidRDefault="00AD1B1F" w:rsidP="00AD1B1F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color w:val="000000"/>
          <w:spacing w:val="-23"/>
          <w:sz w:val="28"/>
          <w:szCs w:val="28"/>
          <w:lang w:val="en-US"/>
        </w:rPr>
      </w:pPr>
      <w:r w:rsidRPr="00AD1B1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What was wrong with</w:t>
      </w:r>
      <w:r w:rsidR="00321F29" w:rsidRPr="00AD1B1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the response that Sally started to make </w:t>
      </w:r>
      <w:r w:rsidRPr="00AD1B1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–</w:t>
      </w:r>
      <w:r w:rsidR="00321F29" w:rsidRPr="00AD1B1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AD1B1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“</w:t>
      </w:r>
      <w:r w:rsidR="00321F29" w:rsidRPr="00AD1B1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I wasn't, in the </w:t>
      </w:r>
      <w:r w:rsidRPr="00AD1B1F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Xerox </w:t>
      </w:r>
      <w:r w:rsidR="00321F29" w:rsidRPr="00AD1B1F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room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”</w:t>
      </w:r>
      <w:r w:rsidRPr="00AD1B1F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?</w:t>
      </w:r>
    </w:p>
    <w:p w:rsidR="00321F29" w:rsidRPr="00AD1B1F" w:rsidRDefault="00321F29" w:rsidP="00AD1B1F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color w:val="000000"/>
          <w:spacing w:val="-24"/>
          <w:sz w:val="28"/>
          <w:szCs w:val="28"/>
          <w:lang w:val="en-US"/>
        </w:rPr>
      </w:pPr>
      <w:r w:rsidRPr="00AD1B1F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What would have been a better response?</w:t>
      </w:r>
    </w:p>
    <w:p w:rsidR="00321F29" w:rsidRPr="00AD1B1F" w:rsidRDefault="00321F29" w:rsidP="00AD1B1F">
      <w:pPr>
        <w:shd w:val="clear" w:color="auto" w:fill="FFFFFF"/>
        <w:spacing w:after="0"/>
        <w:ind w:left="360"/>
        <w:rPr>
          <w:lang w:val="en-US"/>
        </w:rPr>
      </w:pPr>
    </w:p>
    <w:p w:rsidR="00321F29" w:rsidRDefault="00321F29" w:rsidP="00321F29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</w:p>
    <w:p w:rsidR="00321F29" w:rsidRPr="00321F29" w:rsidRDefault="00321F29" w:rsidP="00321F29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IV</w:t>
      </w:r>
      <w:r w:rsidRPr="00321F2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 FOLLOW UP ACTIVITIES:</w:t>
      </w:r>
    </w:p>
    <w:p w:rsidR="00321F29" w:rsidRPr="004E27E6" w:rsidRDefault="00321F29" w:rsidP="00321F29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27E6">
        <w:rPr>
          <w:rFonts w:ascii="Times New Roman" w:hAnsi="Times New Roman" w:cs="Times New Roman"/>
          <w:b/>
          <w:sz w:val="28"/>
          <w:szCs w:val="28"/>
          <w:lang w:val="en-US"/>
        </w:rPr>
        <w:t>1. List all the problems touched upon in the text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4E27E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00000" w:rsidRPr="00321F29" w:rsidRDefault="00321F29" w:rsidP="00321F29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  <w:lang w:val="en-US"/>
        </w:rPr>
      </w:pPr>
      <w:r w:rsidRPr="004E27E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4E27E6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  <w:lang w:val="en-US"/>
        </w:rPr>
        <w:t>Write a parag</w:t>
      </w:r>
      <w:r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  <w:lang w:val="en-US"/>
        </w:rPr>
        <w:t xml:space="preserve">raph on the topic. Use the texts </w:t>
      </w:r>
      <w:r w:rsidRPr="004E27E6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  <w:lang w:val="en-US"/>
        </w:rPr>
        <w:t>and extra materials</w:t>
      </w:r>
    </w:p>
    <w:p w:rsidR="00321F29" w:rsidRPr="00321F29" w:rsidRDefault="00321F29" w:rsidP="00321F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21F29" w:rsidRPr="00321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18DD"/>
    <w:multiLevelType w:val="singleLevel"/>
    <w:tmpl w:val="49F0F5FE"/>
    <w:lvl w:ilvl="0">
      <w:start w:val="2"/>
      <w:numFmt w:val="decimal"/>
      <w:lvlText w:val="%1,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11052D48"/>
    <w:multiLevelType w:val="singleLevel"/>
    <w:tmpl w:val="A3B86584"/>
    <w:lvl w:ilvl="0">
      <w:start w:val="4"/>
      <w:numFmt w:val="decimal"/>
      <w:lvlText w:val="%1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>
    <w:nsid w:val="1C7B5CD0"/>
    <w:multiLevelType w:val="singleLevel"/>
    <w:tmpl w:val="0114B000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21F14D76"/>
    <w:multiLevelType w:val="singleLevel"/>
    <w:tmpl w:val="6BF62F48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32936596"/>
    <w:multiLevelType w:val="hybridMultilevel"/>
    <w:tmpl w:val="D3C0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12987"/>
    <w:multiLevelType w:val="singleLevel"/>
    <w:tmpl w:val="433827B6"/>
    <w:lvl w:ilvl="0">
      <w:start w:val="1"/>
      <w:numFmt w:val="decimal"/>
      <w:lvlText w:val="%1,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425C0BAF"/>
    <w:multiLevelType w:val="hybridMultilevel"/>
    <w:tmpl w:val="CA24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C498D"/>
    <w:multiLevelType w:val="singleLevel"/>
    <w:tmpl w:val="5E1E20D2"/>
    <w:lvl w:ilvl="0">
      <w:start w:val="3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8">
    <w:nsid w:val="688500A8"/>
    <w:multiLevelType w:val="singleLevel"/>
    <w:tmpl w:val="D9E6F056"/>
    <w:lvl w:ilvl="0">
      <w:start w:val="1"/>
      <w:numFmt w:val="lowerLetter"/>
      <w:lvlText w:val="%1)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9">
    <w:nsid w:val="6A50490E"/>
    <w:multiLevelType w:val="singleLevel"/>
    <w:tmpl w:val="CA2A5E1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>
    <w:nsid w:val="74E7203E"/>
    <w:multiLevelType w:val="hybridMultilevel"/>
    <w:tmpl w:val="3A621AEE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BC7"/>
    <w:rsid w:val="00321F29"/>
    <w:rsid w:val="00AD1B1F"/>
    <w:rsid w:val="00DD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7976-91ED-401B-9D3C-50B0F362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2020-04-07T22:26:00Z</dcterms:created>
  <dcterms:modified xsi:type="dcterms:W3CDTF">2020-04-07T22:54:00Z</dcterms:modified>
</cp:coreProperties>
</file>