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07" w:type="dxa"/>
        <w:tblInd w:w="108" w:type="dxa"/>
        <w:tblLook w:val="04A0" w:firstRow="1" w:lastRow="0" w:firstColumn="1" w:lastColumn="0" w:noHBand="0" w:noVBand="1"/>
      </w:tblPr>
      <w:tblGrid>
        <w:gridCol w:w="4798"/>
        <w:gridCol w:w="4509"/>
      </w:tblGrid>
      <w:tr w:rsidR="00027AA1" w:rsidRPr="007F7C57" w14:paraId="5F7FFB2E" w14:textId="77777777" w:rsidTr="007732F8">
        <w:trPr>
          <w:trHeight w:val="2892"/>
        </w:trPr>
        <w:tc>
          <w:tcPr>
            <w:tcW w:w="4798" w:type="dxa"/>
          </w:tcPr>
          <w:p w14:paraId="1C48E601" w14:textId="77777777" w:rsidR="007732F8" w:rsidRPr="007F7C57" w:rsidRDefault="007732F8" w:rsidP="007732F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УТВЕРЖДЕНО</w:t>
            </w:r>
          </w:p>
          <w:p w14:paraId="33AC642B" w14:textId="77777777" w:rsidR="007732F8" w:rsidRPr="007F7C57" w:rsidRDefault="007732F8" w:rsidP="007732F8">
            <w:pPr>
              <w:widowControl w:val="0"/>
              <w:spacing w:after="0" w:line="240" w:lineRule="auto"/>
              <w:ind w:right="-216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Постановление Бюро </w:t>
            </w:r>
          </w:p>
          <w:p w14:paraId="08BB1E83" w14:textId="2FD1F021" w:rsidR="007732F8" w:rsidRPr="007F7C57" w:rsidRDefault="007732F8" w:rsidP="007732F8">
            <w:pPr>
              <w:widowControl w:val="0"/>
              <w:spacing w:after="0" w:line="240" w:lineRule="auto"/>
              <w:ind w:right="-216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ЦК ОО «БРСМ»</w:t>
            </w:r>
          </w:p>
          <w:p w14:paraId="1A1A89FF" w14:textId="241B1CC0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«   » ________ 2023г. № __</w:t>
            </w:r>
          </w:p>
          <w:p w14:paraId="3F2AA616" w14:textId="23F600D9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2F8B5D06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46BBDB1E" w14:textId="07072A60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38F16384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5A8D0D43" w14:textId="78945CF8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СОГЛАСОВАНО</w:t>
            </w:r>
          </w:p>
          <w:p w14:paraId="7042AB30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Председатель Президиума</w:t>
            </w:r>
          </w:p>
          <w:p w14:paraId="48AE4733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Национальной академии наук Беларуси</w:t>
            </w:r>
          </w:p>
          <w:p w14:paraId="60EE459E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2FF1B34A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__________В.Г.Гусаков</w:t>
            </w:r>
          </w:p>
          <w:p w14:paraId="6677DF25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______________ 2023г.</w:t>
            </w:r>
          </w:p>
          <w:p w14:paraId="6A7F1791" w14:textId="6FACCE10" w:rsidR="0070101A" w:rsidRPr="007F7C57" w:rsidRDefault="0070101A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9" w:type="dxa"/>
          </w:tcPr>
          <w:p w14:paraId="07BF4088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pacing w:val="16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СОГЛАСОВАНО</w:t>
            </w:r>
            <w:r w:rsidRPr="007F7C57">
              <w:rPr>
                <w:rFonts w:ascii="Times New Roman" w:eastAsia="Times New Roman" w:hAnsi="Times New Roman"/>
                <w:spacing w:val="16"/>
                <w:sz w:val="30"/>
                <w:szCs w:val="30"/>
                <w:lang w:eastAsia="ru-RU"/>
              </w:rPr>
              <w:t xml:space="preserve"> </w:t>
            </w:r>
          </w:p>
          <w:p w14:paraId="4F1B44C6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Министр образования</w:t>
            </w:r>
          </w:p>
          <w:p w14:paraId="642A2F94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Республики Беларусь</w:t>
            </w:r>
          </w:p>
          <w:p w14:paraId="41701DD4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0535186C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__________А.И.Иванец</w:t>
            </w:r>
          </w:p>
          <w:p w14:paraId="60F6A8DF" w14:textId="3CA8705E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________________2023г.</w:t>
            </w:r>
          </w:p>
          <w:p w14:paraId="24EB8CA8" w14:textId="7511907F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3DE14B01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0CB4DAFF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СОГЛАСОВАНО</w:t>
            </w:r>
          </w:p>
          <w:p w14:paraId="2C019194" w14:textId="7E85E36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Председатель Государственного комитета по науке и технологиям </w:t>
            </w:r>
          </w:p>
          <w:p w14:paraId="533A9BC4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Республики Беларусь</w:t>
            </w:r>
          </w:p>
          <w:p w14:paraId="0A768ADB" w14:textId="77777777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00B9AADC" w14:textId="300F3E6A" w:rsidR="007732F8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__________С.В.Шлычков</w:t>
            </w:r>
          </w:p>
          <w:p w14:paraId="5E7C3EBF" w14:textId="6DDC6F58" w:rsidR="00027AA1" w:rsidRPr="007F7C57" w:rsidRDefault="007732F8" w:rsidP="007732F8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7C57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______________ 2023г.</w:t>
            </w:r>
          </w:p>
        </w:tc>
      </w:tr>
      <w:tr w:rsidR="00027AA1" w:rsidRPr="007F7C57" w14:paraId="488FBD9A" w14:textId="77777777" w:rsidTr="007732F8">
        <w:trPr>
          <w:trHeight w:val="46"/>
        </w:trPr>
        <w:tc>
          <w:tcPr>
            <w:tcW w:w="4798" w:type="dxa"/>
          </w:tcPr>
          <w:p w14:paraId="5551C167" w14:textId="00BA78B1" w:rsidR="0070101A" w:rsidRPr="007F7C57" w:rsidRDefault="0070101A" w:rsidP="0070101A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  <w:p w14:paraId="0BC94254" w14:textId="2C90BB46" w:rsidR="0070101A" w:rsidRPr="007F7C57" w:rsidRDefault="0070101A" w:rsidP="009E04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509" w:type="dxa"/>
          </w:tcPr>
          <w:p w14:paraId="4302414B" w14:textId="0434BD77" w:rsidR="0070101A" w:rsidRPr="007F7C57" w:rsidRDefault="0070101A" w:rsidP="007732F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</w:tbl>
    <w:p w14:paraId="26CD27BD" w14:textId="77777777" w:rsidR="00FC22E9" w:rsidRPr="007F7C57" w:rsidRDefault="00FC22E9" w:rsidP="007732F8">
      <w:pPr>
        <w:tabs>
          <w:tab w:val="left" w:pos="5040"/>
        </w:tabs>
        <w:spacing w:after="0" w:line="0" w:lineRule="atLeast"/>
        <w:contextualSpacing/>
        <w:rPr>
          <w:rFonts w:ascii="Times New Roman" w:hAnsi="Times New Roman"/>
          <w:b/>
          <w:sz w:val="30"/>
          <w:szCs w:val="30"/>
        </w:rPr>
      </w:pPr>
    </w:p>
    <w:p w14:paraId="65F5B842" w14:textId="6631FD3E" w:rsidR="005E65B0" w:rsidRPr="007F7C57" w:rsidRDefault="005E65B0" w:rsidP="005E65B0">
      <w:pPr>
        <w:tabs>
          <w:tab w:val="left" w:pos="5040"/>
        </w:tabs>
        <w:spacing w:after="0" w:line="0" w:lineRule="atLeast"/>
        <w:contextualSpacing/>
        <w:jc w:val="center"/>
        <w:rPr>
          <w:rFonts w:ascii="Times New Roman" w:hAnsi="Times New Roman"/>
          <w:b/>
          <w:sz w:val="30"/>
          <w:szCs w:val="30"/>
        </w:rPr>
      </w:pPr>
      <w:r w:rsidRPr="007F7C57">
        <w:rPr>
          <w:rFonts w:ascii="Times New Roman" w:hAnsi="Times New Roman"/>
          <w:b/>
          <w:sz w:val="30"/>
          <w:szCs w:val="30"/>
        </w:rPr>
        <w:t>ПОЛОЖЕНИЕ</w:t>
      </w:r>
    </w:p>
    <w:p w14:paraId="651A1CD4" w14:textId="77777777" w:rsidR="00821CE6" w:rsidRPr="007F7C57" w:rsidRDefault="005E65B0" w:rsidP="00A112BC">
      <w:pPr>
        <w:tabs>
          <w:tab w:val="left" w:pos="5040"/>
        </w:tabs>
        <w:spacing w:after="0" w:line="0" w:lineRule="atLeast"/>
        <w:contextualSpacing/>
        <w:jc w:val="center"/>
        <w:rPr>
          <w:rFonts w:ascii="Times New Roman" w:hAnsi="Times New Roman"/>
          <w:b/>
          <w:sz w:val="30"/>
          <w:szCs w:val="30"/>
        </w:rPr>
      </w:pPr>
      <w:r w:rsidRPr="007F7C57">
        <w:rPr>
          <w:rFonts w:ascii="Times New Roman" w:hAnsi="Times New Roman"/>
          <w:b/>
          <w:sz w:val="30"/>
          <w:szCs w:val="30"/>
        </w:rPr>
        <w:t xml:space="preserve">о проведении </w:t>
      </w:r>
      <w:r w:rsidR="00A112BC" w:rsidRPr="007F7C57">
        <w:rPr>
          <w:rFonts w:ascii="Times New Roman" w:hAnsi="Times New Roman"/>
          <w:b/>
          <w:sz w:val="30"/>
          <w:szCs w:val="30"/>
        </w:rPr>
        <w:t xml:space="preserve">республиканского молодежного проекта </w:t>
      </w:r>
    </w:p>
    <w:p w14:paraId="1EAAB9C9" w14:textId="54E80BD0" w:rsidR="00A112BC" w:rsidRPr="007F7C57" w:rsidRDefault="00A112BC" w:rsidP="00A112BC">
      <w:pPr>
        <w:tabs>
          <w:tab w:val="left" w:pos="5040"/>
        </w:tabs>
        <w:spacing w:after="0" w:line="0" w:lineRule="atLeast"/>
        <w:contextualSpacing/>
        <w:jc w:val="center"/>
        <w:rPr>
          <w:rFonts w:ascii="Times New Roman" w:hAnsi="Times New Roman"/>
          <w:b/>
          <w:sz w:val="30"/>
          <w:szCs w:val="30"/>
        </w:rPr>
      </w:pPr>
      <w:r w:rsidRPr="007F7C57">
        <w:rPr>
          <w:rFonts w:ascii="Times New Roman" w:hAnsi="Times New Roman"/>
          <w:b/>
          <w:sz w:val="30"/>
          <w:szCs w:val="30"/>
        </w:rPr>
        <w:t>«100 идей для Беларуси»</w:t>
      </w:r>
    </w:p>
    <w:p w14:paraId="16A60686" w14:textId="77777777" w:rsidR="00524142" w:rsidRPr="007F7C57" w:rsidRDefault="00524142" w:rsidP="00320899">
      <w:pPr>
        <w:tabs>
          <w:tab w:val="left" w:pos="5040"/>
        </w:tabs>
        <w:spacing w:after="0" w:line="0" w:lineRule="atLeast"/>
        <w:contextualSpacing/>
        <w:rPr>
          <w:rFonts w:ascii="Times New Roman" w:hAnsi="Times New Roman"/>
          <w:sz w:val="30"/>
          <w:szCs w:val="30"/>
        </w:rPr>
      </w:pPr>
    </w:p>
    <w:p w14:paraId="1E1347CA" w14:textId="75200234" w:rsidR="003B279F" w:rsidRPr="007F7C57" w:rsidRDefault="005E65B0" w:rsidP="003B279F">
      <w:pPr>
        <w:pStyle w:val="af4"/>
        <w:numPr>
          <w:ilvl w:val="0"/>
          <w:numId w:val="9"/>
        </w:numPr>
        <w:tabs>
          <w:tab w:val="left" w:pos="5040"/>
        </w:tabs>
        <w:spacing w:after="0" w:line="0" w:lineRule="atLeast"/>
        <w:jc w:val="center"/>
        <w:rPr>
          <w:rFonts w:ascii="Times New Roman" w:hAnsi="Times New Roman"/>
          <w:b/>
          <w:sz w:val="30"/>
          <w:szCs w:val="30"/>
        </w:rPr>
      </w:pPr>
      <w:r w:rsidRPr="007F7C57">
        <w:rPr>
          <w:rFonts w:ascii="Times New Roman" w:hAnsi="Times New Roman"/>
          <w:b/>
          <w:sz w:val="30"/>
          <w:szCs w:val="30"/>
        </w:rPr>
        <w:t>ОБЩИЕ ПОЛОЖЕНИЯ</w:t>
      </w:r>
    </w:p>
    <w:p w14:paraId="3AAA170D" w14:textId="3FCFBF4B" w:rsidR="00BB2E54" w:rsidRPr="007F7C57" w:rsidRDefault="005E65B0" w:rsidP="00BB2E5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Республиканский </w:t>
      </w:r>
      <w:r w:rsidR="00B43AC5" w:rsidRPr="007F7C57">
        <w:rPr>
          <w:rFonts w:ascii="Times New Roman" w:hAnsi="Times New Roman"/>
          <w:sz w:val="30"/>
          <w:szCs w:val="30"/>
        </w:rPr>
        <w:t>молодежный</w:t>
      </w:r>
      <w:r w:rsidR="008B02D0" w:rsidRPr="007F7C57">
        <w:rPr>
          <w:rFonts w:ascii="Times New Roman" w:hAnsi="Times New Roman"/>
          <w:sz w:val="30"/>
          <w:szCs w:val="30"/>
        </w:rPr>
        <w:t xml:space="preserve"> проект</w:t>
      </w:r>
      <w:r w:rsidRPr="007F7C57">
        <w:rPr>
          <w:rFonts w:ascii="Times New Roman" w:hAnsi="Times New Roman"/>
          <w:sz w:val="30"/>
          <w:szCs w:val="30"/>
        </w:rPr>
        <w:t xml:space="preserve"> «100 идей для Беларуси» (далее – </w:t>
      </w:r>
      <w:r w:rsidR="008B02D0" w:rsidRPr="007F7C57">
        <w:rPr>
          <w:rFonts w:ascii="Times New Roman" w:hAnsi="Times New Roman"/>
          <w:sz w:val="30"/>
          <w:szCs w:val="30"/>
        </w:rPr>
        <w:t>Проект</w:t>
      </w:r>
      <w:r w:rsidRPr="007F7C57">
        <w:rPr>
          <w:rFonts w:ascii="Times New Roman" w:hAnsi="Times New Roman"/>
          <w:sz w:val="30"/>
          <w:szCs w:val="30"/>
        </w:rPr>
        <w:t>) проводится Общественным объединением «Белорусский республиканский союз молодежи» (далее – ОО «БРСМ»)</w:t>
      </w:r>
      <w:r w:rsidR="00411C0E" w:rsidRPr="007F7C57">
        <w:rPr>
          <w:rFonts w:ascii="Times New Roman" w:hAnsi="Times New Roman"/>
          <w:sz w:val="30"/>
          <w:szCs w:val="30"/>
        </w:rPr>
        <w:t xml:space="preserve">, </w:t>
      </w:r>
      <w:r w:rsidR="00DA1B21" w:rsidRPr="007F7C57">
        <w:rPr>
          <w:rFonts w:ascii="Times New Roman" w:hAnsi="Times New Roman"/>
          <w:sz w:val="30"/>
          <w:szCs w:val="30"/>
        </w:rPr>
        <w:t>Министерством образования Республики Беларусь</w:t>
      </w:r>
      <w:r w:rsidR="00523A17" w:rsidRPr="007F7C57">
        <w:rPr>
          <w:rFonts w:ascii="Times New Roman" w:hAnsi="Times New Roman"/>
          <w:sz w:val="30"/>
          <w:szCs w:val="30"/>
        </w:rPr>
        <w:t xml:space="preserve">, </w:t>
      </w:r>
      <w:r w:rsidR="00411C0E" w:rsidRPr="007F7C57">
        <w:rPr>
          <w:rFonts w:ascii="Times New Roman" w:hAnsi="Times New Roman"/>
          <w:sz w:val="30"/>
          <w:szCs w:val="30"/>
        </w:rPr>
        <w:t>Государственным комитетом по науке и т</w:t>
      </w:r>
      <w:r w:rsidR="00DA1B21" w:rsidRPr="007F7C57">
        <w:rPr>
          <w:rFonts w:ascii="Times New Roman" w:hAnsi="Times New Roman"/>
          <w:sz w:val="30"/>
          <w:szCs w:val="30"/>
        </w:rPr>
        <w:t xml:space="preserve">ехнологиям Республики </w:t>
      </w:r>
      <w:r w:rsidR="00523A17" w:rsidRPr="007F7C57">
        <w:rPr>
          <w:rFonts w:ascii="Times New Roman" w:hAnsi="Times New Roman"/>
          <w:sz w:val="30"/>
          <w:szCs w:val="30"/>
        </w:rPr>
        <w:t>Беларусь</w:t>
      </w:r>
      <w:r w:rsidR="00D215B4" w:rsidRPr="007F7C57">
        <w:rPr>
          <w:rFonts w:ascii="Times New Roman" w:hAnsi="Times New Roman"/>
          <w:sz w:val="30"/>
          <w:szCs w:val="30"/>
        </w:rPr>
        <w:t xml:space="preserve"> (далее – ГКНТ)</w:t>
      </w:r>
      <w:r w:rsidR="00523A17" w:rsidRPr="007F7C57">
        <w:rPr>
          <w:rFonts w:ascii="Times New Roman" w:hAnsi="Times New Roman"/>
          <w:sz w:val="30"/>
          <w:szCs w:val="30"/>
        </w:rPr>
        <w:t>, Национальной академией наук Беларуси</w:t>
      </w:r>
      <w:r w:rsidR="00D215B4" w:rsidRPr="007F7C57">
        <w:rPr>
          <w:rFonts w:ascii="Times New Roman" w:hAnsi="Times New Roman"/>
          <w:sz w:val="30"/>
          <w:szCs w:val="30"/>
        </w:rPr>
        <w:t xml:space="preserve"> (далее – НАН Беларуси)</w:t>
      </w:r>
      <w:r w:rsidR="00D91A06" w:rsidRPr="007F7C57">
        <w:rPr>
          <w:rFonts w:ascii="Times New Roman" w:hAnsi="Times New Roman"/>
          <w:sz w:val="30"/>
          <w:szCs w:val="30"/>
        </w:rPr>
        <w:t xml:space="preserve"> </w:t>
      </w:r>
      <w:r w:rsidR="003B279F" w:rsidRPr="007F7C57">
        <w:rPr>
          <w:rFonts w:ascii="Times New Roman" w:hAnsi="Times New Roman"/>
          <w:sz w:val="30"/>
          <w:szCs w:val="30"/>
        </w:rPr>
        <w:br/>
      </w:r>
      <w:r w:rsidR="00D91A06" w:rsidRPr="007F7C57">
        <w:rPr>
          <w:rFonts w:ascii="Times New Roman" w:hAnsi="Times New Roman"/>
          <w:sz w:val="30"/>
          <w:szCs w:val="30"/>
        </w:rPr>
        <w:t>(далее – организаторы)</w:t>
      </w:r>
      <w:r w:rsidR="00523A17" w:rsidRPr="007F7C57">
        <w:rPr>
          <w:rFonts w:ascii="Times New Roman" w:hAnsi="Times New Roman"/>
          <w:sz w:val="30"/>
          <w:szCs w:val="30"/>
        </w:rPr>
        <w:t>.</w:t>
      </w:r>
    </w:p>
    <w:p w14:paraId="1D0926A8" w14:textId="41A78A4F" w:rsidR="00BB2E54" w:rsidRPr="007F7C57" w:rsidRDefault="007B7D4E" w:rsidP="00BB2E5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Настоящее Положение определяет порядок организации </w:t>
      </w:r>
      <w:r w:rsidR="00870221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и проведения </w:t>
      </w:r>
      <w:r w:rsidR="002C40A8" w:rsidRPr="007F7C57">
        <w:rPr>
          <w:rFonts w:ascii="Times New Roman" w:hAnsi="Times New Roman"/>
          <w:sz w:val="30"/>
          <w:szCs w:val="30"/>
        </w:rPr>
        <w:t>Проекта</w:t>
      </w:r>
      <w:r w:rsidRPr="007F7C57">
        <w:rPr>
          <w:rFonts w:ascii="Times New Roman" w:hAnsi="Times New Roman"/>
          <w:sz w:val="30"/>
          <w:szCs w:val="30"/>
        </w:rPr>
        <w:t xml:space="preserve">, </w:t>
      </w:r>
      <w:r w:rsidR="003F59CC" w:rsidRPr="007F7C57">
        <w:rPr>
          <w:rFonts w:ascii="Times New Roman" w:hAnsi="Times New Roman"/>
          <w:sz w:val="30"/>
          <w:szCs w:val="30"/>
        </w:rPr>
        <w:t xml:space="preserve">его </w:t>
      </w:r>
      <w:r w:rsidRPr="007F7C57">
        <w:rPr>
          <w:rFonts w:ascii="Times New Roman" w:hAnsi="Times New Roman"/>
          <w:sz w:val="30"/>
          <w:szCs w:val="30"/>
        </w:rPr>
        <w:t>цели и задач</w:t>
      </w:r>
      <w:r w:rsidR="00BA45AC" w:rsidRPr="007F7C57">
        <w:rPr>
          <w:rFonts w:ascii="Times New Roman" w:hAnsi="Times New Roman"/>
          <w:sz w:val="30"/>
          <w:szCs w:val="30"/>
        </w:rPr>
        <w:t>и, права и обязанности участников</w:t>
      </w:r>
      <w:r w:rsidRPr="007F7C57">
        <w:rPr>
          <w:rFonts w:ascii="Times New Roman" w:hAnsi="Times New Roman"/>
          <w:sz w:val="30"/>
          <w:szCs w:val="30"/>
        </w:rPr>
        <w:t xml:space="preserve"> </w:t>
      </w:r>
      <w:r w:rsidR="00BA45AC" w:rsidRPr="007F7C57">
        <w:rPr>
          <w:rFonts w:ascii="Times New Roman" w:hAnsi="Times New Roman"/>
          <w:sz w:val="30"/>
          <w:szCs w:val="30"/>
        </w:rPr>
        <w:t>и организаторов</w:t>
      </w:r>
      <w:r w:rsidRPr="007F7C57">
        <w:rPr>
          <w:rFonts w:ascii="Times New Roman" w:hAnsi="Times New Roman"/>
          <w:sz w:val="30"/>
          <w:szCs w:val="30"/>
        </w:rPr>
        <w:t xml:space="preserve">, требования к оформлению инновационных проектов, порядок их представления, этапы и сроки реализации </w:t>
      </w:r>
      <w:r w:rsidR="002C40A8" w:rsidRPr="007F7C57">
        <w:rPr>
          <w:rFonts w:ascii="Times New Roman" w:hAnsi="Times New Roman"/>
          <w:sz w:val="30"/>
          <w:szCs w:val="30"/>
        </w:rPr>
        <w:t>Проекта</w:t>
      </w:r>
      <w:r w:rsidRPr="007F7C57">
        <w:rPr>
          <w:rFonts w:ascii="Times New Roman" w:hAnsi="Times New Roman"/>
          <w:sz w:val="30"/>
          <w:szCs w:val="30"/>
        </w:rPr>
        <w:t>, критерии отбора и порядок подведения итогов, возможные источники финансирования</w:t>
      </w:r>
      <w:r w:rsidR="00352BF1" w:rsidRPr="007F7C57">
        <w:rPr>
          <w:rFonts w:ascii="Times New Roman" w:hAnsi="Times New Roman"/>
          <w:sz w:val="30"/>
          <w:szCs w:val="30"/>
        </w:rPr>
        <w:t>.</w:t>
      </w:r>
    </w:p>
    <w:p w14:paraId="17AC4461" w14:textId="719D99A7" w:rsidR="00BB2E54" w:rsidRPr="007F7C57" w:rsidRDefault="008B02D0" w:rsidP="00BB2E5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Проект</w:t>
      </w:r>
      <w:r w:rsidR="00FF6750" w:rsidRPr="007F7C57">
        <w:rPr>
          <w:rFonts w:ascii="Times New Roman" w:hAnsi="Times New Roman"/>
          <w:sz w:val="30"/>
          <w:szCs w:val="30"/>
        </w:rPr>
        <w:t xml:space="preserve"> проводится</w:t>
      </w:r>
      <w:r w:rsidR="005E65B0" w:rsidRPr="007F7C57">
        <w:rPr>
          <w:rFonts w:ascii="Times New Roman" w:hAnsi="Times New Roman"/>
          <w:sz w:val="30"/>
          <w:szCs w:val="30"/>
        </w:rPr>
        <w:t xml:space="preserve"> в целях активизации инновационного мышления молодежи, привлечения ее к решению задач социально-экономического развития Республики Беларусь, стимулирования гражданских инициатив к реализации инновационных проектов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="005E65B0" w:rsidRPr="007F7C57">
        <w:rPr>
          <w:rFonts w:ascii="Times New Roman" w:hAnsi="Times New Roman"/>
          <w:sz w:val="30"/>
          <w:szCs w:val="30"/>
        </w:rPr>
        <w:t>и</w:t>
      </w:r>
      <w:r w:rsidR="005E36B6" w:rsidRPr="007F7C57">
        <w:rPr>
          <w:rFonts w:ascii="Times New Roman" w:hAnsi="Times New Roman"/>
          <w:sz w:val="30"/>
          <w:szCs w:val="30"/>
        </w:rPr>
        <w:t xml:space="preserve"> научно-технических разработок</w:t>
      </w:r>
      <w:r w:rsidR="00AD468F" w:rsidRPr="007F7C57">
        <w:rPr>
          <w:rFonts w:ascii="Times New Roman" w:hAnsi="Times New Roman"/>
          <w:sz w:val="30"/>
          <w:szCs w:val="30"/>
        </w:rPr>
        <w:t>.</w:t>
      </w:r>
    </w:p>
    <w:p w14:paraId="26DE7271" w14:textId="3D16071E" w:rsidR="005239FB" w:rsidRPr="007F7C57" w:rsidRDefault="005E65B0" w:rsidP="005239FB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lastRenderedPageBreak/>
        <w:t xml:space="preserve">Основные задачи </w:t>
      </w:r>
      <w:r w:rsidR="008B02D0" w:rsidRPr="007F7C57">
        <w:rPr>
          <w:rFonts w:ascii="Times New Roman" w:hAnsi="Times New Roman"/>
          <w:sz w:val="30"/>
          <w:szCs w:val="30"/>
        </w:rPr>
        <w:t>Проекта</w:t>
      </w:r>
      <w:r w:rsidR="00BA45AC" w:rsidRPr="007F7C57">
        <w:rPr>
          <w:rFonts w:ascii="Times New Roman" w:hAnsi="Times New Roman"/>
          <w:sz w:val="30"/>
          <w:szCs w:val="30"/>
        </w:rPr>
        <w:t>: мотивация и развитие молоде</w:t>
      </w:r>
      <w:r w:rsidRPr="007F7C57">
        <w:rPr>
          <w:rFonts w:ascii="Times New Roman" w:hAnsi="Times New Roman"/>
          <w:sz w:val="30"/>
          <w:szCs w:val="30"/>
        </w:rPr>
        <w:t xml:space="preserve">жного изобретательства, рационализаторства; выявление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и внедрение</w:t>
      </w:r>
      <w:r w:rsidR="009D5B3A" w:rsidRPr="007F7C57">
        <w:rPr>
          <w:rFonts w:ascii="Times New Roman" w:hAnsi="Times New Roman"/>
          <w:sz w:val="30"/>
          <w:szCs w:val="30"/>
        </w:rPr>
        <w:t xml:space="preserve"> в реальный сектор экономики</w:t>
      </w:r>
      <w:r w:rsidRPr="007F7C57">
        <w:rPr>
          <w:rFonts w:ascii="Times New Roman" w:hAnsi="Times New Roman"/>
          <w:sz w:val="30"/>
          <w:szCs w:val="30"/>
        </w:rPr>
        <w:t xml:space="preserve"> инновационных проектов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и научно-технических разработок, представляющих практический интерес для социально-экономического развития страны; оказани</w:t>
      </w:r>
      <w:r w:rsidR="009D5B3A" w:rsidRPr="007F7C57">
        <w:rPr>
          <w:rFonts w:ascii="Times New Roman" w:hAnsi="Times New Roman"/>
          <w:sz w:val="30"/>
          <w:szCs w:val="30"/>
        </w:rPr>
        <w:t xml:space="preserve">е помощи </w:t>
      </w:r>
      <w:r w:rsidR="009073AE" w:rsidRPr="007F7C57">
        <w:rPr>
          <w:rFonts w:ascii="Times New Roman" w:hAnsi="Times New Roman"/>
          <w:sz w:val="30"/>
          <w:szCs w:val="30"/>
        </w:rPr>
        <w:t xml:space="preserve">в </w:t>
      </w:r>
      <w:r w:rsidRPr="007F7C57">
        <w:rPr>
          <w:rFonts w:ascii="Times New Roman" w:hAnsi="Times New Roman"/>
          <w:sz w:val="30"/>
          <w:szCs w:val="30"/>
        </w:rPr>
        <w:t>продвижении инновационных проектов и</w:t>
      </w:r>
      <w:r w:rsidR="005E5863" w:rsidRPr="007F7C57">
        <w:rPr>
          <w:rFonts w:ascii="Times New Roman" w:hAnsi="Times New Roman"/>
          <w:sz w:val="30"/>
          <w:szCs w:val="30"/>
        </w:rPr>
        <w:t xml:space="preserve"> научно-технических разработок.</w:t>
      </w:r>
    </w:p>
    <w:p w14:paraId="73C6B026" w14:textId="39FD069F" w:rsidR="00BB2E54" w:rsidRPr="007F7C57" w:rsidRDefault="005E65B0" w:rsidP="00BB2E5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Для проведения </w:t>
      </w:r>
      <w:r w:rsidR="002C40A8" w:rsidRPr="007F7C57">
        <w:rPr>
          <w:rFonts w:ascii="Times New Roman" w:hAnsi="Times New Roman"/>
          <w:sz w:val="30"/>
          <w:szCs w:val="30"/>
        </w:rPr>
        <w:t>Проекта</w:t>
      </w:r>
      <w:r w:rsidRPr="007F7C57">
        <w:rPr>
          <w:rFonts w:ascii="Times New Roman" w:hAnsi="Times New Roman"/>
          <w:sz w:val="30"/>
          <w:szCs w:val="30"/>
        </w:rPr>
        <w:t xml:space="preserve"> создаются экспертные Советы, действующие при </w:t>
      </w:r>
      <w:r w:rsidR="00AD468F" w:rsidRPr="007F7C57">
        <w:rPr>
          <w:rFonts w:ascii="Times New Roman" w:hAnsi="Times New Roman"/>
          <w:sz w:val="30"/>
          <w:szCs w:val="30"/>
        </w:rPr>
        <w:t>территориальных</w:t>
      </w:r>
      <w:r w:rsidRPr="007F7C57">
        <w:rPr>
          <w:rFonts w:ascii="Times New Roman" w:hAnsi="Times New Roman"/>
          <w:sz w:val="30"/>
          <w:szCs w:val="30"/>
        </w:rPr>
        <w:t xml:space="preserve"> комитетах</w:t>
      </w:r>
      <w:r w:rsidR="00265C3C" w:rsidRPr="007F7C57">
        <w:rPr>
          <w:rFonts w:ascii="Times New Roman" w:hAnsi="Times New Roman"/>
          <w:sz w:val="30"/>
          <w:szCs w:val="30"/>
        </w:rPr>
        <w:t xml:space="preserve"> </w:t>
      </w:r>
      <w:r w:rsidRPr="007F7C57">
        <w:rPr>
          <w:rFonts w:ascii="Times New Roman" w:hAnsi="Times New Roman"/>
          <w:sz w:val="30"/>
          <w:szCs w:val="30"/>
        </w:rPr>
        <w:t>ОО «БРСМ»</w:t>
      </w:r>
      <w:r w:rsidR="009433B3" w:rsidRPr="007F7C57">
        <w:rPr>
          <w:rFonts w:ascii="Times New Roman" w:hAnsi="Times New Roman"/>
          <w:sz w:val="30"/>
          <w:szCs w:val="30"/>
        </w:rPr>
        <w:t xml:space="preserve">, </w:t>
      </w:r>
      <w:r w:rsidR="0029426A" w:rsidRPr="007F7C57">
        <w:rPr>
          <w:rFonts w:ascii="Times New Roman" w:hAnsi="Times New Roman"/>
          <w:sz w:val="30"/>
          <w:szCs w:val="30"/>
        </w:rPr>
        <w:t xml:space="preserve">экспертные Советы Министерства образования Республики Беларусь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="0029426A" w:rsidRPr="007F7C57">
        <w:rPr>
          <w:rFonts w:ascii="Times New Roman" w:hAnsi="Times New Roman"/>
          <w:sz w:val="30"/>
          <w:szCs w:val="30"/>
        </w:rPr>
        <w:t>и НАН Беларуси. С</w:t>
      </w:r>
      <w:r w:rsidR="00047DD6" w:rsidRPr="007F7C57">
        <w:rPr>
          <w:rFonts w:ascii="Times New Roman" w:hAnsi="Times New Roman"/>
          <w:sz w:val="30"/>
          <w:szCs w:val="30"/>
        </w:rPr>
        <w:t>остав республиканского экспертного Совета</w:t>
      </w:r>
      <w:r w:rsidR="001F19B3" w:rsidRPr="007F7C57">
        <w:rPr>
          <w:rFonts w:ascii="Times New Roman" w:hAnsi="Times New Roman"/>
          <w:sz w:val="30"/>
          <w:szCs w:val="30"/>
        </w:rPr>
        <w:t xml:space="preserve"> утверждается </w:t>
      </w:r>
      <w:r w:rsidR="0029426A" w:rsidRPr="007F7C57">
        <w:rPr>
          <w:rFonts w:ascii="Times New Roman" w:hAnsi="Times New Roman"/>
          <w:sz w:val="30"/>
          <w:szCs w:val="30"/>
        </w:rPr>
        <w:t xml:space="preserve">Постановлением Секретариата Центрального комитета </w:t>
      </w:r>
      <w:r w:rsidR="009F3D31" w:rsidRPr="007F7C57">
        <w:rPr>
          <w:rFonts w:ascii="Times New Roman" w:hAnsi="Times New Roman"/>
          <w:sz w:val="30"/>
          <w:szCs w:val="30"/>
        </w:rPr>
        <w:br/>
      </w:r>
      <w:r w:rsidR="0029426A" w:rsidRPr="007F7C57">
        <w:rPr>
          <w:rFonts w:ascii="Times New Roman" w:hAnsi="Times New Roman"/>
          <w:sz w:val="30"/>
          <w:szCs w:val="30"/>
        </w:rPr>
        <w:t>ОО «БРСМ».</w:t>
      </w:r>
    </w:p>
    <w:p w14:paraId="7F5560F9" w14:textId="77777777" w:rsidR="00982750" w:rsidRPr="007F7C57" w:rsidRDefault="00AD468F" w:rsidP="00982750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В состав экспертных Советов</w:t>
      </w:r>
      <w:r w:rsidR="004F4205" w:rsidRPr="007F7C57">
        <w:rPr>
          <w:rFonts w:ascii="Times New Roman" w:hAnsi="Times New Roman"/>
          <w:sz w:val="30"/>
          <w:szCs w:val="30"/>
        </w:rPr>
        <w:t xml:space="preserve"> входят: представители органов государственного управления и организаций, общественных объединений, науки, профи</w:t>
      </w:r>
      <w:r w:rsidRPr="007F7C57">
        <w:rPr>
          <w:rFonts w:ascii="Times New Roman" w:hAnsi="Times New Roman"/>
          <w:sz w:val="30"/>
          <w:szCs w:val="30"/>
        </w:rPr>
        <w:t>льных субъектов хозяйствования</w:t>
      </w:r>
      <w:r w:rsidR="004F4205" w:rsidRPr="007F7C57">
        <w:rPr>
          <w:rFonts w:ascii="Times New Roman" w:hAnsi="Times New Roman"/>
          <w:sz w:val="30"/>
          <w:szCs w:val="30"/>
        </w:rPr>
        <w:t xml:space="preserve">, </w:t>
      </w:r>
      <w:r w:rsidR="00B6090C" w:rsidRPr="007F7C57">
        <w:rPr>
          <w:rFonts w:ascii="Times New Roman" w:hAnsi="Times New Roman"/>
          <w:sz w:val="30"/>
          <w:szCs w:val="30"/>
        </w:rPr>
        <w:t xml:space="preserve">представители бизнес-сообществ </w:t>
      </w:r>
      <w:r w:rsidR="004F4205" w:rsidRPr="007F7C57">
        <w:rPr>
          <w:rFonts w:ascii="Times New Roman" w:hAnsi="Times New Roman"/>
          <w:sz w:val="30"/>
          <w:szCs w:val="30"/>
        </w:rPr>
        <w:t>и др</w:t>
      </w:r>
      <w:r w:rsidR="00B6090C" w:rsidRPr="007F7C57">
        <w:rPr>
          <w:rFonts w:ascii="Times New Roman" w:hAnsi="Times New Roman"/>
          <w:sz w:val="30"/>
          <w:szCs w:val="30"/>
        </w:rPr>
        <w:t>угие</w:t>
      </w:r>
      <w:r w:rsidR="00DD7102" w:rsidRPr="007F7C57">
        <w:rPr>
          <w:rFonts w:ascii="Times New Roman" w:hAnsi="Times New Roman"/>
          <w:sz w:val="30"/>
          <w:szCs w:val="30"/>
        </w:rPr>
        <w:t>.</w:t>
      </w:r>
    </w:p>
    <w:p w14:paraId="08B62263" w14:textId="4A5AC3FF" w:rsidR="00982750" w:rsidRPr="007F7C57" w:rsidRDefault="00982750" w:rsidP="00982750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>К участию в Проекте допускаются молодые люди (коллектив авторов</w:t>
      </w:r>
      <w:r w:rsidR="00EC5A9E" w:rsidRPr="007F7C57">
        <w:rPr>
          <w:rFonts w:ascii="Times New Roman" w:hAnsi="Times New Roman"/>
          <w:bCs/>
          <w:sz w:val="30"/>
          <w:szCs w:val="30"/>
        </w:rPr>
        <w:t xml:space="preserve"> до 5 человек</w:t>
      </w:r>
      <w:r w:rsidRPr="007F7C57">
        <w:rPr>
          <w:rFonts w:ascii="Times New Roman" w:hAnsi="Times New Roman"/>
          <w:bCs/>
          <w:sz w:val="30"/>
          <w:szCs w:val="30"/>
        </w:rPr>
        <w:t xml:space="preserve">) в возрасте от 14 до 31 года и молодые ученые (учреждений высшего образования, организаций, подчиненных </w:t>
      </w:r>
      <w:r w:rsidR="00096414" w:rsidRPr="007F7C57">
        <w:rPr>
          <w:rFonts w:ascii="Times New Roman" w:hAnsi="Times New Roman"/>
          <w:bCs/>
          <w:sz w:val="30"/>
          <w:szCs w:val="30"/>
        </w:rPr>
        <w:br/>
      </w:r>
      <w:r w:rsidRPr="007F7C57">
        <w:rPr>
          <w:rFonts w:ascii="Times New Roman" w:hAnsi="Times New Roman"/>
          <w:bCs/>
          <w:sz w:val="30"/>
          <w:szCs w:val="30"/>
        </w:rPr>
        <w:t>НАН Беларуси, занятые в выполнении научных исследований</w:t>
      </w:r>
      <w:r w:rsidR="00582BD9" w:rsidRPr="007F7C57">
        <w:rPr>
          <w:rFonts w:ascii="Times New Roman" w:hAnsi="Times New Roman"/>
          <w:bCs/>
          <w:sz w:val="30"/>
          <w:szCs w:val="30"/>
        </w:rPr>
        <w:t>)</w:t>
      </w:r>
      <w:r w:rsidRPr="007F7C57">
        <w:rPr>
          <w:rFonts w:ascii="Times New Roman" w:hAnsi="Times New Roman"/>
          <w:bCs/>
          <w:sz w:val="30"/>
          <w:szCs w:val="30"/>
        </w:rPr>
        <w:t xml:space="preserve"> </w:t>
      </w:r>
      <w:r w:rsidR="00096414" w:rsidRPr="007F7C57">
        <w:rPr>
          <w:rFonts w:ascii="Times New Roman" w:hAnsi="Times New Roman"/>
          <w:bCs/>
          <w:sz w:val="30"/>
          <w:szCs w:val="30"/>
        </w:rPr>
        <w:br/>
      </w:r>
      <w:r w:rsidRPr="007F7C57">
        <w:rPr>
          <w:rFonts w:ascii="Times New Roman" w:hAnsi="Times New Roman"/>
          <w:bCs/>
          <w:sz w:val="30"/>
          <w:szCs w:val="30"/>
        </w:rPr>
        <w:t xml:space="preserve">до достижения ими следующего возраста: доктор наук – до 40 лет, кандидат наук, работник без степени, получивший высшее образование, аспирант, магистрант – до 35 лет, направившие свои заявки (проекты, бизнес-идеи) на рассмотрение в соответствии с требованиями настоящего Положения. </w:t>
      </w:r>
    </w:p>
    <w:p w14:paraId="60220000" w14:textId="16AB8CEE" w:rsidR="005239FB" w:rsidRPr="007F7C57" w:rsidRDefault="005239FB" w:rsidP="005239FB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 xml:space="preserve">Определены три группы участников: 1 группа – учащиеся учреждений общего среднего, профессионально-технического </w:t>
      </w:r>
      <w:r w:rsidR="003E59AE" w:rsidRPr="007F7C57">
        <w:rPr>
          <w:rFonts w:ascii="Times New Roman" w:hAnsi="Times New Roman"/>
          <w:bCs/>
          <w:sz w:val="30"/>
          <w:szCs w:val="30"/>
        </w:rPr>
        <w:br/>
      </w:r>
      <w:r w:rsidRPr="007F7C57">
        <w:rPr>
          <w:rFonts w:ascii="Times New Roman" w:hAnsi="Times New Roman"/>
          <w:bCs/>
          <w:sz w:val="30"/>
          <w:szCs w:val="30"/>
        </w:rPr>
        <w:t xml:space="preserve">и среднего специального образования; 2 группа – студенты, курсанты; </w:t>
      </w:r>
      <w:r w:rsidR="003E59AE" w:rsidRPr="007F7C57">
        <w:rPr>
          <w:rFonts w:ascii="Times New Roman" w:hAnsi="Times New Roman"/>
          <w:bCs/>
          <w:sz w:val="30"/>
          <w:szCs w:val="30"/>
        </w:rPr>
        <w:br/>
      </w:r>
      <w:r w:rsidRPr="007F7C57">
        <w:rPr>
          <w:rFonts w:ascii="Times New Roman" w:hAnsi="Times New Roman"/>
          <w:bCs/>
          <w:sz w:val="30"/>
          <w:szCs w:val="30"/>
        </w:rPr>
        <w:t>3 группа – работающая молодежь, молодые ученые, представители учреждений, организаций, подчиненных НАН Беларуси. В каждой номинации Проекта определяется по три проекта-победителя (по одному из числа каждой группы участников).</w:t>
      </w:r>
    </w:p>
    <w:p w14:paraId="3C9F0940" w14:textId="4FBA3675" w:rsidR="00B106FC" w:rsidRPr="007F7C57" w:rsidRDefault="00B106FC" w:rsidP="00B106FC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>Министерство образования Республики Беларусь проводит конкурсные отборы среди студентов, курсантов</w:t>
      </w:r>
      <w:r w:rsidR="003401DD">
        <w:rPr>
          <w:rFonts w:ascii="Times New Roman" w:hAnsi="Times New Roman"/>
          <w:bCs/>
          <w:sz w:val="30"/>
          <w:szCs w:val="30"/>
        </w:rPr>
        <w:t xml:space="preserve">, молодых ученых </w:t>
      </w:r>
      <w:r w:rsidRPr="007F7C57">
        <w:rPr>
          <w:rFonts w:ascii="Times New Roman" w:hAnsi="Times New Roman"/>
          <w:bCs/>
          <w:sz w:val="30"/>
          <w:szCs w:val="30"/>
        </w:rPr>
        <w:t xml:space="preserve"> учреждений высшего образования, подчиненных Министерству образования Республики Беларусь, с организацией выставки молодежных проектов и научно-технических разработок.</w:t>
      </w:r>
    </w:p>
    <w:p w14:paraId="00FB93F0" w14:textId="4162A730" w:rsidR="003B279F" w:rsidRPr="007F7C57" w:rsidRDefault="003B279F" w:rsidP="004B77AD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 xml:space="preserve">Территориальные комитеты ОО «БРСМ» проводят конкурсные отборы среди </w:t>
      </w:r>
      <w:r w:rsidR="00582BD9" w:rsidRPr="007F7C57">
        <w:rPr>
          <w:rFonts w:ascii="Times New Roman" w:hAnsi="Times New Roman"/>
          <w:bCs/>
          <w:sz w:val="30"/>
          <w:szCs w:val="30"/>
        </w:rPr>
        <w:t>учащихся учреждений общего среднего, профессионально-технического и среднего специального образования</w:t>
      </w:r>
      <w:r w:rsidRPr="007F7C57">
        <w:rPr>
          <w:rFonts w:ascii="Times New Roman" w:hAnsi="Times New Roman"/>
          <w:sz w:val="30"/>
          <w:szCs w:val="30"/>
        </w:rPr>
        <w:t xml:space="preserve">, </w:t>
      </w:r>
      <w:r w:rsidR="000E5D89" w:rsidRPr="007F7C57">
        <w:rPr>
          <w:rFonts w:ascii="Times New Roman" w:hAnsi="Times New Roman"/>
          <w:sz w:val="30"/>
          <w:szCs w:val="30"/>
        </w:rPr>
        <w:t xml:space="preserve"> студентов и курсантов учреждений высшего </w:t>
      </w:r>
      <w:r w:rsidR="00B106FC" w:rsidRPr="007F7C57">
        <w:rPr>
          <w:rFonts w:ascii="Times New Roman" w:hAnsi="Times New Roman"/>
          <w:sz w:val="30"/>
          <w:szCs w:val="30"/>
        </w:rPr>
        <w:t xml:space="preserve">образования </w:t>
      </w:r>
      <w:r w:rsidR="00B106FC" w:rsidRPr="007F7C57">
        <w:rPr>
          <w:rFonts w:ascii="Times New Roman" w:hAnsi="Times New Roman"/>
          <w:sz w:val="30"/>
          <w:szCs w:val="30"/>
        </w:rPr>
        <w:br/>
      </w:r>
      <w:r w:rsidR="00B106FC" w:rsidRPr="007F7C57">
        <w:rPr>
          <w:rFonts w:ascii="Times New Roman" w:hAnsi="Times New Roman"/>
          <w:sz w:val="30"/>
          <w:szCs w:val="30"/>
        </w:rPr>
        <w:lastRenderedPageBreak/>
        <w:t>(за исключением учреждений высшего образования</w:t>
      </w:r>
      <w:r w:rsidR="00B106FC" w:rsidRPr="007F7C57">
        <w:rPr>
          <w:rFonts w:ascii="Times New Roman" w:hAnsi="Times New Roman"/>
          <w:bCs/>
          <w:sz w:val="30"/>
          <w:szCs w:val="30"/>
        </w:rPr>
        <w:t xml:space="preserve">, указанных в п. 1.9 настоящего Положения), </w:t>
      </w:r>
      <w:r w:rsidR="00582BD9" w:rsidRPr="007F7C57">
        <w:rPr>
          <w:rFonts w:ascii="Times New Roman" w:hAnsi="Times New Roman"/>
          <w:bCs/>
          <w:sz w:val="30"/>
          <w:szCs w:val="30"/>
        </w:rPr>
        <w:t>работающей молодежи</w:t>
      </w:r>
      <w:r w:rsidR="00406F85" w:rsidRPr="007F7C57">
        <w:rPr>
          <w:rFonts w:ascii="Times New Roman" w:hAnsi="Times New Roman"/>
          <w:bCs/>
          <w:sz w:val="30"/>
          <w:szCs w:val="30"/>
        </w:rPr>
        <w:t xml:space="preserve"> с организацией выставки молодежных проектов и научно-технических разработок</w:t>
      </w:r>
      <w:r w:rsidRPr="007F7C57">
        <w:rPr>
          <w:rFonts w:ascii="Times New Roman" w:hAnsi="Times New Roman"/>
          <w:sz w:val="30"/>
          <w:szCs w:val="30"/>
        </w:rPr>
        <w:t>.</w:t>
      </w:r>
    </w:p>
    <w:p w14:paraId="7CDCD9F0" w14:textId="761FA629" w:rsidR="00D91A06" w:rsidRPr="007F7C57" w:rsidRDefault="00D91A06" w:rsidP="004B77AD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 xml:space="preserve">НАН Беларуси проводит конкурсный отбор </w:t>
      </w:r>
      <w:r w:rsidR="003E59AE" w:rsidRPr="007F7C57">
        <w:rPr>
          <w:rFonts w:ascii="Times New Roman" w:hAnsi="Times New Roman"/>
          <w:bCs/>
          <w:sz w:val="30"/>
          <w:szCs w:val="30"/>
        </w:rPr>
        <w:br/>
      </w:r>
      <w:r w:rsidR="00C04372" w:rsidRPr="007F7C57">
        <w:rPr>
          <w:rFonts w:ascii="Times New Roman" w:hAnsi="Times New Roman"/>
          <w:bCs/>
          <w:sz w:val="30"/>
          <w:szCs w:val="30"/>
        </w:rPr>
        <w:t xml:space="preserve">среди молодых ученых </w:t>
      </w:r>
      <w:r w:rsidR="007E321D" w:rsidRPr="007F7C57">
        <w:rPr>
          <w:rFonts w:ascii="Times New Roman" w:hAnsi="Times New Roman"/>
          <w:bCs/>
          <w:sz w:val="30"/>
          <w:szCs w:val="30"/>
        </w:rPr>
        <w:t xml:space="preserve">учреждений, организаций, подчиненных </w:t>
      </w:r>
      <w:r w:rsidR="00096414" w:rsidRPr="007F7C57">
        <w:rPr>
          <w:rFonts w:ascii="Times New Roman" w:hAnsi="Times New Roman"/>
          <w:bCs/>
          <w:sz w:val="30"/>
          <w:szCs w:val="30"/>
        </w:rPr>
        <w:br/>
      </w:r>
      <w:r w:rsidR="007E321D" w:rsidRPr="007F7C57">
        <w:rPr>
          <w:rFonts w:ascii="Times New Roman" w:hAnsi="Times New Roman"/>
          <w:bCs/>
          <w:sz w:val="30"/>
          <w:szCs w:val="30"/>
        </w:rPr>
        <w:t xml:space="preserve">НАН Беларуси, </w:t>
      </w:r>
      <w:r w:rsidRPr="007F7C57">
        <w:rPr>
          <w:rFonts w:ascii="Times New Roman" w:hAnsi="Times New Roman"/>
          <w:bCs/>
          <w:sz w:val="30"/>
          <w:szCs w:val="30"/>
        </w:rPr>
        <w:t xml:space="preserve">с организацией выставки молодежных проектов </w:t>
      </w:r>
      <w:r w:rsidR="00096414" w:rsidRPr="007F7C57">
        <w:rPr>
          <w:rFonts w:ascii="Times New Roman" w:hAnsi="Times New Roman"/>
          <w:bCs/>
          <w:sz w:val="30"/>
          <w:szCs w:val="30"/>
        </w:rPr>
        <w:br/>
      </w:r>
      <w:r w:rsidRPr="007F7C57">
        <w:rPr>
          <w:rFonts w:ascii="Times New Roman" w:hAnsi="Times New Roman"/>
          <w:bCs/>
          <w:sz w:val="30"/>
          <w:szCs w:val="30"/>
        </w:rPr>
        <w:t>и научно-технических разработок.</w:t>
      </w:r>
    </w:p>
    <w:p w14:paraId="27C0A35F" w14:textId="52D18C35" w:rsidR="00FB7DD6" w:rsidRPr="007F7C57" w:rsidRDefault="006A0F97" w:rsidP="00AD7D5C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  <w:lang w:val="be-BY"/>
        </w:rPr>
        <w:t>Э</w:t>
      </w:r>
      <w:r w:rsidR="00F82950" w:rsidRPr="007F7C57">
        <w:rPr>
          <w:rFonts w:ascii="Times New Roman" w:hAnsi="Times New Roman"/>
          <w:sz w:val="30"/>
          <w:szCs w:val="30"/>
        </w:rPr>
        <w:t>лектронные</w:t>
      </w:r>
      <w:r w:rsidR="00E76684" w:rsidRPr="007F7C57">
        <w:rPr>
          <w:rFonts w:ascii="Times New Roman" w:hAnsi="Times New Roman"/>
          <w:sz w:val="30"/>
          <w:szCs w:val="30"/>
        </w:rPr>
        <w:t xml:space="preserve"> заявки, поступившие посредством заполнения формы на сайте 100</w:t>
      </w:r>
      <w:r w:rsidR="00E76684" w:rsidRPr="007F7C57">
        <w:rPr>
          <w:rFonts w:ascii="Times New Roman" w:hAnsi="Times New Roman"/>
          <w:sz w:val="30"/>
          <w:szCs w:val="30"/>
          <w:lang w:val="en-US"/>
        </w:rPr>
        <w:t>ideas</w:t>
      </w:r>
      <w:r w:rsidR="00E76684" w:rsidRPr="007F7C57">
        <w:rPr>
          <w:rFonts w:ascii="Times New Roman" w:hAnsi="Times New Roman"/>
          <w:sz w:val="30"/>
          <w:szCs w:val="30"/>
        </w:rPr>
        <w:t>.</w:t>
      </w:r>
      <w:r w:rsidR="00E76684" w:rsidRPr="007F7C57">
        <w:rPr>
          <w:rFonts w:ascii="Times New Roman" w:hAnsi="Times New Roman"/>
          <w:sz w:val="30"/>
          <w:szCs w:val="30"/>
          <w:lang w:val="en-US"/>
        </w:rPr>
        <w:t>by</w:t>
      </w:r>
      <w:r w:rsidR="00E76684" w:rsidRPr="007F7C57">
        <w:rPr>
          <w:rFonts w:ascii="Times New Roman" w:hAnsi="Times New Roman"/>
          <w:sz w:val="30"/>
          <w:szCs w:val="30"/>
        </w:rPr>
        <w:t>, аккумулируются Центральным комитетом ОО «БРСМ» и направляются на рассмотрение в соответствующий те</w:t>
      </w:r>
      <w:r w:rsidR="008A5DBF" w:rsidRPr="007F7C57">
        <w:rPr>
          <w:rFonts w:ascii="Times New Roman" w:hAnsi="Times New Roman"/>
          <w:sz w:val="30"/>
          <w:szCs w:val="30"/>
        </w:rPr>
        <w:t>рриториальный комитет ОО «БРСМ</w:t>
      </w:r>
      <w:r w:rsidR="00FC22E9" w:rsidRPr="007F7C57">
        <w:rPr>
          <w:rFonts w:ascii="Times New Roman" w:hAnsi="Times New Roman"/>
          <w:sz w:val="30"/>
          <w:szCs w:val="30"/>
        </w:rPr>
        <w:t>»</w:t>
      </w:r>
      <w:r w:rsidR="005239FB" w:rsidRPr="007F7C57">
        <w:rPr>
          <w:rFonts w:ascii="Times New Roman" w:hAnsi="Times New Roman"/>
          <w:sz w:val="30"/>
          <w:szCs w:val="30"/>
        </w:rPr>
        <w:t>, Министерство образования Республики Беларуси, НАН Беларуси.</w:t>
      </w:r>
    </w:p>
    <w:p w14:paraId="4B2B0548" w14:textId="05EE9EE5" w:rsidR="006A0F97" w:rsidRPr="007F7C57" w:rsidRDefault="006A0F97" w:rsidP="006A0F97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 xml:space="preserve">Авторские проекты, полностью не соответствующие критериям настоящего Положения, к участию не принимаются. </w:t>
      </w:r>
    </w:p>
    <w:p w14:paraId="45C6B929" w14:textId="36728A3C" w:rsidR="006A0F97" w:rsidRPr="007F7C57" w:rsidRDefault="006A0F97" w:rsidP="006A0F97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  <w:lang w:val="be-BY"/>
        </w:rPr>
        <w:t>Участие в Проекте возможно только после заполнения официальной заявки.</w:t>
      </w:r>
    </w:p>
    <w:p w14:paraId="0142D01C" w14:textId="77777777" w:rsidR="00FB7DD6" w:rsidRPr="007F7C57" w:rsidRDefault="00FB7DD6" w:rsidP="00AD7D5C">
      <w:pPr>
        <w:spacing w:after="0" w:line="0" w:lineRule="atLeast"/>
        <w:contextualSpacing/>
        <w:jc w:val="both"/>
        <w:rPr>
          <w:rFonts w:ascii="Times New Roman" w:hAnsi="Times New Roman"/>
          <w:sz w:val="30"/>
          <w:szCs w:val="30"/>
        </w:rPr>
      </w:pPr>
    </w:p>
    <w:p w14:paraId="55FE7EBF" w14:textId="2B28B542" w:rsidR="005E65B0" w:rsidRPr="007F7C57" w:rsidRDefault="005E65B0" w:rsidP="008047F4">
      <w:pPr>
        <w:pStyle w:val="1"/>
        <w:numPr>
          <w:ilvl w:val="0"/>
          <w:numId w:val="9"/>
        </w:numPr>
        <w:spacing w:after="0" w:line="0" w:lineRule="atLeast"/>
        <w:contextualSpacing/>
        <w:jc w:val="center"/>
        <w:rPr>
          <w:rFonts w:ascii="Times New Roman" w:hAnsi="Times New Roman"/>
          <w:b/>
          <w:sz w:val="30"/>
          <w:szCs w:val="30"/>
        </w:rPr>
      </w:pPr>
      <w:r w:rsidRPr="007F7C57">
        <w:rPr>
          <w:rFonts w:ascii="Times New Roman" w:hAnsi="Times New Roman"/>
          <w:b/>
          <w:sz w:val="30"/>
          <w:szCs w:val="30"/>
        </w:rPr>
        <w:t xml:space="preserve">ПОРЯДОК ОРГАНИЗАЦИИ И ПРОВЕДЕНИЯ </w:t>
      </w:r>
      <w:r w:rsidR="00AA2091" w:rsidRPr="007F7C57">
        <w:rPr>
          <w:rFonts w:ascii="Times New Roman" w:hAnsi="Times New Roman"/>
          <w:b/>
          <w:sz w:val="30"/>
          <w:szCs w:val="30"/>
        </w:rPr>
        <w:t>ПРОЕКТ</w:t>
      </w:r>
      <w:r w:rsidRPr="007F7C57">
        <w:rPr>
          <w:rFonts w:ascii="Times New Roman" w:hAnsi="Times New Roman"/>
          <w:b/>
          <w:sz w:val="30"/>
          <w:szCs w:val="30"/>
        </w:rPr>
        <w:t>А</w:t>
      </w:r>
    </w:p>
    <w:p w14:paraId="75A82842" w14:textId="77777777" w:rsidR="00D91A06" w:rsidRPr="007F7C57" w:rsidRDefault="00D91A06" w:rsidP="00D91A06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bCs/>
          <w:sz w:val="30"/>
          <w:szCs w:val="30"/>
        </w:rPr>
      </w:pPr>
      <w:r w:rsidRPr="007F7C57">
        <w:rPr>
          <w:rFonts w:ascii="Times New Roman" w:hAnsi="Times New Roman"/>
          <w:bCs/>
          <w:sz w:val="30"/>
          <w:szCs w:val="30"/>
        </w:rPr>
        <w:t xml:space="preserve">Проект проводится в четыре тура: </w:t>
      </w:r>
    </w:p>
    <w:p w14:paraId="1C669A98" w14:textId="4F6F38A7" w:rsidR="003B279F" w:rsidRPr="007F7C57" w:rsidRDefault="00A52633" w:rsidP="00D91A06">
      <w:pPr>
        <w:pStyle w:val="1"/>
        <w:numPr>
          <w:ilvl w:val="2"/>
          <w:numId w:val="9"/>
        </w:numPr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первый тур (в срок до 30</w:t>
      </w:r>
      <w:r w:rsidR="00D91A06" w:rsidRPr="007F7C57">
        <w:rPr>
          <w:rFonts w:ascii="Times New Roman" w:hAnsi="Times New Roman"/>
          <w:sz w:val="30"/>
          <w:szCs w:val="30"/>
        </w:rPr>
        <w:t xml:space="preserve"> </w:t>
      </w:r>
      <w:r w:rsidRPr="007F7C57">
        <w:rPr>
          <w:rFonts w:ascii="Times New Roman" w:hAnsi="Times New Roman"/>
          <w:sz w:val="30"/>
          <w:szCs w:val="30"/>
        </w:rPr>
        <w:t xml:space="preserve">ноября </w:t>
      </w:r>
      <w:r w:rsidR="00D91A06" w:rsidRPr="007F7C57">
        <w:rPr>
          <w:rFonts w:ascii="Times New Roman" w:hAnsi="Times New Roman"/>
          <w:sz w:val="30"/>
          <w:szCs w:val="30"/>
        </w:rPr>
        <w:t>текущего года включительно)</w:t>
      </w:r>
      <w:r w:rsidR="003B279F" w:rsidRPr="007F7C57">
        <w:rPr>
          <w:rFonts w:ascii="Times New Roman" w:hAnsi="Times New Roman"/>
          <w:sz w:val="30"/>
          <w:szCs w:val="30"/>
        </w:rPr>
        <w:t>:</w:t>
      </w:r>
    </w:p>
    <w:p w14:paraId="4F1D6B5B" w14:textId="0767BF74" w:rsidR="00D91A06" w:rsidRPr="007F7C57" w:rsidRDefault="003B279F" w:rsidP="003B279F">
      <w:pPr>
        <w:pStyle w:val="1"/>
        <w:spacing w:after="0" w:line="0" w:lineRule="atLeast"/>
        <w:ind w:left="0"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происходит </w:t>
      </w:r>
      <w:r w:rsidR="00D91A06" w:rsidRPr="007F7C57">
        <w:rPr>
          <w:rFonts w:ascii="Times New Roman" w:hAnsi="Times New Roman"/>
          <w:sz w:val="30"/>
          <w:szCs w:val="30"/>
        </w:rPr>
        <w:t xml:space="preserve">информирование потенциальных участников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="00D91A06" w:rsidRPr="007F7C57">
        <w:rPr>
          <w:rFonts w:ascii="Times New Roman" w:hAnsi="Times New Roman"/>
          <w:sz w:val="30"/>
          <w:szCs w:val="30"/>
        </w:rPr>
        <w:t xml:space="preserve">о проведении Проекта, прием заявок </w:t>
      </w:r>
      <w:r w:rsidRPr="007F7C57">
        <w:rPr>
          <w:rFonts w:ascii="Times New Roman" w:hAnsi="Times New Roman"/>
          <w:sz w:val="30"/>
          <w:szCs w:val="30"/>
        </w:rPr>
        <w:t xml:space="preserve">посредством заполнения формы </w:t>
      </w:r>
      <w:r w:rsidR="00481BE2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на сайте 100</w:t>
      </w:r>
      <w:r w:rsidRPr="007F7C57">
        <w:rPr>
          <w:rFonts w:ascii="Times New Roman" w:hAnsi="Times New Roman"/>
          <w:sz w:val="30"/>
          <w:szCs w:val="30"/>
          <w:lang w:val="en-US"/>
        </w:rPr>
        <w:t>ideas</w:t>
      </w:r>
      <w:r w:rsidRPr="007F7C57">
        <w:rPr>
          <w:rFonts w:ascii="Times New Roman" w:hAnsi="Times New Roman"/>
          <w:sz w:val="30"/>
          <w:szCs w:val="30"/>
        </w:rPr>
        <w:t>.</w:t>
      </w:r>
      <w:r w:rsidRPr="007F7C57">
        <w:rPr>
          <w:rFonts w:ascii="Times New Roman" w:hAnsi="Times New Roman"/>
          <w:sz w:val="30"/>
          <w:szCs w:val="30"/>
          <w:lang w:val="en-US"/>
        </w:rPr>
        <w:t>by</w:t>
      </w:r>
      <w:r w:rsidRPr="007F7C57">
        <w:rPr>
          <w:rFonts w:ascii="Times New Roman" w:hAnsi="Times New Roman"/>
          <w:sz w:val="30"/>
          <w:szCs w:val="30"/>
        </w:rPr>
        <w:t xml:space="preserve">. Форма доступна с </w:t>
      </w:r>
      <w:r w:rsidR="001F1942" w:rsidRPr="007F7C57">
        <w:rPr>
          <w:rFonts w:ascii="Times New Roman" w:hAnsi="Times New Roman"/>
          <w:sz w:val="30"/>
          <w:szCs w:val="30"/>
        </w:rPr>
        <w:t>9 ноября текущего года</w:t>
      </w:r>
      <w:r w:rsidRPr="007F7C57">
        <w:rPr>
          <w:rFonts w:ascii="Times New Roman" w:hAnsi="Times New Roman"/>
          <w:sz w:val="30"/>
          <w:szCs w:val="30"/>
        </w:rPr>
        <w:t xml:space="preserve">. </w:t>
      </w:r>
      <w:r w:rsidR="00D91A06" w:rsidRPr="007F7C57">
        <w:rPr>
          <w:rFonts w:ascii="Times New Roman" w:hAnsi="Times New Roman"/>
          <w:sz w:val="30"/>
          <w:szCs w:val="30"/>
        </w:rPr>
        <w:t>В данный период проходит размещени</w:t>
      </w:r>
      <w:r w:rsidR="009F3D31" w:rsidRPr="007F7C57">
        <w:rPr>
          <w:rFonts w:ascii="Times New Roman" w:hAnsi="Times New Roman"/>
          <w:sz w:val="30"/>
          <w:szCs w:val="30"/>
        </w:rPr>
        <w:t>е</w:t>
      </w:r>
      <w:r w:rsidR="00D91A06" w:rsidRPr="007F7C57">
        <w:rPr>
          <w:rFonts w:ascii="Times New Roman" w:hAnsi="Times New Roman"/>
          <w:sz w:val="30"/>
          <w:szCs w:val="30"/>
        </w:rPr>
        <w:t xml:space="preserve"> информационных материалов о Проекте </w:t>
      </w:r>
      <w:r w:rsidR="00481BE2" w:rsidRPr="007F7C57">
        <w:rPr>
          <w:rFonts w:ascii="Times New Roman" w:hAnsi="Times New Roman"/>
          <w:sz w:val="30"/>
          <w:szCs w:val="30"/>
        </w:rPr>
        <w:br/>
      </w:r>
      <w:r w:rsidR="00D91A06" w:rsidRPr="007F7C57">
        <w:rPr>
          <w:rFonts w:ascii="Times New Roman" w:hAnsi="Times New Roman"/>
          <w:sz w:val="30"/>
          <w:szCs w:val="30"/>
        </w:rPr>
        <w:t xml:space="preserve">на стендах первичных организаций ОО «БРСМ», в средствах массовой информации и на интернет-ресурсах, </w:t>
      </w:r>
      <w:r w:rsidR="009F3D31" w:rsidRPr="007F7C57">
        <w:rPr>
          <w:rFonts w:ascii="Times New Roman" w:hAnsi="Times New Roman"/>
          <w:sz w:val="30"/>
          <w:szCs w:val="30"/>
        </w:rPr>
        <w:t>прох</w:t>
      </w:r>
      <w:r w:rsidR="00D91A06" w:rsidRPr="007F7C57">
        <w:rPr>
          <w:rFonts w:ascii="Times New Roman" w:hAnsi="Times New Roman"/>
          <w:sz w:val="30"/>
          <w:szCs w:val="30"/>
        </w:rPr>
        <w:t xml:space="preserve">одят агитационные мероприятия и т.д. </w:t>
      </w:r>
    </w:p>
    <w:p w14:paraId="0C17E632" w14:textId="28DD4FB5" w:rsidR="00D91A06" w:rsidRPr="007F7C57" w:rsidRDefault="00A52633" w:rsidP="00D91A06">
      <w:pPr>
        <w:pStyle w:val="1"/>
        <w:numPr>
          <w:ilvl w:val="2"/>
          <w:numId w:val="9"/>
        </w:numPr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второй тур (в срок до 31 декабр</w:t>
      </w:r>
      <w:r w:rsidR="00D91A06" w:rsidRPr="007F7C57">
        <w:rPr>
          <w:rFonts w:ascii="Times New Roman" w:hAnsi="Times New Roman"/>
          <w:sz w:val="30"/>
          <w:szCs w:val="30"/>
        </w:rPr>
        <w:t xml:space="preserve">я текущего года включительно): </w:t>
      </w:r>
    </w:p>
    <w:p w14:paraId="70C87D21" w14:textId="3DFA2287" w:rsidR="005239FB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- </w:t>
      </w:r>
      <w:r w:rsidR="005239FB" w:rsidRPr="007F7C57">
        <w:rPr>
          <w:rFonts w:ascii="Times New Roman" w:hAnsi="Times New Roman"/>
          <w:sz w:val="30"/>
          <w:szCs w:val="30"/>
        </w:rPr>
        <w:t xml:space="preserve">осуществляется </w:t>
      </w:r>
      <w:r w:rsidRPr="007F7C57">
        <w:rPr>
          <w:rFonts w:ascii="Times New Roman" w:hAnsi="Times New Roman"/>
          <w:sz w:val="30"/>
          <w:szCs w:val="30"/>
        </w:rPr>
        <w:t xml:space="preserve">отбор заявок от </w:t>
      </w:r>
      <w:r w:rsidR="00181801" w:rsidRPr="007F7C57">
        <w:rPr>
          <w:rFonts w:ascii="Times New Roman" w:hAnsi="Times New Roman"/>
          <w:bCs/>
          <w:sz w:val="30"/>
          <w:szCs w:val="30"/>
        </w:rPr>
        <w:t>учащихся учреждений общего среднего, профессионально-технического и среднего специального образования</w:t>
      </w:r>
      <w:r w:rsidR="00181801" w:rsidRPr="007F7C57">
        <w:rPr>
          <w:rFonts w:ascii="Times New Roman" w:hAnsi="Times New Roman"/>
          <w:sz w:val="30"/>
          <w:szCs w:val="30"/>
        </w:rPr>
        <w:t xml:space="preserve">, </w:t>
      </w:r>
      <w:r w:rsidR="009B7660" w:rsidRPr="007F7C57">
        <w:rPr>
          <w:rFonts w:ascii="Times New Roman" w:hAnsi="Times New Roman"/>
          <w:sz w:val="30"/>
          <w:szCs w:val="30"/>
        </w:rPr>
        <w:t xml:space="preserve">студентов и курсантов учреждений высшего </w:t>
      </w:r>
      <w:r w:rsidR="00B106FC" w:rsidRPr="007F7C57">
        <w:rPr>
          <w:rFonts w:ascii="Times New Roman" w:hAnsi="Times New Roman"/>
          <w:sz w:val="30"/>
          <w:szCs w:val="30"/>
        </w:rPr>
        <w:t>образования</w:t>
      </w:r>
      <w:r w:rsidR="009B7660" w:rsidRPr="007F7C57">
        <w:rPr>
          <w:rFonts w:ascii="Times New Roman" w:hAnsi="Times New Roman"/>
          <w:sz w:val="30"/>
          <w:szCs w:val="30"/>
        </w:rPr>
        <w:t xml:space="preserve"> </w:t>
      </w:r>
      <w:r w:rsidR="00B106FC" w:rsidRPr="007F7C57">
        <w:rPr>
          <w:rFonts w:ascii="Times New Roman" w:hAnsi="Times New Roman"/>
          <w:sz w:val="30"/>
          <w:szCs w:val="30"/>
        </w:rPr>
        <w:t xml:space="preserve">(за исключением учреждений высшего образования, указанных в п. 1.9 настоящего Положения), </w:t>
      </w:r>
      <w:r w:rsidR="00181801" w:rsidRPr="007F7C57">
        <w:rPr>
          <w:rFonts w:ascii="Times New Roman" w:hAnsi="Times New Roman"/>
          <w:bCs/>
          <w:sz w:val="30"/>
          <w:szCs w:val="30"/>
        </w:rPr>
        <w:t>работающей молодежи</w:t>
      </w:r>
      <w:r w:rsidR="00181801" w:rsidRPr="007F7C57">
        <w:rPr>
          <w:rFonts w:ascii="Times New Roman" w:hAnsi="Times New Roman"/>
          <w:sz w:val="30"/>
          <w:szCs w:val="30"/>
        </w:rPr>
        <w:t xml:space="preserve"> районными, городскими комитетами ОО «БРСМ», первичными организациями ОО «БРСМ» </w:t>
      </w:r>
      <w:r w:rsidR="00B106FC" w:rsidRPr="007F7C57">
        <w:rPr>
          <w:rFonts w:ascii="Times New Roman" w:hAnsi="Times New Roman"/>
          <w:sz w:val="30"/>
          <w:szCs w:val="30"/>
        </w:rPr>
        <w:br/>
      </w:r>
      <w:r w:rsidR="00181801" w:rsidRPr="007F7C57">
        <w:rPr>
          <w:rFonts w:ascii="Times New Roman" w:hAnsi="Times New Roman"/>
          <w:sz w:val="30"/>
          <w:szCs w:val="30"/>
        </w:rPr>
        <w:t xml:space="preserve">с правами районного </w:t>
      </w:r>
      <w:r w:rsidRPr="007F7C57">
        <w:rPr>
          <w:rFonts w:ascii="Times New Roman" w:hAnsi="Times New Roman"/>
          <w:sz w:val="30"/>
          <w:szCs w:val="30"/>
        </w:rPr>
        <w:t xml:space="preserve">комитета; </w:t>
      </w:r>
    </w:p>
    <w:p w14:paraId="375C5FCC" w14:textId="2A0476D7" w:rsidR="005239FB" w:rsidRPr="007F7C57" w:rsidRDefault="005239FB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осуществляется </w:t>
      </w:r>
      <w:r w:rsidR="00D91A06" w:rsidRPr="007F7C57">
        <w:rPr>
          <w:rFonts w:ascii="Times New Roman" w:hAnsi="Times New Roman"/>
          <w:sz w:val="30"/>
          <w:szCs w:val="30"/>
        </w:rPr>
        <w:t xml:space="preserve">отбор заявок </w:t>
      </w:r>
      <w:r w:rsidRPr="007F7C57">
        <w:rPr>
          <w:rFonts w:ascii="Times New Roman" w:hAnsi="Times New Roman"/>
          <w:sz w:val="30"/>
          <w:szCs w:val="30"/>
        </w:rPr>
        <w:t>от</w:t>
      </w:r>
      <w:r w:rsidR="00D91A06" w:rsidRPr="007F7C57">
        <w:rPr>
          <w:rFonts w:ascii="Times New Roman" w:hAnsi="Times New Roman"/>
          <w:sz w:val="30"/>
          <w:szCs w:val="30"/>
        </w:rPr>
        <w:t xml:space="preserve"> </w:t>
      </w:r>
      <w:r w:rsidR="00181801" w:rsidRPr="007F7C57">
        <w:rPr>
          <w:rFonts w:ascii="Times New Roman" w:hAnsi="Times New Roman"/>
          <w:bCs/>
          <w:sz w:val="30"/>
          <w:szCs w:val="30"/>
        </w:rPr>
        <w:t>студентов, курсантов</w:t>
      </w:r>
      <w:r w:rsidR="00917E08">
        <w:rPr>
          <w:rFonts w:ascii="Times New Roman" w:hAnsi="Times New Roman"/>
          <w:bCs/>
          <w:sz w:val="30"/>
          <w:szCs w:val="30"/>
        </w:rPr>
        <w:t>, молодых ученых</w:t>
      </w:r>
      <w:r w:rsidR="00181801" w:rsidRPr="007F7C57">
        <w:rPr>
          <w:rFonts w:ascii="Times New Roman" w:hAnsi="Times New Roman"/>
          <w:bCs/>
          <w:sz w:val="30"/>
          <w:szCs w:val="30"/>
        </w:rPr>
        <w:t xml:space="preserve"> учреждений высшего образования</w:t>
      </w:r>
      <w:r w:rsidR="009B7660" w:rsidRPr="007F7C57">
        <w:rPr>
          <w:rFonts w:ascii="Times New Roman" w:hAnsi="Times New Roman"/>
          <w:sz w:val="30"/>
          <w:szCs w:val="30"/>
        </w:rPr>
        <w:t xml:space="preserve">, подчиненных Министерству образования Республики Беларусь, </w:t>
      </w:r>
      <w:r w:rsidR="00D91A06" w:rsidRPr="007F7C57">
        <w:rPr>
          <w:rFonts w:ascii="Times New Roman" w:hAnsi="Times New Roman"/>
          <w:sz w:val="30"/>
          <w:szCs w:val="30"/>
        </w:rPr>
        <w:t xml:space="preserve">первичными организациями ОО «БРСМ» с правами районного комитета совместно с Советом молодых </w:t>
      </w:r>
      <w:r w:rsidR="00D91A06" w:rsidRPr="007F7C57">
        <w:rPr>
          <w:rFonts w:ascii="Times New Roman" w:hAnsi="Times New Roman"/>
          <w:sz w:val="30"/>
          <w:szCs w:val="30"/>
        </w:rPr>
        <w:lastRenderedPageBreak/>
        <w:t>ученых учреждений высшего образования при Министерстве образования Республики Беларусь</w:t>
      </w:r>
      <w:r w:rsidRPr="007F7C57">
        <w:rPr>
          <w:rFonts w:ascii="Times New Roman" w:hAnsi="Times New Roman"/>
          <w:sz w:val="30"/>
          <w:szCs w:val="30"/>
        </w:rPr>
        <w:t>;</w:t>
      </w:r>
    </w:p>
    <w:p w14:paraId="7E6F4BF8" w14:textId="564DF463" w:rsidR="005239FB" w:rsidRPr="007F7C57" w:rsidRDefault="005239FB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осуществляется отбор заявок </w:t>
      </w:r>
      <w:r w:rsidR="00181801" w:rsidRPr="007F7C57">
        <w:rPr>
          <w:rFonts w:ascii="Times New Roman" w:hAnsi="Times New Roman"/>
          <w:sz w:val="30"/>
          <w:szCs w:val="30"/>
        </w:rPr>
        <w:t xml:space="preserve">от </w:t>
      </w:r>
      <w:r w:rsidR="00181801" w:rsidRPr="007F7C57">
        <w:rPr>
          <w:rFonts w:ascii="Times New Roman" w:hAnsi="Times New Roman"/>
          <w:bCs/>
          <w:sz w:val="30"/>
          <w:szCs w:val="30"/>
        </w:rPr>
        <w:t>молодых ученых учреждений, организаций, подчиненных НАН Беларуси</w:t>
      </w:r>
      <w:r w:rsidRPr="007F7C57">
        <w:rPr>
          <w:rFonts w:ascii="Times New Roman" w:hAnsi="Times New Roman"/>
          <w:bCs/>
          <w:sz w:val="30"/>
          <w:szCs w:val="30"/>
        </w:rPr>
        <w:t xml:space="preserve">, непосредственно </w:t>
      </w:r>
      <w:r w:rsidR="00096414" w:rsidRPr="007F7C57">
        <w:rPr>
          <w:rFonts w:ascii="Times New Roman" w:hAnsi="Times New Roman"/>
          <w:bCs/>
          <w:sz w:val="30"/>
          <w:szCs w:val="30"/>
        </w:rPr>
        <w:br/>
      </w:r>
      <w:r w:rsidRPr="007F7C57">
        <w:rPr>
          <w:rFonts w:ascii="Times New Roman" w:hAnsi="Times New Roman"/>
          <w:bCs/>
          <w:sz w:val="30"/>
          <w:szCs w:val="30"/>
        </w:rPr>
        <w:t>НАН Беларуси;</w:t>
      </w:r>
    </w:p>
    <w:p w14:paraId="0BE6D646" w14:textId="58A4CE32" w:rsidR="00D91A06" w:rsidRPr="007F7C57" w:rsidRDefault="005239FB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 </w:t>
      </w:r>
      <w:r w:rsidR="00D91A06" w:rsidRPr="007F7C57">
        <w:rPr>
          <w:rFonts w:ascii="Times New Roman" w:hAnsi="Times New Roman"/>
          <w:sz w:val="30"/>
          <w:szCs w:val="30"/>
        </w:rPr>
        <w:t>пров</w:t>
      </w:r>
      <w:r w:rsidRPr="007F7C57">
        <w:rPr>
          <w:rFonts w:ascii="Times New Roman" w:hAnsi="Times New Roman"/>
          <w:sz w:val="30"/>
          <w:szCs w:val="30"/>
        </w:rPr>
        <w:t>одится</w:t>
      </w:r>
      <w:r w:rsidR="00D91A06" w:rsidRPr="007F7C57">
        <w:rPr>
          <w:rFonts w:ascii="Times New Roman" w:hAnsi="Times New Roman"/>
          <w:sz w:val="30"/>
          <w:szCs w:val="30"/>
        </w:rPr>
        <w:t xml:space="preserve"> организаци</w:t>
      </w:r>
      <w:r w:rsidRPr="007F7C57">
        <w:rPr>
          <w:rFonts w:ascii="Times New Roman" w:hAnsi="Times New Roman"/>
          <w:sz w:val="30"/>
          <w:szCs w:val="30"/>
        </w:rPr>
        <w:t>я</w:t>
      </w:r>
      <w:r w:rsidR="00D91A06" w:rsidRPr="007F7C57">
        <w:rPr>
          <w:rFonts w:ascii="Times New Roman" w:hAnsi="Times New Roman"/>
          <w:sz w:val="30"/>
          <w:szCs w:val="30"/>
        </w:rPr>
        <w:t xml:space="preserve"> обучающих семинаров, мастер-классов для авторов заявленных проектов</w:t>
      </w:r>
      <w:r w:rsidRPr="007F7C57">
        <w:rPr>
          <w:rFonts w:ascii="Times New Roman" w:hAnsi="Times New Roman"/>
          <w:sz w:val="30"/>
          <w:szCs w:val="30"/>
        </w:rPr>
        <w:t xml:space="preserve"> организаторами</w:t>
      </w:r>
      <w:r w:rsidR="00982750" w:rsidRPr="007F7C57">
        <w:rPr>
          <w:rFonts w:ascii="Times New Roman" w:hAnsi="Times New Roman"/>
          <w:sz w:val="30"/>
          <w:szCs w:val="30"/>
        </w:rPr>
        <w:t>;</w:t>
      </w:r>
      <w:r w:rsidR="00D91A06" w:rsidRPr="007F7C57">
        <w:rPr>
          <w:rFonts w:ascii="Times New Roman" w:hAnsi="Times New Roman"/>
          <w:sz w:val="30"/>
          <w:szCs w:val="30"/>
        </w:rPr>
        <w:t xml:space="preserve"> </w:t>
      </w:r>
    </w:p>
    <w:p w14:paraId="31B6E132" w14:textId="69E2E6FB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- </w:t>
      </w:r>
      <w:r w:rsidR="00336DF0" w:rsidRPr="007F7C57">
        <w:rPr>
          <w:rFonts w:ascii="Times New Roman" w:hAnsi="Times New Roman"/>
          <w:sz w:val="30"/>
          <w:szCs w:val="30"/>
        </w:rPr>
        <w:t xml:space="preserve"> обеспечивается</w:t>
      </w:r>
      <w:r w:rsidR="005239FB" w:rsidRPr="007F7C57">
        <w:rPr>
          <w:rFonts w:ascii="Times New Roman" w:hAnsi="Times New Roman"/>
          <w:sz w:val="30"/>
          <w:szCs w:val="30"/>
        </w:rPr>
        <w:t xml:space="preserve"> </w:t>
      </w:r>
      <w:r w:rsidRPr="007F7C57">
        <w:rPr>
          <w:rFonts w:ascii="Times New Roman" w:hAnsi="Times New Roman"/>
          <w:sz w:val="30"/>
          <w:szCs w:val="30"/>
        </w:rPr>
        <w:t xml:space="preserve">проведение </w:t>
      </w:r>
      <w:r w:rsidR="005239FB" w:rsidRPr="007F7C57">
        <w:rPr>
          <w:rFonts w:ascii="Times New Roman" w:hAnsi="Times New Roman"/>
          <w:sz w:val="30"/>
          <w:szCs w:val="30"/>
        </w:rPr>
        <w:t>отборочных</w:t>
      </w:r>
      <w:r w:rsidRPr="007F7C57">
        <w:rPr>
          <w:rFonts w:ascii="Times New Roman" w:hAnsi="Times New Roman"/>
          <w:sz w:val="30"/>
          <w:szCs w:val="30"/>
        </w:rPr>
        <w:t xml:space="preserve"> туров</w:t>
      </w:r>
      <w:r w:rsidR="00336DF0" w:rsidRPr="007F7C57">
        <w:rPr>
          <w:rFonts w:ascii="Times New Roman" w:hAnsi="Times New Roman"/>
          <w:sz w:val="30"/>
          <w:szCs w:val="30"/>
        </w:rPr>
        <w:t xml:space="preserve"> с широким освещением в средствах массовой информации и на интернет-ресурсах</w:t>
      </w:r>
      <w:r w:rsidRPr="007F7C57">
        <w:rPr>
          <w:rFonts w:ascii="Times New Roman" w:hAnsi="Times New Roman"/>
          <w:sz w:val="30"/>
          <w:szCs w:val="30"/>
        </w:rPr>
        <w:t>: заседания экспертных Советов</w:t>
      </w:r>
      <w:r w:rsidR="00E01F86" w:rsidRPr="007F7C57">
        <w:rPr>
          <w:rFonts w:ascii="Times New Roman" w:hAnsi="Times New Roman"/>
          <w:sz w:val="30"/>
          <w:szCs w:val="30"/>
        </w:rPr>
        <w:t xml:space="preserve"> с приглашением руководства органов исполнительной и законодательной власти, руководителей государственных, частных предприятий и организаций, инвесторов, </w:t>
      </w:r>
      <w:r w:rsidR="00982750" w:rsidRPr="007F7C57">
        <w:rPr>
          <w:rFonts w:ascii="Times New Roman" w:hAnsi="Times New Roman"/>
          <w:sz w:val="30"/>
          <w:szCs w:val="30"/>
        </w:rPr>
        <w:t xml:space="preserve">членов </w:t>
      </w:r>
      <w:r w:rsidR="00E01F86" w:rsidRPr="007F7C57">
        <w:rPr>
          <w:rFonts w:ascii="Times New Roman" w:hAnsi="Times New Roman"/>
          <w:sz w:val="30"/>
          <w:szCs w:val="30"/>
        </w:rPr>
        <w:t xml:space="preserve">Совета молодых ученых НАН Беларуси, </w:t>
      </w:r>
      <w:r w:rsidR="00AA189F" w:rsidRPr="007F7C57">
        <w:rPr>
          <w:rFonts w:ascii="Times New Roman" w:hAnsi="Times New Roman"/>
          <w:sz w:val="30"/>
          <w:szCs w:val="30"/>
        </w:rPr>
        <w:t xml:space="preserve">Совета молодых ученых учреждений высшего образования при Министерстве образования Республики Беларусь, </w:t>
      </w:r>
      <w:r w:rsidR="00E01F86" w:rsidRPr="007F7C57">
        <w:rPr>
          <w:rFonts w:ascii="Times New Roman" w:hAnsi="Times New Roman"/>
          <w:sz w:val="30"/>
          <w:szCs w:val="30"/>
        </w:rPr>
        <w:t>представителей банковского сектора, бизнес-сообществ и т.д</w:t>
      </w:r>
      <w:r w:rsidR="00982750" w:rsidRPr="007F7C57">
        <w:rPr>
          <w:rFonts w:ascii="Times New Roman" w:hAnsi="Times New Roman"/>
          <w:sz w:val="30"/>
          <w:szCs w:val="30"/>
        </w:rPr>
        <w:t>.</w:t>
      </w:r>
      <w:r w:rsidRPr="007F7C57">
        <w:rPr>
          <w:rFonts w:ascii="Times New Roman" w:hAnsi="Times New Roman"/>
          <w:sz w:val="30"/>
          <w:szCs w:val="30"/>
        </w:rPr>
        <w:t xml:space="preserve">, выставки молодежных проектов </w:t>
      </w:r>
      <w:r w:rsidR="00E01F86" w:rsidRPr="007F7C57">
        <w:rPr>
          <w:rFonts w:ascii="Times New Roman" w:hAnsi="Times New Roman"/>
          <w:sz w:val="30"/>
          <w:szCs w:val="30"/>
        </w:rPr>
        <w:t>и научно-технических разработок</w:t>
      </w:r>
      <w:r w:rsidR="00336DF0" w:rsidRPr="007F7C57">
        <w:rPr>
          <w:rFonts w:ascii="Times New Roman" w:hAnsi="Times New Roman"/>
          <w:sz w:val="30"/>
          <w:szCs w:val="30"/>
        </w:rPr>
        <w:t>.</w:t>
      </w:r>
      <w:r w:rsidRPr="007F7C57">
        <w:rPr>
          <w:rFonts w:ascii="Times New Roman" w:hAnsi="Times New Roman"/>
          <w:sz w:val="30"/>
          <w:szCs w:val="30"/>
        </w:rPr>
        <w:t xml:space="preserve"> </w:t>
      </w:r>
    </w:p>
    <w:p w14:paraId="4FEA039E" w14:textId="3E995F78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В исключительных случаях</w:t>
      </w:r>
      <w:r w:rsidR="00982750" w:rsidRPr="007F7C57">
        <w:rPr>
          <w:rFonts w:ascii="Times New Roman" w:hAnsi="Times New Roman"/>
          <w:sz w:val="30"/>
          <w:szCs w:val="30"/>
        </w:rPr>
        <w:t>,</w:t>
      </w:r>
      <w:r w:rsidRPr="007F7C57">
        <w:rPr>
          <w:rFonts w:ascii="Times New Roman" w:hAnsi="Times New Roman"/>
          <w:sz w:val="30"/>
          <w:szCs w:val="30"/>
        </w:rPr>
        <w:t xml:space="preserve"> при малом количестве поданных для участия в Проекте заявок</w:t>
      </w:r>
      <w:r w:rsidR="00AA189F" w:rsidRPr="007F7C57">
        <w:rPr>
          <w:rFonts w:ascii="Times New Roman" w:hAnsi="Times New Roman"/>
          <w:sz w:val="30"/>
          <w:szCs w:val="30"/>
        </w:rPr>
        <w:t>,</w:t>
      </w:r>
      <w:r w:rsidRPr="007F7C57">
        <w:rPr>
          <w:rFonts w:ascii="Times New Roman" w:hAnsi="Times New Roman"/>
          <w:sz w:val="30"/>
          <w:szCs w:val="30"/>
        </w:rPr>
        <w:t xml:space="preserve"> допускается объединение нескольких районных туров в зональные.</w:t>
      </w:r>
    </w:p>
    <w:p w14:paraId="43BFADE8" w14:textId="51BBD545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В процессе рассмотрения заявок </w:t>
      </w:r>
      <w:r w:rsidR="001917A4" w:rsidRPr="007F7C57">
        <w:rPr>
          <w:rFonts w:ascii="Times New Roman" w:hAnsi="Times New Roman"/>
          <w:sz w:val="30"/>
          <w:szCs w:val="30"/>
        </w:rPr>
        <w:t>организаторы</w:t>
      </w:r>
      <w:r w:rsidRPr="007F7C57">
        <w:rPr>
          <w:rFonts w:ascii="Times New Roman" w:hAnsi="Times New Roman"/>
          <w:sz w:val="30"/>
          <w:szCs w:val="30"/>
        </w:rPr>
        <w:t xml:space="preserve"> имеют право отказать в рассмотрении заявки при несоблю</w:t>
      </w:r>
      <w:r w:rsidR="00982750" w:rsidRPr="007F7C57">
        <w:rPr>
          <w:rFonts w:ascii="Times New Roman" w:hAnsi="Times New Roman"/>
          <w:sz w:val="30"/>
          <w:szCs w:val="30"/>
        </w:rPr>
        <w:t>дении условий данного Положения.</w:t>
      </w:r>
      <w:r w:rsidRPr="007F7C57">
        <w:rPr>
          <w:rFonts w:ascii="Times New Roman" w:hAnsi="Times New Roman"/>
          <w:sz w:val="30"/>
          <w:szCs w:val="30"/>
        </w:rPr>
        <w:t xml:space="preserve"> </w:t>
      </w:r>
    </w:p>
    <w:p w14:paraId="2B7F80A3" w14:textId="7A96BE36" w:rsidR="00D91A06" w:rsidRPr="007F7C57" w:rsidRDefault="00982750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П</w:t>
      </w:r>
      <w:r w:rsidR="00D91A06" w:rsidRPr="007F7C57">
        <w:rPr>
          <w:rFonts w:ascii="Times New Roman" w:hAnsi="Times New Roman"/>
          <w:sz w:val="30"/>
          <w:szCs w:val="30"/>
        </w:rPr>
        <w:t xml:space="preserve">о итогам второго тура Проекта </w:t>
      </w:r>
      <w:r w:rsidR="00336DF0" w:rsidRPr="007F7C57">
        <w:rPr>
          <w:rFonts w:ascii="Times New Roman" w:hAnsi="Times New Roman"/>
          <w:sz w:val="30"/>
          <w:szCs w:val="30"/>
        </w:rPr>
        <w:t xml:space="preserve">организаторы </w:t>
      </w:r>
      <w:r w:rsidR="00D91A06" w:rsidRPr="007F7C57">
        <w:rPr>
          <w:rFonts w:ascii="Times New Roman" w:hAnsi="Times New Roman"/>
          <w:sz w:val="30"/>
          <w:szCs w:val="30"/>
        </w:rPr>
        <w:t xml:space="preserve">информируют средства массовой информации об отобранных проектах, а также </w:t>
      </w:r>
      <w:r w:rsidR="000D2102" w:rsidRPr="007F7C57">
        <w:rPr>
          <w:rFonts w:ascii="Times New Roman" w:hAnsi="Times New Roman"/>
          <w:sz w:val="30"/>
          <w:szCs w:val="30"/>
        </w:rPr>
        <w:t>обеспечивают их участие в третьем туре</w:t>
      </w:r>
      <w:r w:rsidR="00D91A06" w:rsidRPr="007F7C57">
        <w:rPr>
          <w:rFonts w:ascii="Times New Roman" w:hAnsi="Times New Roman"/>
          <w:sz w:val="30"/>
          <w:szCs w:val="30"/>
        </w:rPr>
        <w:t>.</w:t>
      </w:r>
    </w:p>
    <w:p w14:paraId="5576C182" w14:textId="24F25950" w:rsidR="00D91A06" w:rsidRPr="007F7C57" w:rsidRDefault="00D91A06" w:rsidP="00D91A06">
      <w:pPr>
        <w:pStyle w:val="1"/>
        <w:numPr>
          <w:ilvl w:val="2"/>
          <w:numId w:val="9"/>
        </w:numPr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третий тур (в срок до 31 января 2024 года включительно)</w:t>
      </w:r>
      <w:r w:rsidR="00982750" w:rsidRPr="007F7C57">
        <w:rPr>
          <w:rFonts w:ascii="Times New Roman" w:hAnsi="Times New Roman"/>
          <w:sz w:val="30"/>
          <w:szCs w:val="30"/>
        </w:rPr>
        <w:t>:</w:t>
      </w:r>
      <w:r w:rsidR="00982750" w:rsidRPr="007F7C57">
        <w:rPr>
          <w:rFonts w:ascii="Times New Roman" w:hAnsi="Times New Roman"/>
          <w:sz w:val="30"/>
          <w:szCs w:val="30"/>
        </w:rPr>
        <w:br/>
        <w:t xml:space="preserve"> - </w:t>
      </w:r>
      <w:r w:rsidRPr="007F7C57">
        <w:rPr>
          <w:rFonts w:ascii="Times New Roman" w:hAnsi="Times New Roman"/>
          <w:sz w:val="30"/>
          <w:szCs w:val="30"/>
        </w:rPr>
        <w:t xml:space="preserve">организация выставок молодежных проектов и научно-технических разработок, заседание областных (Минского городского) экспертных Советов, </w:t>
      </w:r>
      <w:r w:rsidR="00336DF0" w:rsidRPr="007F7C57">
        <w:rPr>
          <w:rFonts w:ascii="Times New Roman" w:hAnsi="Times New Roman"/>
          <w:sz w:val="30"/>
          <w:szCs w:val="30"/>
        </w:rPr>
        <w:t xml:space="preserve">экспертного совета Министерства образования </w:t>
      </w:r>
      <w:r w:rsidR="00096414" w:rsidRPr="007F7C57">
        <w:rPr>
          <w:rFonts w:ascii="Times New Roman" w:hAnsi="Times New Roman"/>
          <w:sz w:val="30"/>
          <w:szCs w:val="30"/>
        </w:rPr>
        <w:br/>
      </w:r>
      <w:r w:rsidR="00336DF0" w:rsidRPr="007F7C57">
        <w:rPr>
          <w:rFonts w:ascii="Times New Roman" w:hAnsi="Times New Roman"/>
          <w:sz w:val="30"/>
          <w:szCs w:val="30"/>
        </w:rPr>
        <w:t xml:space="preserve">Республики Беларусь, </w:t>
      </w:r>
      <w:r w:rsidRPr="007F7C57">
        <w:rPr>
          <w:rFonts w:ascii="Times New Roman" w:hAnsi="Times New Roman"/>
          <w:sz w:val="30"/>
          <w:szCs w:val="30"/>
        </w:rPr>
        <w:t xml:space="preserve">экспертного Совета НАН Беларуси, определение победителей третьего тура. </w:t>
      </w:r>
    </w:p>
    <w:p w14:paraId="47EA7F54" w14:textId="77777777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Областные (Минский городской) комитеты ОО «БРСМ»: </w:t>
      </w:r>
    </w:p>
    <w:p w14:paraId="0A2390F6" w14:textId="77777777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аккумулируют заявки и проекты, поступившие с районных (зональных) туров; </w:t>
      </w:r>
    </w:p>
    <w:p w14:paraId="117CDFDF" w14:textId="5539B39E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- проводят обучение и семинары для участников Проекта;</w:t>
      </w:r>
    </w:p>
    <w:p w14:paraId="7EA531D1" w14:textId="1EAAC2FB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организовывают выставки молодежных проектов и </w:t>
      </w:r>
      <w:r w:rsidR="00982750" w:rsidRPr="007F7C57">
        <w:rPr>
          <w:rFonts w:ascii="Times New Roman" w:hAnsi="Times New Roman"/>
          <w:sz w:val="30"/>
          <w:szCs w:val="30"/>
        </w:rPr>
        <w:t xml:space="preserve">научно-технических разработок, а также </w:t>
      </w:r>
      <w:r w:rsidRPr="007F7C57">
        <w:rPr>
          <w:rFonts w:ascii="Times New Roman" w:hAnsi="Times New Roman"/>
          <w:sz w:val="30"/>
          <w:szCs w:val="30"/>
        </w:rPr>
        <w:t xml:space="preserve">заседания областных (Минского городского) экспертных Советов с приглашением руководства органов исполнительной и законодательной власти, руководителей государственных, частных предприятий и организаций, инвесторов, представителей банковского сектора, бизнес-сообществ и т.д.,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lastRenderedPageBreak/>
        <w:t xml:space="preserve">с широким освещением в средствах массовой информации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и на интернет-ресурсах.</w:t>
      </w:r>
    </w:p>
    <w:p w14:paraId="32541B7B" w14:textId="7D3EEC25" w:rsidR="00336DF0" w:rsidRPr="007F7C57" w:rsidRDefault="00336DF0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Министерство</w:t>
      </w:r>
      <w:r w:rsidR="00982750" w:rsidRPr="007F7C57">
        <w:rPr>
          <w:rFonts w:ascii="Times New Roman" w:hAnsi="Times New Roman"/>
          <w:sz w:val="30"/>
          <w:szCs w:val="30"/>
        </w:rPr>
        <w:t xml:space="preserve"> образования Республики Беларусь</w:t>
      </w:r>
      <w:r w:rsidRPr="007F7C57">
        <w:rPr>
          <w:rFonts w:ascii="Times New Roman" w:hAnsi="Times New Roman"/>
          <w:sz w:val="30"/>
          <w:szCs w:val="30"/>
        </w:rPr>
        <w:t xml:space="preserve">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и НАН Беларуси:</w:t>
      </w:r>
    </w:p>
    <w:p w14:paraId="4B9D9F90" w14:textId="18B68239" w:rsidR="00336DF0" w:rsidRPr="007F7C57" w:rsidRDefault="00336DF0" w:rsidP="00336DF0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аккумулируют заявки и проекты, поступившие со второго тура Проекта; </w:t>
      </w:r>
    </w:p>
    <w:p w14:paraId="78FF2AA1" w14:textId="75CF342F" w:rsidR="00336DF0" w:rsidRPr="007F7C57" w:rsidRDefault="00336DF0" w:rsidP="00336DF0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- проводят обучение и семинары для участников Проекта;</w:t>
      </w:r>
    </w:p>
    <w:p w14:paraId="70136217" w14:textId="34E09451" w:rsidR="00336DF0" w:rsidRPr="007F7C57" w:rsidRDefault="00336DF0" w:rsidP="00336DF0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организовывают выставки молодежных проектов и </w:t>
      </w:r>
      <w:r w:rsidR="00982750" w:rsidRPr="007F7C57">
        <w:rPr>
          <w:rFonts w:ascii="Times New Roman" w:hAnsi="Times New Roman"/>
          <w:sz w:val="30"/>
          <w:szCs w:val="30"/>
        </w:rPr>
        <w:t xml:space="preserve">научно-технических разработок, а также </w:t>
      </w:r>
      <w:r w:rsidRPr="007F7C57">
        <w:rPr>
          <w:rFonts w:ascii="Times New Roman" w:hAnsi="Times New Roman"/>
          <w:sz w:val="30"/>
          <w:szCs w:val="30"/>
        </w:rPr>
        <w:t xml:space="preserve">заседания Советов с приглашением руководства органов исполнительной и законодательной власти, руководителей государственных, частных предприятий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и организаций, инвесторов, </w:t>
      </w:r>
      <w:r w:rsidR="00982750" w:rsidRPr="007F7C57">
        <w:rPr>
          <w:rFonts w:ascii="Times New Roman" w:hAnsi="Times New Roman"/>
          <w:sz w:val="30"/>
          <w:szCs w:val="30"/>
        </w:rPr>
        <w:t xml:space="preserve">членов </w:t>
      </w:r>
      <w:r w:rsidRPr="007F7C57">
        <w:rPr>
          <w:rFonts w:ascii="Times New Roman" w:hAnsi="Times New Roman"/>
          <w:sz w:val="30"/>
          <w:szCs w:val="30"/>
        </w:rPr>
        <w:t>Сове</w:t>
      </w:r>
      <w:r w:rsidR="0061473F" w:rsidRPr="007F7C57">
        <w:rPr>
          <w:rFonts w:ascii="Times New Roman" w:hAnsi="Times New Roman"/>
          <w:sz w:val="30"/>
          <w:szCs w:val="30"/>
        </w:rPr>
        <w:t>та</w:t>
      </w:r>
      <w:r w:rsidRPr="007F7C57">
        <w:rPr>
          <w:rFonts w:ascii="Times New Roman" w:hAnsi="Times New Roman"/>
          <w:sz w:val="30"/>
          <w:szCs w:val="30"/>
        </w:rPr>
        <w:t xml:space="preserve"> молодых ученых учреждений высшего образования при Министерстве образования </w:t>
      </w:r>
      <w:r w:rsidR="00982750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Республики Беларусь, </w:t>
      </w:r>
      <w:r w:rsidR="00982750" w:rsidRPr="007F7C57">
        <w:rPr>
          <w:rFonts w:ascii="Times New Roman" w:hAnsi="Times New Roman"/>
          <w:sz w:val="30"/>
          <w:szCs w:val="30"/>
        </w:rPr>
        <w:t xml:space="preserve">членов </w:t>
      </w:r>
      <w:r w:rsidRPr="007F7C57">
        <w:rPr>
          <w:rFonts w:ascii="Times New Roman" w:hAnsi="Times New Roman"/>
          <w:sz w:val="30"/>
          <w:szCs w:val="30"/>
        </w:rPr>
        <w:t>Совета молодых ученых НАН Беларуси, представителей банковского сектора, бизнес-сообществ и т.д., с широким освещением в средствах массовой информации и на интернет-ресурсах.</w:t>
      </w:r>
    </w:p>
    <w:p w14:paraId="22752DE4" w14:textId="59A2B9E1" w:rsidR="00D91A06" w:rsidRPr="007F7C57" w:rsidRDefault="00D91A06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По итогам третьего тура Проекта областные (Минский городской) комитеты ОО «БРСМ», НАН Беларуси, Министерство образования Республики Беларусь информирую</w:t>
      </w:r>
      <w:r w:rsidR="003E59AE" w:rsidRPr="007F7C57">
        <w:rPr>
          <w:rFonts w:ascii="Times New Roman" w:hAnsi="Times New Roman"/>
          <w:sz w:val="30"/>
          <w:szCs w:val="30"/>
        </w:rPr>
        <w:t xml:space="preserve">т средства массовой информации </w:t>
      </w:r>
      <w:r w:rsidR="00982750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об отобранных проектах, а также направляют проекты-побед</w:t>
      </w:r>
      <w:r w:rsidR="003E59AE" w:rsidRPr="007F7C57">
        <w:rPr>
          <w:rFonts w:ascii="Times New Roman" w:hAnsi="Times New Roman"/>
          <w:sz w:val="30"/>
          <w:szCs w:val="30"/>
        </w:rPr>
        <w:t xml:space="preserve">ители </w:t>
      </w:r>
      <w:r w:rsidR="00982750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в республиканский экспертный Совет. </w:t>
      </w:r>
    </w:p>
    <w:p w14:paraId="56DBC507" w14:textId="25E35616" w:rsidR="006A0F97" w:rsidRPr="007F7C57" w:rsidRDefault="006A0F97" w:rsidP="00D91A06">
      <w:pPr>
        <w:pStyle w:val="1"/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iCs/>
          <w:sz w:val="30"/>
          <w:szCs w:val="30"/>
        </w:rPr>
        <w:t xml:space="preserve">При формировании списка участников четвертого тура может осуществляться добор финалистов из участников третьего тура </w:t>
      </w:r>
      <w:r w:rsidR="00982750" w:rsidRPr="007F7C57">
        <w:rPr>
          <w:rFonts w:ascii="Times New Roman" w:hAnsi="Times New Roman"/>
          <w:iCs/>
          <w:sz w:val="30"/>
          <w:szCs w:val="30"/>
        </w:rPr>
        <w:br/>
      </w:r>
      <w:r w:rsidRPr="007F7C57">
        <w:rPr>
          <w:rFonts w:ascii="Times New Roman" w:hAnsi="Times New Roman"/>
          <w:iCs/>
          <w:sz w:val="30"/>
          <w:szCs w:val="30"/>
        </w:rPr>
        <w:t>п</w:t>
      </w:r>
      <w:r w:rsidR="00122964" w:rsidRPr="007F7C57">
        <w:rPr>
          <w:rFonts w:ascii="Times New Roman" w:hAnsi="Times New Roman"/>
          <w:iCs/>
          <w:sz w:val="30"/>
          <w:szCs w:val="30"/>
        </w:rPr>
        <w:t>о согласованию с организаторами</w:t>
      </w:r>
      <w:r w:rsidRPr="007F7C57">
        <w:rPr>
          <w:rFonts w:ascii="Times New Roman" w:hAnsi="Times New Roman"/>
          <w:iCs/>
          <w:sz w:val="30"/>
          <w:szCs w:val="30"/>
        </w:rPr>
        <w:t>.</w:t>
      </w:r>
      <w:r w:rsidRPr="007F7C57">
        <w:rPr>
          <w:rFonts w:ascii="Times New Roman" w:hAnsi="Times New Roman"/>
          <w:sz w:val="30"/>
          <w:szCs w:val="30"/>
        </w:rPr>
        <w:t xml:space="preserve"> </w:t>
      </w:r>
    </w:p>
    <w:p w14:paraId="1693D73F" w14:textId="369159A5" w:rsidR="00D91A06" w:rsidRPr="007F7C57" w:rsidRDefault="00D91A06" w:rsidP="00D91A06">
      <w:pPr>
        <w:pStyle w:val="1"/>
        <w:numPr>
          <w:ilvl w:val="2"/>
          <w:numId w:val="9"/>
        </w:numPr>
        <w:spacing w:after="0" w:line="0" w:lineRule="atLeast"/>
        <w:ind w:left="0"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четвертый тур (в срок до </w:t>
      </w:r>
      <w:r w:rsidR="0008634E">
        <w:rPr>
          <w:rFonts w:ascii="Times New Roman" w:hAnsi="Times New Roman"/>
          <w:sz w:val="30"/>
          <w:szCs w:val="30"/>
        </w:rPr>
        <w:t>31</w:t>
      </w:r>
      <w:r w:rsidRPr="007F7C57">
        <w:rPr>
          <w:rFonts w:ascii="Times New Roman" w:hAnsi="Times New Roman"/>
          <w:sz w:val="30"/>
          <w:szCs w:val="30"/>
        </w:rPr>
        <w:t xml:space="preserve"> </w:t>
      </w:r>
      <w:r w:rsidR="0008634E">
        <w:rPr>
          <w:rFonts w:ascii="Times New Roman" w:hAnsi="Times New Roman"/>
          <w:sz w:val="30"/>
          <w:szCs w:val="30"/>
        </w:rPr>
        <w:t>марта</w:t>
      </w:r>
      <w:r w:rsidR="00982750" w:rsidRPr="007F7C57">
        <w:rPr>
          <w:rFonts w:ascii="Times New Roman" w:hAnsi="Times New Roman"/>
          <w:sz w:val="30"/>
          <w:szCs w:val="30"/>
        </w:rPr>
        <w:t xml:space="preserve"> 2024 года):</w:t>
      </w:r>
      <w:r w:rsidR="00982750" w:rsidRPr="007F7C57">
        <w:rPr>
          <w:rFonts w:ascii="Times New Roman" w:hAnsi="Times New Roman"/>
          <w:sz w:val="30"/>
          <w:szCs w:val="30"/>
        </w:rPr>
        <w:br/>
        <w:t>-</w:t>
      </w:r>
      <w:r w:rsidRPr="007F7C57">
        <w:rPr>
          <w:rFonts w:ascii="Times New Roman" w:hAnsi="Times New Roman"/>
          <w:sz w:val="30"/>
          <w:szCs w:val="30"/>
        </w:rPr>
        <w:t xml:space="preserve"> заседание республиканского экспертного Совета, ежегодная выставка-презентация инновационных проектов и научно-технических разработок, определение победителей Проекта. </w:t>
      </w:r>
    </w:p>
    <w:p w14:paraId="40B55731" w14:textId="77777777" w:rsidR="00D91A06" w:rsidRPr="007F7C57" w:rsidRDefault="00D91A06" w:rsidP="00D91A06">
      <w:pPr>
        <w:spacing w:after="0" w:line="0" w:lineRule="atLeast"/>
        <w:ind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Центральный комитет ОО «БРСМ»:</w:t>
      </w:r>
    </w:p>
    <w:p w14:paraId="07DEBB56" w14:textId="37FC539E" w:rsidR="00D91A06" w:rsidRPr="007F7C57" w:rsidRDefault="00D91A06" w:rsidP="00D91A06">
      <w:pPr>
        <w:spacing w:after="0" w:line="0" w:lineRule="atLeast"/>
        <w:ind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аккумулирует заявки и проекты, поступившие от областных (Минского городского) комитетов ОО «БРСМ», </w:t>
      </w:r>
      <w:r w:rsidR="00982750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Министерства образования Республики Беларусь и НАН Беларуси </w:t>
      </w:r>
      <w:r w:rsidR="00982750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(не более, чем по 20 проектов, отобранных в рамках </w:t>
      </w:r>
      <w:r w:rsidR="00336DF0" w:rsidRPr="007F7C57">
        <w:rPr>
          <w:rFonts w:ascii="Times New Roman" w:hAnsi="Times New Roman"/>
          <w:sz w:val="30"/>
          <w:szCs w:val="30"/>
        </w:rPr>
        <w:t>предыдущего тура</w:t>
      </w:r>
      <w:r w:rsidRPr="007F7C57">
        <w:rPr>
          <w:rFonts w:ascii="Times New Roman" w:hAnsi="Times New Roman"/>
          <w:sz w:val="30"/>
          <w:szCs w:val="30"/>
        </w:rPr>
        <w:t>), проводит обучение авторов проектов;</w:t>
      </w:r>
    </w:p>
    <w:p w14:paraId="01FFCA63" w14:textId="74964D8A" w:rsidR="003B279F" w:rsidRPr="007F7C57" w:rsidRDefault="00D91A06" w:rsidP="00D91A06">
      <w:pPr>
        <w:pStyle w:val="af4"/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 организовывает финальную выставку-презентацию лучших инновационных проектов и научно-технических разработок Проекта. </w:t>
      </w:r>
    </w:p>
    <w:p w14:paraId="45299640" w14:textId="50E3373C" w:rsidR="003B2A61" w:rsidRPr="007F7C57" w:rsidRDefault="00652516" w:rsidP="00D91A06">
      <w:pPr>
        <w:pStyle w:val="af4"/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По решению организаторов вне конкурсного отбора в рамках ежегодной выставки-презентации инновационных проектов и научно-технических разработок </w:t>
      </w:r>
      <w:r w:rsidR="003B2A61" w:rsidRPr="007F7C57">
        <w:rPr>
          <w:rFonts w:ascii="Times New Roman" w:eastAsia="Times New Roman" w:hAnsi="Times New Roman"/>
          <w:sz w:val="30"/>
          <w:szCs w:val="30"/>
          <w:lang w:eastAsia="ru-RU"/>
        </w:rPr>
        <w:t>могут быть презентованы проекты-победители иных конкурсов, направленных на активизацию инновационного мышления молодежи, реализацию которых осуществляют организаторы Проекта (Республиканский конкурс научных</w:t>
      </w:r>
      <w:r w:rsidR="00982750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 работ студентов,  </w:t>
      </w:r>
      <w:r w:rsidR="00982750" w:rsidRPr="007F7C57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действующий </w:t>
      </w:r>
      <w:r w:rsidR="003B2A61" w:rsidRPr="007F7C57">
        <w:rPr>
          <w:rFonts w:ascii="Times New Roman" w:eastAsia="Times New Roman" w:hAnsi="Times New Roman"/>
          <w:sz w:val="30"/>
          <w:szCs w:val="30"/>
          <w:lang w:eastAsia="ru-RU"/>
        </w:rPr>
        <w:t>в соответствии с постановлением Министерства образования Республики Беларусь от 05 июля 2022 г.</w:t>
      </w:r>
      <w:r w:rsidR="0082115D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 №175 </w:t>
      </w:r>
      <w:r w:rsidR="00A52633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096414" w:rsidRPr="007F7C57"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="00A52633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«Об утверждении Положения </w:t>
      </w:r>
      <w:r w:rsidR="003B2A61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о порядке и условиях проведения Республиканского конкурса научных работ студентов», Республиканский конкурс инновационных проектов, действующий </w:t>
      </w:r>
      <w:r w:rsidR="00096414" w:rsidRPr="007F7C57"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="003B2A61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в соответствии с постановлением Совета Министров Республики Беларусь от 26 января 2008 г. </w:t>
      </w:r>
      <w:r w:rsidR="0082115D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№98 </w:t>
      </w:r>
      <w:r w:rsidR="003B2A61" w:rsidRPr="007F7C57">
        <w:rPr>
          <w:rFonts w:ascii="Times New Roman" w:eastAsia="Times New Roman" w:hAnsi="Times New Roman"/>
          <w:sz w:val="30"/>
          <w:szCs w:val="30"/>
          <w:lang w:eastAsia="ru-RU"/>
        </w:rPr>
        <w:t xml:space="preserve">«Об утверждении Положения </w:t>
      </w:r>
      <w:r w:rsidR="00096414" w:rsidRPr="007F7C57"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="003B2A61" w:rsidRPr="007F7C57">
        <w:rPr>
          <w:rFonts w:ascii="Times New Roman" w:eastAsia="Times New Roman" w:hAnsi="Times New Roman"/>
          <w:sz w:val="30"/>
          <w:szCs w:val="30"/>
          <w:lang w:eastAsia="ru-RU"/>
        </w:rPr>
        <w:t>о республиканском конкурсе инновационных проектов», выставка-конкурс «100 инноваций молодых ученых», проводимая согласно положению, утвержденного Председателем Президиума НАН Беларуси 11 августа 2023 года).</w:t>
      </w:r>
    </w:p>
    <w:p w14:paraId="61AAC0E5" w14:textId="61585B94" w:rsidR="00D91A06" w:rsidRPr="007F7C57" w:rsidRDefault="00D91A06" w:rsidP="00D91A0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- организовывает </w:t>
      </w:r>
      <w:r w:rsidR="0082115D" w:rsidRPr="007F7C57">
        <w:rPr>
          <w:rFonts w:ascii="Times New Roman" w:hAnsi="Times New Roman"/>
          <w:sz w:val="30"/>
          <w:szCs w:val="30"/>
        </w:rPr>
        <w:t xml:space="preserve">защиту проектов перед представителями республиканского экспертного Совета, </w:t>
      </w:r>
      <w:r w:rsidRPr="007F7C57">
        <w:rPr>
          <w:rFonts w:ascii="Times New Roman" w:hAnsi="Times New Roman"/>
          <w:sz w:val="30"/>
          <w:szCs w:val="30"/>
        </w:rPr>
        <w:t>заседание респ</w:t>
      </w:r>
      <w:r w:rsidR="0082115D" w:rsidRPr="007F7C57">
        <w:rPr>
          <w:rFonts w:ascii="Times New Roman" w:hAnsi="Times New Roman"/>
          <w:sz w:val="30"/>
          <w:szCs w:val="30"/>
        </w:rPr>
        <w:t>убликанского экспертного Совета</w:t>
      </w:r>
      <w:r w:rsidRPr="007F7C57">
        <w:rPr>
          <w:rFonts w:ascii="Times New Roman" w:hAnsi="Times New Roman"/>
          <w:sz w:val="30"/>
          <w:szCs w:val="30"/>
        </w:rPr>
        <w:t>;</w:t>
      </w:r>
    </w:p>
    <w:p w14:paraId="6EB6FBF6" w14:textId="24D9287A" w:rsidR="00D91A06" w:rsidRPr="007F7C57" w:rsidRDefault="00D91A06" w:rsidP="00D91A06">
      <w:pPr>
        <w:spacing w:after="0" w:line="0" w:lineRule="atLeast"/>
        <w:ind w:firstLine="567"/>
        <w:contextualSpacing/>
        <w:jc w:val="both"/>
      </w:pPr>
      <w:r w:rsidRPr="007F7C57">
        <w:rPr>
          <w:rFonts w:ascii="Times New Roman" w:hAnsi="Times New Roman"/>
          <w:sz w:val="30"/>
          <w:szCs w:val="30"/>
        </w:rPr>
        <w:t>В</w:t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ходе заседания республиканского экспертного Совета </w:t>
      </w:r>
      <w:r w:rsidR="003E59AE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в каждой из номинаций определяется по </w:t>
      </w:r>
      <w:r w:rsidR="003B279F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три</w:t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проекта-победителя </w:t>
      </w:r>
      <w:r w:rsidR="003E59AE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(</w:t>
      </w:r>
      <w:r w:rsidRPr="007F7C57">
        <w:rPr>
          <w:rFonts w:ascii="Times New Roman" w:hAnsi="Times New Roman"/>
          <w:sz w:val="30"/>
          <w:szCs w:val="30"/>
        </w:rPr>
        <w:t>по одному из числа каждой группы участников</w:t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), каждый </w:t>
      </w:r>
      <w:r w:rsidR="003E59AE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из которых награждается дипломом, статуэткой и ценным призом.</w:t>
      </w:r>
      <w:r w:rsidRPr="007F7C57">
        <w:t xml:space="preserve"> </w:t>
      </w:r>
    </w:p>
    <w:p w14:paraId="7CED0659" w14:textId="0A895F4F" w:rsidR="00D91A06" w:rsidRPr="007F7C57" w:rsidRDefault="00D91A06" w:rsidP="00D91A06">
      <w:pPr>
        <w:spacing w:after="0" w:line="0" w:lineRule="atLeast"/>
        <w:ind w:firstLine="567"/>
        <w:contextualSpacing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По решению республиканского экспертного Совет</w:t>
      </w:r>
      <w:r w:rsidR="00982750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а может быть присуждено более одн</w:t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ой победы в номинациях, при условии сохранения общего числа победителей.</w:t>
      </w:r>
    </w:p>
    <w:p w14:paraId="726FBB47" w14:textId="530D9887" w:rsidR="00BB2E54" w:rsidRPr="007F7C57" w:rsidRDefault="002C40A8" w:rsidP="008047F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Авторский п</w:t>
      </w:r>
      <w:r w:rsidR="002221AB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роект должен быть представлен</w:t>
      </w:r>
      <w:r w:rsidR="00032FC9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</w:t>
      </w:r>
      <w:r w:rsidR="003E59AE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</w:r>
      <w:r w:rsidR="002221AB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в демонстрационном виде (</w:t>
      </w:r>
      <w:r w:rsidR="00200A40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презентация, </w:t>
      </w:r>
      <w:r w:rsidR="002221AB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видеоролик, макет, </w:t>
      </w:r>
      <w:r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раздаточный материал, </w:t>
      </w:r>
      <w:r w:rsidR="002221AB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образцы и др.).</w:t>
      </w:r>
      <w:r w:rsidR="00200A40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Материалы должны максимально четко описывать проект, его актуальность, новизну и оригинальность, цели </w:t>
      </w:r>
      <w:r w:rsidR="003E59AE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br/>
      </w:r>
      <w:r w:rsidR="00200A40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и задачи, которые будут решены при реализации проекта, а также технические (экономические, социальные) преимущества проекта.</w:t>
      </w:r>
    </w:p>
    <w:p w14:paraId="211D6A94" w14:textId="39277355" w:rsidR="00BB2E54" w:rsidRPr="007F7C57" w:rsidRDefault="00096414" w:rsidP="008047F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К</w:t>
      </w:r>
      <w:r w:rsidR="005E65B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ритерии оценки проекта:</w:t>
      </w:r>
    </w:p>
    <w:p w14:paraId="581A8F26" w14:textId="0B7E15BF" w:rsidR="00BB2E54" w:rsidRPr="007F7C57" w:rsidRDefault="00096414" w:rsidP="008047F4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2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2.3.1. А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ктуальность заявленной темы</w:t>
      </w:r>
      <w:r w:rsidR="00BB2E54" w:rsidRPr="007F7C57">
        <w:rPr>
          <w:rFonts w:ascii="Times New Roman" w:hAnsi="Times New Roman"/>
          <w:color w:val="000000"/>
          <w:spacing w:val="-2"/>
          <w:sz w:val="30"/>
          <w:szCs w:val="30"/>
          <w:lang w:eastAsia="ar-SA"/>
        </w:rPr>
        <w:t xml:space="preserve"> и практическая значимость </w:t>
      </w:r>
      <w:r w:rsidR="00893C0B" w:rsidRPr="007F7C57">
        <w:rPr>
          <w:rFonts w:ascii="Times New Roman" w:hAnsi="Times New Roman"/>
          <w:color w:val="000000"/>
          <w:spacing w:val="-2"/>
          <w:sz w:val="30"/>
          <w:szCs w:val="30"/>
          <w:lang w:eastAsia="ar-SA"/>
        </w:rPr>
        <w:t>проекта</w:t>
      </w:r>
      <w:r w:rsidRPr="007F7C57">
        <w:rPr>
          <w:rFonts w:ascii="Times New Roman" w:hAnsi="Times New Roman"/>
          <w:color w:val="000000"/>
          <w:spacing w:val="-2"/>
          <w:sz w:val="30"/>
          <w:szCs w:val="30"/>
          <w:lang w:eastAsia="ar-SA"/>
        </w:rPr>
        <w:t>.</w:t>
      </w:r>
    </w:p>
    <w:p w14:paraId="5F103941" w14:textId="4C7EBC5E" w:rsidR="0082115D" w:rsidRPr="007F7C57" w:rsidRDefault="00096414" w:rsidP="0082115D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2.3.2. Новизна идеи.</w:t>
      </w:r>
    </w:p>
    <w:p w14:paraId="0DF29966" w14:textId="65E77699" w:rsidR="00BB2E54" w:rsidRPr="007F7C57" w:rsidRDefault="00096414" w:rsidP="008047F4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2.3.3. Р</w:t>
      </w:r>
      <w:r w:rsidR="00893C0B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еализуемость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проекта.</w:t>
      </w:r>
    </w:p>
    <w:p w14:paraId="4F067864" w14:textId="430797EA" w:rsidR="00BB2E54" w:rsidRPr="007F7C57" w:rsidRDefault="00096414" w:rsidP="008047F4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2.3.4. С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овременность, инновационность подходо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в в решении заявленной проблемы.</w:t>
      </w:r>
    </w:p>
    <w:p w14:paraId="2A1AE2B3" w14:textId="60DFC4E8" w:rsidR="00F82950" w:rsidRPr="007F7C57" w:rsidRDefault="00096414" w:rsidP="00F82950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z w:val="30"/>
          <w:szCs w:val="30"/>
          <w:lang w:eastAsia="ar-SA"/>
        </w:rPr>
        <w:t>2.3.5. Ч</w:t>
      </w:r>
      <w:r w:rsidR="00BB2E54" w:rsidRPr="007F7C57">
        <w:rPr>
          <w:rFonts w:ascii="Times New Roman" w:hAnsi="Times New Roman"/>
          <w:color w:val="000000"/>
          <w:sz w:val="30"/>
          <w:szCs w:val="30"/>
          <w:lang w:eastAsia="ar-SA"/>
        </w:rPr>
        <w:t xml:space="preserve">еткость и логическая обоснованность в постановке целей, задач инновационного 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проект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а и ясность путей их достижения.</w:t>
      </w:r>
    </w:p>
    <w:p w14:paraId="3F096F70" w14:textId="7702F55D" w:rsidR="00096414" w:rsidRPr="007F7C57" w:rsidRDefault="00096414" w:rsidP="00F82950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2.3.6. С</w:t>
      </w:r>
      <w:r w:rsidR="00F8295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оответствие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запросам</w:t>
      </w:r>
      <w:r w:rsidR="00F8295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на инновационные разработки 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министерств, ведомств, </w:t>
      </w:r>
      <w:r w:rsidR="00F8295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организа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ций и </w:t>
      </w:r>
      <w:r w:rsidR="00F8295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предприятий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</w:t>
      </w:r>
      <w:r w:rsidR="00F8295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для дальнейшего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br/>
      </w:r>
      <w:r w:rsidR="00F82950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их внедрения в реальный сектор экономики Республики Беларусь.</w:t>
      </w:r>
    </w:p>
    <w:p w14:paraId="08682B82" w14:textId="301B5153" w:rsidR="00096414" w:rsidRPr="007F7C57" w:rsidRDefault="00F82950" w:rsidP="00F82950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</w:t>
      </w:r>
      <w:r w:rsidR="0009641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Разработки, соответствующие запросам, размещены в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открытом доступе в разделе «Идеи</w:t>
      </w:r>
      <w:r w:rsidR="0009641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,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нужные стране» </w:t>
      </w:r>
      <w:r w:rsidR="0009641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на сайте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100ideas.by. </w:t>
      </w:r>
    </w:p>
    <w:p w14:paraId="4104BEF9" w14:textId="2185B17C" w:rsidR="000E5D89" w:rsidRPr="007F7C57" w:rsidRDefault="00750BDF" w:rsidP="00F82950">
      <w:pPr>
        <w:pStyle w:val="af4"/>
        <w:shd w:val="clear" w:color="auto" w:fill="FFFFFF"/>
        <w:tabs>
          <w:tab w:val="num" w:pos="750"/>
          <w:tab w:val="left" w:pos="1080"/>
        </w:tabs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lastRenderedPageBreak/>
        <w:t>Министерства, ведомства, о</w:t>
      </w:r>
      <w:r w:rsidR="00065905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ргани</w:t>
      </w:r>
      <w:r w:rsidR="00B106FC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зации и предприятия, заинтересованные в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конкретных </w:t>
      </w:r>
      <w:r w:rsidR="0009641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инновационных </w:t>
      </w:r>
      <w:r w:rsidR="00B106FC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разработках, могут направить официальное письмо с запросом в адрес Центрального комитета ОО «БРСМ» для дальнейшего размещения в открытом доступе</w:t>
      </w:r>
      <w:r w:rsidR="0009641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в разделе «Идеи, нужные стране» на сайте 100ideas.by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и информирования участников Проекта об их востребованности</w:t>
      </w:r>
      <w:r w:rsidR="00B106FC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.</w:t>
      </w:r>
    </w:p>
    <w:p w14:paraId="39C9E6E4" w14:textId="2AC6D97B" w:rsidR="00BB2E54" w:rsidRPr="007F7C57" w:rsidRDefault="008047F4" w:rsidP="008047F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Информация о п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редставленны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х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</w:t>
      </w:r>
      <w:r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проектах, а также их авторах</w:t>
      </w:r>
      <w:r w:rsidR="0094694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,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мо</w:t>
      </w:r>
      <w:r w:rsidR="0094694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же</w:t>
      </w:r>
      <w:r w:rsidR="00BB2E54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>т быть</w:t>
      </w:r>
      <w:r w:rsidR="00FB3085" w:rsidRPr="007F7C57">
        <w:rPr>
          <w:rFonts w:ascii="Times New Roman" w:hAnsi="Times New Roman"/>
          <w:color w:val="000000"/>
          <w:spacing w:val="-1"/>
          <w:sz w:val="30"/>
          <w:szCs w:val="30"/>
          <w:lang w:eastAsia="ar-SA"/>
        </w:rPr>
        <w:t xml:space="preserve"> </w:t>
      </w:r>
      <w:r w:rsidR="00FB3085" w:rsidRPr="007F7C57">
        <w:rPr>
          <w:rFonts w:ascii="Times New Roman" w:hAnsi="Times New Roman"/>
          <w:sz w:val="30"/>
          <w:szCs w:val="30"/>
        </w:rPr>
        <w:t xml:space="preserve">обнародована и доведена </w:t>
      </w:r>
      <w:r w:rsidR="00704CDE" w:rsidRPr="007F7C57">
        <w:rPr>
          <w:rFonts w:ascii="Times New Roman" w:hAnsi="Times New Roman"/>
          <w:sz w:val="30"/>
          <w:szCs w:val="30"/>
        </w:rPr>
        <w:t xml:space="preserve">до всеобщего сведения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="00704CDE" w:rsidRPr="007F7C57">
        <w:rPr>
          <w:rFonts w:ascii="Times New Roman" w:hAnsi="Times New Roman"/>
          <w:sz w:val="30"/>
          <w:szCs w:val="30"/>
        </w:rPr>
        <w:t xml:space="preserve">в </w:t>
      </w:r>
      <w:r w:rsidR="00FB3085" w:rsidRPr="007F7C57">
        <w:rPr>
          <w:rFonts w:ascii="Times New Roman" w:hAnsi="Times New Roman"/>
          <w:sz w:val="30"/>
          <w:szCs w:val="30"/>
        </w:rPr>
        <w:t>соответствии с действующим законодательством Республики Беларусь</w:t>
      </w:r>
      <w:r w:rsidR="00704CDE" w:rsidRPr="007F7C57">
        <w:rPr>
          <w:rFonts w:ascii="Times New Roman" w:hAnsi="Times New Roman"/>
          <w:sz w:val="30"/>
          <w:szCs w:val="30"/>
        </w:rPr>
        <w:t>.</w:t>
      </w:r>
    </w:p>
    <w:p w14:paraId="50F1C3F1" w14:textId="552FDD6C" w:rsidR="00C42F7D" w:rsidRPr="007F7C57" w:rsidRDefault="00A462AB" w:rsidP="008047F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Победител</w:t>
      </w:r>
      <w:r w:rsidR="00982750" w:rsidRPr="007F7C57">
        <w:rPr>
          <w:rFonts w:ascii="Times New Roman" w:hAnsi="Times New Roman"/>
          <w:sz w:val="30"/>
          <w:szCs w:val="30"/>
        </w:rPr>
        <w:t>и Проекта по итогам последних дву</w:t>
      </w:r>
      <w:r w:rsidR="00B92873" w:rsidRPr="007F7C57">
        <w:rPr>
          <w:rFonts w:ascii="Times New Roman" w:hAnsi="Times New Roman"/>
          <w:sz w:val="30"/>
          <w:szCs w:val="30"/>
        </w:rPr>
        <w:t xml:space="preserve">х </w:t>
      </w:r>
      <w:r w:rsidRPr="007F7C57">
        <w:rPr>
          <w:rFonts w:ascii="Times New Roman" w:hAnsi="Times New Roman"/>
          <w:sz w:val="30"/>
          <w:szCs w:val="30"/>
        </w:rPr>
        <w:t xml:space="preserve">лет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в количестве 10 (десяти) </w:t>
      </w:r>
      <w:r w:rsidR="009B56A0" w:rsidRPr="007F7C57">
        <w:rPr>
          <w:rFonts w:ascii="Times New Roman" w:hAnsi="Times New Roman"/>
          <w:sz w:val="30"/>
          <w:szCs w:val="30"/>
        </w:rPr>
        <w:t xml:space="preserve">проектов </w:t>
      </w:r>
      <w:r w:rsidRPr="007F7C57">
        <w:rPr>
          <w:rFonts w:ascii="Times New Roman" w:hAnsi="Times New Roman"/>
          <w:sz w:val="30"/>
          <w:szCs w:val="30"/>
        </w:rPr>
        <w:t xml:space="preserve">принимают участие в </w:t>
      </w:r>
      <w:r w:rsidRPr="007F7C57">
        <w:rPr>
          <w:rFonts w:ascii="Times New Roman" w:eastAsia="Times New Roman" w:hAnsi="Times New Roman"/>
          <w:bCs/>
          <w:color w:val="000000"/>
          <w:sz w:val="30"/>
          <w:szCs w:val="30"/>
        </w:rPr>
        <w:t>М</w:t>
      </w:r>
      <w:r w:rsidR="00FD2090" w:rsidRPr="007F7C57">
        <w:rPr>
          <w:rFonts w:ascii="Times New Roman" w:eastAsia="Times New Roman" w:hAnsi="Times New Roman"/>
          <w:bCs/>
          <w:color w:val="000000"/>
          <w:sz w:val="30"/>
          <w:szCs w:val="30"/>
        </w:rPr>
        <w:t xml:space="preserve">еждународном молодежном проекте </w:t>
      </w:r>
      <w:r w:rsidRPr="007F7C57">
        <w:rPr>
          <w:rFonts w:ascii="Times New Roman" w:eastAsia="Times New Roman" w:hAnsi="Times New Roman"/>
          <w:bCs/>
          <w:color w:val="000000"/>
          <w:sz w:val="30"/>
          <w:szCs w:val="30"/>
        </w:rPr>
        <w:t>государств – участников</w:t>
      </w:r>
      <w:r w:rsidRPr="007F7C57">
        <w:rPr>
          <w:rFonts w:ascii="Times New Roman" w:eastAsia="Times New Roman" w:hAnsi="Times New Roman"/>
          <w:bCs/>
          <w:color w:val="000000"/>
          <w:sz w:val="30"/>
          <w:szCs w:val="30"/>
          <w:bdr w:val="none" w:sz="0" w:space="0" w:color="auto" w:frame="1"/>
        </w:rPr>
        <w:t xml:space="preserve"> </w:t>
      </w:r>
      <w:r w:rsidRPr="007F7C57">
        <w:rPr>
          <w:rFonts w:ascii="Times New Roman" w:eastAsia="Times New Roman" w:hAnsi="Times New Roman"/>
          <w:bCs/>
          <w:color w:val="000000"/>
          <w:sz w:val="30"/>
          <w:szCs w:val="30"/>
        </w:rPr>
        <w:t>Сод</w:t>
      </w:r>
      <w:r w:rsidR="00FD2090" w:rsidRPr="007F7C57">
        <w:rPr>
          <w:rFonts w:ascii="Times New Roman" w:eastAsia="Times New Roman" w:hAnsi="Times New Roman"/>
          <w:bCs/>
          <w:color w:val="000000"/>
          <w:sz w:val="30"/>
          <w:szCs w:val="30"/>
        </w:rPr>
        <w:t xml:space="preserve">ружества Независимых Государств </w:t>
      </w:r>
      <w:r w:rsidRPr="007F7C57">
        <w:rPr>
          <w:rFonts w:ascii="Times New Roman" w:eastAsia="Times New Roman" w:hAnsi="Times New Roman"/>
          <w:bCs/>
          <w:color w:val="000000"/>
          <w:sz w:val="30"/>
          <w:szCs w:val="30"/>
        </w:rPr>
        <w:t>«100 идей для СНГ»</w:t>
      </w:r>
      <w:r w:rsidR="00324E8E" w:rsidRPr="007F7C57">
        <w:rPr>
          <w:rFonts w:ascii="Times New Roman" w:hAnsi="Times New Roman"/>
          <w:sz w:val="30"/>
          <w:szCs w:val="30"/>
        </w:rPr>
        <w:t xml:space="preserve"> (</w:t>
      </w:r>
      <w:r w:rsidR="00C42F7D" w:rsidRPr="007F7C57">
        <w:rPr>
          <w:rFonts w:ascii="Times New Roman" w:hAnsi="Times New Roman"/>
          <w:sz w:val="30"/>
          <w:szCs w:val="30"/>
        </w:rPr>
        <w:t>Министерство образования Республики Беларусь</w:t>
      </w:r>
      <w:r w:rsidR="003B279F" w:rsidRPr="007F7C57">
        <w:rPr>
          <w:rFonts w:ascii="Times New Roman" w:hAnsi="Times New Roman"/>
          <w:sz w:val="30"/>
          <w:szCs w:val="30"/>
        </w:rPr>
        <w:t xml:space="preserve"> </w:t>
      </w:r>
      <w:r w:rsidR="00C42F7D" w:rsidRPr="007F7C57">
        <w:rPr>
          <w:rFonts w:ascii="Times New Roman" w:hAnsi="Times New Roman"/>
          <w:sz w:val="30"/>
          <w:szCs w:val="30"/>
        </w:rPr>
        <w:t xml:space="preserve">и </w:t>
      </w:r>
      <w:r w:rsidR="00324E8E" w:rsidRPr="007F7C57">
        <w:rPr>
          <w:rFonts w:ascii="Times New Roman" w:hAnsi="Times New Roman"/>
          <w:sz w:val="30"/>
          <w:szCs w:val="30"/>
        </w:rPr>
        <w:t>Центральный комитет</w:t>
      </w:r>
      <w:r w:rsidRPr="007F7C57">
        <w:rPr>
          <w:rFonts w:ascii="Times New Roman" w:hAnsi="Times New Roman"/>
          <w:sz w:val="30"/>
          <w:szCs w:val="30"/>
        </w:rPr>
        <w:t xml:space="preserve"> ОО «БРСМ» определя</w:t>
      </w:r>
      <w:r w:rsidR="008B0B97" w:rsidRPr="007F7C57">
        <w:rPr>
          <w:rFonts w:ascii="Times New Roman" w:hAnsi="Times New Roman"/>
          <w:sz w:val="30"/>
          <w:szCs w:val="30"/>
        </w:rPr>
        <w:t>ю</w:t>
      </w:r>
      <w:r w:rsidRPr="007F7C57">
        <w:rPr>
          <w:rFonts w:ascii="Times New Roman" w:hAnsi="Times New Roman"/>
          <w:sz w:val="30"/>
          <w:szCs w:val="30"/>
        </w:rPr>
        <w:t>т список участников</w:t>
      </w:r>
      <w:r w:rsidR="00AC1360" w:rsidRPr="007F7C57">
        <w:rPr>
          <w:rFonts w:ascii="Times New Roman" w:hAnsi="Times New Roman"/>
          <w:sz w:val="30"/>
          <w:szCs w:val="30"/>
        </w:rPr>
        <w:t xml:space="preserve"> в соответствии с </w:t>
      </w:r>
      <w:r w:rsidR="00C42F7D" w:rsidRPr="007F7C57">
        <w:rPr>
          <w:rFonts w:ascii="Times New Roman" w:hAnsi="Times New Roman"/>
          <w:sz w:val="30"/>
          <w:szCs w:val="30"/>
        </w:rPr>
        <w:t xml:space="preserve">положением </w:t>
      </w:r>
      <w:r w:rsidR="003E59AE" w:rsidRPr="007F7C57">
        <w:rPr>
          <w:rFonts w:ascii="Times New Roman" w:hAnsi="Times New Roman"/>
          <w:sz w:val="30"/>
          <w:szCs w:val="30"/>
        </w:rPr>
        <w:br/>
      </w:r>
      <w:r w:rsidR="00C42F7D" w:rsidRPr="007F7C57">
        <w:rPr>
          <w:rFonts w:ascii="Times New Roman" w:hAnsi="Times New Roman"/>
          <w:sz w:val="30"/>
          <w:szCs w:val="30"/>
        </w:rPr>
        <w:t>о Международном молодежном проекте государств – участников Содружества Независимых Государств «100 идей для СНГ»).</w:t>
      </w:r>
    </w:p>
    <w:p w14:paraId="7C5AAD80" w14:textId="2601E750" w:rsidR="008256E6" w:rsidRPr="007F7C57" w:rsidRDefault="00A117D8" w:rsidP="008047F4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  <w:r w:rsidRPr="007F7C57">
        <w:rPr>
          <w:rFonts w:ascii="Times New Roman" w:hAnsi="Times New Roman"/>
          <w:sz w:val="30"/>
          <w:szCs w:val="30"/>
        </w:rPr>
        <w:t xml:space="preserve">Победителям Проекта из числа учащейся молодежи вручаются рекомендации Центрального комитета ОО «БРСМ» для поступления в учреждения высшего образования. Согласно </w:t>
      </w:r>
      <w:r w:rsidR="003F557E" w:rsidRPr="007F7C57">
        <w:rPr>
          <w:rFonts w:ascii="Times New Roman" w:hAnsi="Times New Roman"/>
          <w:sz w:val="30"/>
          <w:szCs w:val="30"/>
        </w:rPr>
        <w:t>п.</w:t>
      </w:r>
      <w:r w:rsidR="003F557E" w:rsidRPr="007F7C57">
        <w:t> </w:t>
      </w:r>
      <w:r w:rsidR="003F557E" w:rsidRPr="007F7C57">
        <w:rPr>
          <w:rFonts w:ascii="Times New Roman" w:hAnsi="Times New Roman"/>
          <w:sz w:val="30"/>
          <w:szCs w:val="30"/>
        </w:rPr>
        <w:t xml:space="preserve">27 </w:t>
      </w:r>
      <w:r w:rsidR="0072562B" w:rsidRPr="007F7C57">
        <w:rPr>
          <w:rFonts w:ascii="Times New Roman" w:hAnsi="Times New Roman"/>
          <w:sz w:val="30"/>
          <w:szCs w:val="30"/>
        </w:rPr>
        <w:t>Указ</w:t>
      </w:r>
      <w:r w:rsidR="003F557E" w:rsidRPr="007F7C57">
        <w:rPr>
          <w:rFonts w:ascii="Times New Roman" w:hAnsi="Times New Roman"/>
          <w:sz w:val="30"/>
          <w:szCs w:val="30"/>
        </w:rPr>
        <w:t>а</w:t>
      </w:r>
      <w:r w:rsidR="0072562B" w:rsidRPr="007F7C57">
        <w:rPr>
          <w:rFonts w:ascii="Times New Roman" w:hAnsi="Times New Roman"/>
          <w:sz w:val="30"/>
          <w:szCs w:val="30"/>
        </w:rPr>
        <w:t xml:space="preserve"> </w:t>
      </w:r>
      <w:r w:rsidR="00A663A5" w:rsidRPr="007F7C57">
        <w:rPr>
          <w:rFonts w:ascii="Times New Roman" w:hAnsi="Times New Roman"/>
          <w:sz w:val="30"/>
          <w:szCs w:val="30"/>
        </w:rPr>
        <w:t xml:space="preserve">Президента </w:t>
      </w:r>
      <w:r w:rsidRPr="007F7C57">
        <w:rPr>
          <w:rFonts w:ascii="Times New Roman" w:hAnsi="Times New Roman"/>
          <w:sz w:val="30"/>
          <w:szCs w:val="30"/>
        </w:rPr>
        <w:t>Республики Беларусь №</w:t>
      </w:r>
      <w:r w:rsidR="00A663A5" w:rsidRPr="007F7C57">
        <w:rPr>
          <w:rFonts w:ascii="Times New Roman" w:hAnsi="Times New Roman"/>
          <w:sz w:val="30"/>
          <w:szCs w:val="30"/>
        </w:rPr>
        <w:t>23</w:t>
      </w:r>
      <w:r w:rsidRPr="007F7C57">
        <w:rPr>
          <w:rFonts w:ascii="Times New Roman" w:hAnsi="Times New Roman"/>
          <w:sz w:val="30"/>
          <w:szCs w:val="30"/>
        </w:rPr>
        <w:t xml:space="preserve"> от </w:t>
      </w:r>
      <w:r w:rsidR="00A663A5" w:rsidRPr="007F7C57">
        <w:rPr>
          <w:rFonts w:ascii="Times New Roman" w:hAnsi="Times New Roman"/>
          <w:sz w:val="30"/>
          <w:szCs w:val="30"/>
        </w:rPr>
        <w:t>2</w:t>
      </w:r>
      <w:r w:rsidR="0072562B" w:rsidRPr="007F7C57">
        <w:rPr>
          <w:rFonts w:ascii="Times New Roman" w:hAnsi="Times New Roman"/>
          <w:sz w:val="30"/>
          <w:szCs w:val="30"/>
        </w:rPr>
        <w:t xml:space="preserve">7 января </w:t>
      </w:r>
      <w:r w:rsidRPr="007F7C57">
        <w:rPr>
          <w:rFonts w:ascii="Times New Roman" w:hAnsi="Times New Roman"/>
          <w:sz w:val="30"/>
          <w:szCs w:val="30"/>
        </w:rPr>
        <w:t>20</w:t>
      </w:r>
      <w:r w:rsidR="00A663A5" w:rsidRPr="007F7C57">
        <w:rPr>
          <w:rFonts w:ascii="Times New Roman" w:hAnsi="Times New Roman"/>
          <w:sz w:val="30"/>
          <w:szCs w:val="30"/>
        </w:rPr>
        <w:t>22</w:t>
      </w:r>
      <w:r w:rsidRPr="007F7C57">
        <w:rPr>
          <w:rFonts w:ascii="Times New Roman" w:hAnsi="Times New Roman"/>
          <w:sz w:val="30"/>
          <w:szCs w:val="30"/>
        </w:rPr>
        <w:t xml:space="preserve"> года </w:t>
      </w:r>
      <w:r w:rsidR="003B279F" w:rsidRPr="007F7C57">
        <w:rPr>
          <w:rFonts w:ascii="Times New Roman" w:hAnsi="Times New Roman"/>
          <w:sz w:val="30"/>
          <w:szCs w:val="30"/>
        </w:rPr>
        <w:br/>
      </w:r>
      <w:r w:rsidR="00EC1F28" w:rsidRPr="007F7C57">
        <w:rPr>
          <w:rFonts w:ascii="Times New Roman" w:hAnsi="Times New Roman"/>
          <w:sz w:val="30"/>
          <w:szCs w:val="30"/>
        </w:rPr>
        <w:t>«О правилах приема лиц для получения высшего и среднего специального образования»</w:t>
      </w:r>
      <w:r w:rsidRPr="007F7C57">
        <w:rPr>
          <w:rFonts w:ascii="Times New Roman" w:hAnsi="Times New Roman"/>
          <w:sz w:val="30"/>
          <w:szCs w:val="30"/>
        </w:rPr>
        <w:t xml:space="preserve"> а</w:t>
      </w:r>
      <w:r w:rsidR="00EC1F28" w:rsidRPr="007F7C57">
        <w:rPr>
          <w:rFonts w:ascii="Times New Roman" w:hAnsi="Times New Roman"/>
          <w:sz w:val="30"/>
          <w:szCs w:val="30"/>
        </w:rPr>
        <w:t>битуриенты, являющиеся победителям</w:t>
      </w:r>
      <w:r w:rsidR="000D5F07" w:rsidRPr="007F7C57">
        <w:rPr>
          <w:rFonts w:ascii="Times New Roman" w:hAnsi="Times New Roman"/>
          <w:sz w:val="30"/>
          <w:szCs w:val="30"/>
        </w:rPr>
        <w:t xml:space="preserve">и </w:t>
      </w:r>
      <w:r w:rsidR="00A663A5" w:rsidRPr="007F7C57">
        <w:rPr>
          <w:rFonts w:ascii="Times New Roman" w:hAnsi="Times New Roman"/>
          <w:sz w:val="30"/>
          <w:szCs w:val="30"/>
        </w:rPr>
        <w:t>Проекта</w:t>
      </w:r>
      <w:r w:rsidR="00EC1F28" w:rsidRPr="007F7C57">
        <w:rPr>
          <w:rFonts w:ascii="Times New Roman" w:hAnsi="Times New Roman"/>
          <w:sz w:val="30"/>
          <w:szCs w:val="30"/>
        </w:rPr>
        <w:t>, при поступлении на специальности, соответствующие профилю их конкурсного проекта</w:t>
      </w:r>
      <w:r w:rsidRPr="007F7C57">
        <w:rPr>
          <w:rFonts w:ascii="Times New Roman" w:hAnsi="Times New Roman"/>
          <w:sz w:val="30"/>
          <w:szCs w:val="30"/>
        </w:rPr>
        <w:t>,</w:t>
      </w:r>
      <w:r w:rsidR="00EC1F28" w:rsidRPr="007F7C57">
        <w:rPr>
          <w:rFonts w:ascii="Times New Roman" w:hAnsi="Times New Roman"/>
          <w:sz w:val="30"/>
          <w:szCs w:val="30"/>
        </w:rPr>
        <w:t xml:space="preserve"> имеют преимущественное право на зачисление при равной общей сумме баллов.</w:t>
      </w:r>
    </w:p>
    <w:p w14:paraId="47085322" w14:textId="40D8F38A" w:rsidR="00D110C7" w:rsidRPr="007F7C57" w:rsidRDefault="007E7370" w:rsidP="008256E6">
      <w:pPr>
        <w:pStyle w:val="af4"/>
        <w:numPr>
          <w:ilvl w:val="1"/>
          <w:numId w:val="9"/>
        </w:numPr>
        <w:spacing w:after="0" w:line="0" w:lineRule="atLeast"/>
        <w:ind w:left="0" w:firstLine="567"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  <w:r w:rsidRPr="007F7C57">
        <w:rPr>
          <w:rFonts w:ascii="Times New Roman" w:hAnsi="Times New Roman"/>
          <w:sz w:val="30"/>
          <w:szCs w:val="30"/>
        </w:rPr>
        <w:t xml:space="preserve"> </w:t>
      </w:r>
      <w:r w:rsidR="00D110C7" w:rsidRPr="007F7C57">
        <w:rPr>
          <w:rFonts w:ascii="Times New Roman" w:hAnsi="Times New Roman"/>
          <w:sz w:val="30"/>
          <w:szCs w:val="30"/>
        </w:rPr>
        <w:t xml:space="preserve">В соответствии с Постановлением Совета Министров Республики Беларусь от 26 января 2010 г. </w:t>
      </w:r>
      <w:r w:rsidR="00D110C7" w:rsidRPr="007F7C5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№</w:t>
      </w:r>
      <w:r w:rsidR="00D110C7" w:rsidRPr="007F7C57">
        <w:rPr>
          <w:rFonts w:ascii="Times New Roman" w:hAnsi="Times New Roman"/>
          <w:sz w:val="30"/>
          <w:szCs w:val="30"/>
        </w:rPr>
        <w:t xml:space="preserve"> 98 «Об утверждении положения о республиканском ко</w:t>
      </w:r>
      <w:r w:rsidR="00407569" w:rsidRPr="007F7C57">
        <w:rPr>
          <w:rFonts w:ascii="Times New Roman" w:hAnsi="Times New Roman"/>
          <w:sz w:val="30"/>
          <w:szCs w:val="30"/>
        </w:rPr>
        <w:t xml:space="preserve">нкурсе инновационных проектов» </w:t>
      </w:r>
      <w:r w:rsidR="00D110C7" w:rsidRPr="007F7C57">
        <w:rPr>
          <w:rFonts w:ascii="Times New Roman" w:hAnsi="Times New Roman"/>
          <w:sz w:val="30"/>
          <w:szCs w:val="30"/>
          <w:lang w:val="be-BY"/>
        </w:rPr>
        <w:t xml:space="preserve">все </w:t>
      </w:r>
      <w:r w:rsidR="00C51DA2" w:rsidRPr="007F7C57">
        <w:rPr>
          <w:rFonts w:ascii="Times New Roman" w:hAnsi="Times New Roman"/>
          <w:sz w:val="30"/>
          <w:szCs w:val="30"/>
          <w:lang w:val="be-BY"/>
        </w:rPr>
        <w:t>участники</w:t>
      </w:r>
      <w:r w:rsidR="00D110C7" w:rsidRPr="007F7C57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D861E5" w:rsidRPr="007F7C57">
        <w:rPr>
          <w:rFonts w:ascii="Times New Roman" w:hAnsi="Times New Roman"/>
          <w:sz w:val="30"/>
          <w:szCs w:val="30"/>
        </w:rPr>
        <w:t>Проекта</w:t>
      </w:r>
      <w:r w:rsidR="00D110C7" w:rsidRPr="007F7C57">
        <w:rPr>
          <w:rFonts w:ascii="Times New Roman" w:hAnsi="Times New Roman"/>
          <w:sz w:val="30"/>
          <w:szCs w:val="30"/>
        </w:rPr>
        <w:t xml:space="preserve"> могут </w:t>
      </w:r>
      <w:r w:rsidR="00D110C7" w:rsidRPr="007F7C57">
        <w:rPr>
          <w:rFonts w:ascii="Times New Roman" w:hAnsi="Times New Roman"/>
          <w:sz w:val="30"/>
          <w:szCs w:val="30"/>
          <w:lang w:val="be-BY"/>
        </w:rPr>
        <w:t>при</w:t>
      </w:r>
      <w:r w:rsidR="00C42F7D" w:rsidRPr="007F7C57">
        <w:rPr>
          <w:rFonts w:ascii="Times New Roman" w:hAnsi="Times New Roman"/>
          <w:sz w:val="30"/>
          <w:szCs w:val="30"/>
          <w:lang w:val="be-BY"/>
        </w:rPr>
        <w:t xml:space="preserve">нять участие </w:t>
      </w:r>
      <w:r w:rsidR="00D110C7" w:rsidRPr="007F7C57">
        <w:rPr>
          <w:rFonts w:ascii="Times New Roman" w:hAnsi="Times New Roman"/>
          <w:sz w:val="30"/>
          <w:szCs w:val="30"/>
          <w:lang w:val="be-BY"/>
        </w:rPr>
        <w:t xml:space="preserve">в республиканском конкурсе </w:t>
      </w:r>
      <w:r w:rsidR="00C42F7D" w:rsidRPr="007F7C57">
        <w:rPr>
          <w:rFonts w:ascii="Times New Roman" w:hAnsi="Times New Roman"/>
          <w:sz w:val="30"/>
          <w:szCs w:val="30"/>
          <w:lang w:val="be-BY"/>
        </w:rPr>
        <w:t xml:space="preserve">инновационных проектов. </w:t>
      </w:r>
      <w:r w:rsidR="00D861E5" w:rsidRPr="007F7C57">
        <w:rPr>
          <w:rFonts w:ascii="Times New Roman" w:hAnsi="Times New Roman"/>
          <w:sz w:val="30"/>
          <w:szCs w:val="30"/>
          <w:lang w:val="be-BY"/>
        </w:rPr>
        <w:t>П</w:t>
      </w:r>
      <w:r w:rsidR="00D110C7" w:rsidRPr="007F7C57">
        <w:rPr>
          <w:rFonts w:ascii="Times New Roman" w:hAnsi="Times New Roman"/>
          <w:sz w:val="30"/>
          <w:szCs w:val="30"/>
        </w:rPr>
        <w:t>обедител</w:t>
      </w:r>
      <w:r w:rsidR="00A90CC6" w:rsidRPr="007F7C57">
        <w:rPr>
          <w:rFonts w:ascii="Times New Roman" w:hAnsi="Times New Roman"/>
          <w:sz w:val="30"/>
          <w:szCs w:val="30"/>
        </w:rPr>
        <w:t>и</w:t>
      </w:r>
      <w:r w:rsidR="00D110C7" w:rsidRPr="007F7C57">
        <w:rPr>
          <w:rFonts w:ascii="Times New Roman" w:hAnsi="Times New Roman"/>
          <w:sz w:val="30"/>
          <w:szCs w:val="30"/>
        </w:rPr>
        <w:t xml:space="preserve"> </w:t>
      </w:r>
      <w:r w:rsidR="00D861E5" w:rsidRPr="007F7C57">
        <w:rPr>
          <w:rFonts w:ascii="Times New Roman" w:hAnsi="Times New Roman"/>
          <w:sz w:val="30"/>
          <w:szCs w:val="30"/>
        </w:rPr>
        <w:t>Проекта (</w:t>
      </w:r>
      <w:r w:rsidR="00D110C7" w:rsidRPr="007F7C57">
        <w:rPr>
          <w:rFonts w:ascii="Times New Roman" w:hAnsi="Times New Roman"/>
          <w:sz w:val="30"/>
          <w:szCs w:val="30"/>
        </w:rPr>
        <w:t>на основании решения совета республиканского конкурса инновационных проект</w:t>
      </w:r>
      <w:r w:rsidR="00407569" w:rsidRPr="007F7C57">
        <w:rPr>
          <w:rFonts w:ascii="Times New Roman" w:hAnsi="Times New Roman"/>
          <w:sz w:val="30"/>
          <w:szCs w:val="30"/>
        </w:rPr>
        <w:t>ов</w:t>
      </w:r>
      <w:r w:rsidR="00A63F88" w:rsidRPr="007F7C57">
        <w:rPr>
          <w:rFonts w:ascii="Times New Roman" w:hAnsi="Times New Roman"/>
          <w:sz w:val="30"/>
          <w:szCs w:val="30"/>
        </w:rPr>
        <w:t>)</w:t>
      </w:r>
      <w:r w:rsidR="00407569" w:rsidRPr="007F7C57">
        <w:rPr>
          <w:rFonts w:ascii="Times New Roman" w:hAnsi="Times New Roman"/>
          <w:sz w:val="30"/>
          <w:szCs w:val="30"/>
        </w:rPr>
        <w:t xml:space="preserve"> </w:t>
      </w:r>
      <w:r w:rsidR="00C42F7D" w:rsidRPr="007F7C57">
        <w:rPr>
          <w:rFonts w:ascii="Times New Roman" w:hAnsi="Times New Roman"/>
          <w:sz w:val="30"/>
          <w:szCs w:val="30"/>
        </w:rPr>
        <w:t xml:space="preserve">получают денежные средства </w:t>
      </w:r>
      <w:r w:rsidR="00D110C7" w:rsidRPr="007F7C57">
        <w:rPr>
          <w:rFonts w:ascii="Times New Roman" w:hAnsi="Times New Roman"/>
          <w:sz w:val="30"/>
          <w:szCs w:val="30"/>
        </w:rPr>
        <w:t>в размере до 57 базовых величин для разработки бизнес-планов ин</w:t>
      </w:r>
      <w:r w:rsidR="00407569" w:rsidRPr="007F7C57">
        <w:rPr>
          <w:rFonts w:ascii="Times New Roman" w:hAnsi="Times New Roman"/>
          <w:sz w:val="30"/>
          <w:szCs w:val="30"/>
        </w:rPr>
        <w:t xml:space="preserve">новационных проектов в целях их </w:t>
      </w:r>
      <w:r w:rsidR="00C42F7D" w:rsidRPr="007F7C57">
        <w:rPr>
          <w:rFonts w:ascii="Times New Roman" w:hAnsi="Times New Roman"/>
          <w:sz w:val="30"/>
          <w:szCs w:val="30"/>
        </w:rPr>
        <w:t xml:space="preserve">дальнейшего участия </w:t>
      </w:r>
      <w:r w:rsidR="000E108D" w:rsidRPr="007F7C57">
        <w:rPr>
          <w:rFonts w:ascii="Times New Roman" w:hAnsi="Times New Roman"/>
          <w:sz w:val="30"/>
          <w:szCs w:val="30"/>
        </w:rPr>
        <w:br/>
      </w:r>
      <w:r w:rsidR="00C42F7D" w:rsidRPr="007F7C57">
        <w:rPr>
          <w:rFonts w:ascii="Times New Roman" w:hAnsi="Times New Roman"/>
          <w:sz w:val="30"/>
          <w:szCs w:val="30"/>
        </w:rPr>
        <w:t xml:space="preserve">в </w:t>
      </w:r>
      <w:r w:rsidR="00407569" w:rsidRPr="007F7C57">
        <w:rPr>
          <w:rFonts w:ascii="Times New Roman" w:hAnsi="Times New Roman"/>
          <w:sz w:val="30"/>
          <w:szCs w:val="30"/>
          <w:lang w:val="be-BY"/>
        </w:rPr>
        <w:t>республиканском конкурсе инновационных проектов</w:t>
      </w:r>
      <w:r w:rsidR="00C42F7D" w:rsidRPr="007F7C57">
        <w:rPr>
          <w:rFonts w:ascii="Times New Roman" w:hAnsi="Times New Roman"/>
          <w:sz w:val="30"/>
          <w:szCs w:val="30"/>
        </w:rPr>
        <w:t xml:space="preserve"> </w:t>
      </w:r>
      <w:r w:rsidR="00D110C7" w:rsidRPr="007F7C57">
        <w:rPr>
          <w:rFonts w:ascii="Times New Roman" w:hAnsi="Times New Roman"/>
          <w:sz w:val="30"/>
          <w:szCs w:val="30"/>
        </w:rPr>
        <w:t xml:space="preserve">в порядке </w:t>
      </w:r>
      <w:r w:rsidR="000E108D" w:rsidRPr="007F7C57">
        <w:rPr>
          <w:rFonts w:ascii="Times New Roman" w:hAnsi="Times New Roman"/>
          <w:sz w:val="30"/>
          <w:szCs w:val="30"/>
        </w:rPr>
        <w:br/>
      </w:r>
      <w:r w:rsidR="00D110C7" w:rsidRPr="007F7C57">
        <w:rPr>
          <w:rFonts w:ascii="Times New Roman" w:hAnsi="Times New Roman"/>
          <w:sz w:val="30"/>
          <w:szCs w:val="30"/>
        </w:rPr>
        <w:t>и на условиях, определе</w:t>
      </w:r>
      <w:r w:rsidR="00C42F7D" w:rsidRPr="007F7C57">
        <w:rPr>
          <w:rFonts w:ascii="Times New Roman" w:hAnsi="Times New Roman"/>
          <w:sz w:val="30"/>
          <w:szCs w:val="30"/>
        </w:rPr>
        <w:t xml:space="preserve">нных </w:t>
      </w:r>
      <w:r w:rsidR="00407569" w:rsidRPr="007F7C57">
        <w:rPr>
          <w:rFonts w:ascii="Times New Roman" w:hAnsi="Times New Roman"/>
          <w:sz w:val="30"/>
          <w:szCs w:val="30"/>
        </w:rPr>
        <w:t>ГКНТ</w:t>
      </w:r>
      <w:r w:rsidR="00D110C7" w:rsidRPr="007F7C57">
        <w:rPr>
          <w:rFonts w:ascii="Times New Roman" w:hAnsi="Times New Roman"/>
          <w:sz w:val="30"/>
          <w:szCs w:val="30"/>
        </w:rPr>
        <w:t>.</w:t>
      </w:r>
    </w:p>
    <w:p w14:paraId="1243867E" w14:textId="0D7FF8FD" w:rsidR="008E577F" w:rsidRPr="007F7C57" w:rsidRDefault="002151A1" w:rsidP="002151A1">
      <w:pPr>
        <w:pStyle w:val="af0"/>
        <w:numPr>
          <w:ilvl w:val="1"/>
          <w:numId w:val="9"/>
        </w:numPr>
        <w:spacing w:after="0" w:line="0" w:lineRule="atLeast"/>
        <w:ind w:left="0" w:firstLine="567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Победители</w:t>
      </w:r>
      <w:r w:rsidR="008E577F" w:rsidRPr="007F7C57">
        <w:rPr>
          <w:sz w:val="30"/>
          <w:szCs w:val="30"/>
        </w:rPr>
        <w:t xml:space="preserve"> Проекта</w:t>
      </w:r>
      <w:r w:rsidRPr="007F7C57">
        <w:rPr>
          <w:sz w:val="30"/>
          <w:szCs w:val="30"/>
        </w:rPr>
        <w:t xml:space="preserve"> </w:t>
      </w:r>
      <w:r w:rsidR="008E577F" w:rsidRPr="007F7C57">
        <w:rPr>
          <w:sz w:val="30"/>
          <w:szCs w:val="30"/>
        </w:rPr>
        <w:t xml:space="preserve">могут претендовать на включение </w:t>
      </w:r>
      <w:r w:rsidR="000E108D" w:rsidRPr="007F7C57">
        <w:rPr>
          <w:sz w:val="30"/>
          <w:szCs w:val="30"/>
        </w:rPr>
        <w:br/>
      </w:r>
      <w:r w:rsidR="008E577F" w:rsidRPr="007F7C57">
        <w:rPr>
          <w:sz w:val="30"/>
          <w:szCs w:val="30"/>
        </w:rPr>
        <w:t>в специальный фонд Президента Республики Беларусь по социальной поддержке одаренных учащихся и студентов</w:t>
      </w:r>
      <w:r w:rsidR="003F557E" w:rsidRPr="007F7C57">
        <w:rPr>
          <w:sz w:val="30"/>
          <w:szCs w:val="30"/>
        </w:rPr>
        <w:t xml:space="preserve"> в соответствии с Указом Президента Республики Беларусь от 16 декабря 2022 года № 429</w:t>
      </w:r>
      <w:r w:rsidR="008E577F" w:rsidRPr="007F7C57">
        <w:rPr>
          <w:sz w:val="30"/>
          <w:szCs w:val="30"/>
        </w:rPr>
        <w:t>.</w:t>
      </w:r>
    </w:p>
    <w:p w14:paraId="64F4F8D0" w14:textId="6164CAFB" w:rsidR="008A63A0" w:rsidRPr="007F7C57" w:rsidRDefault="008E577F" w:rsidP="00FC2FB7">
      <w:pPr>
        <w:pStyle w:val="af0"/>
        <w:spacing w:before="0" w:beforeAutospacing="0" w:after="0" w:afterAutospacing="0" w:line="0" w:lineRule="atLeast"/>
        <w:ind w:firstLine="567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 xml:space="preserve">Срок предоставления всех необходимых документов в Центральный комитет ОО «БРСМ» для включения в специальный фонд Президента </w:t>
      </w:r>
      <w:r w:rsidRPr="007F7C57">
        <w:rPr>
          <w:sz w:val="30"/>
          <w:szCs w:val="30"/>
        </w:rPr>
        <w:lastRenderedPageBreak/>
        <w:t xml:space="preserve">Республики Беларусь по социальной поддержке одаренных учащихся </w:t>
      </w:r>
      <w:r w:rsidR="00F823BA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>и студентов</w:t>
      </w:r>
      <w:r w:rsidR="00394274" w:rsidRPr="007F7C57">
        <w:rPr>
          <w:sz w:val="30"/>
          <w:szCs w:val="30"/>
        </w:rPr>
        <w:t xml:space="preserve"> – </w:t>
      </w:r>
      <w:r w:rsidR="003F557E" w:rsidRPr="007F7C57">
        <w:rPr>
          <w:sz w:val="30"/>
          <w:szCs w:val="30"/>
        </w:rPr>
        <w:t xml:space="preserve">30 </w:t>
      </w:r>
      <w:r w:rsidRPr="007F7C57">
        <w:rPr>
          <w:sz w:val="30"/>
          <w:szCs w:val="30"/>
        </w:rPr>
        <w:t>календарных дней с</w:t>
      </w:r>
      <w:r w:rsidR="002151A1" w:rsidRPr="007F7C57">
        <w:rPr>
          <w:sz w:val="30"/>
          <w:szCs w:val="30"/>
        </w:rPr>
        <w:t>о</w:t>
      </w:r>
      <w:r w:rsidRPr="007F7C57">
        <w:rPr>
          <w:sz w:val="30"/>
          <w:szCs w:val="30"/>
        </w:rPr>
        <w:t xml:space="preserve"> дня проведения финала </w:t>
      </w:r>
      <w:r w:rsidR="002151A1" w:rsidRPr="007F7C57">
        <w:rPr>
          <w:sz w:val="30"/>
          <w:szCs w:val="30"/>
        </w:rPr>
        <w:t>Проекта</w:t>
      </w:r>
      <w:r w:rsidRPr="007F7C57">
        <w:rPr>
          <w:sz w:val="30"/>
          <w:szCs w:val="30"/>
        </w:rPr>
        <w:t>.</w:t>
      </w:r>
    </w:p>
    <w:p w14:paraId="4BF15E33" w14:textId="77777777" w:rsidR="00FB7DD6" w:rsidRPr="007F7C57" w:rsidRDefault="00FB7DD6" w:rsidP="00FC2FB7">
      <w:pPr>
        <w:pStyle w:val="af0"/>
        <w:spacing w:before="0" w:beforeAutospacing="0" w:after="0" w:afterAutospacing="0" w:line="0" w:lineRule="atLeast"/>
        <w:ind w:firstLine="567"/>
        <w:contextualSpacing/>
        <w:jc w:val="both"/>
        <w:rPr>
          <w:sz w:val="30"/>
          <w:szCs w:val="30"/>
        </w:rPr>
      </w:pPr>
    </w:p>
    <w:p w14:paraId="02DA9C2C" w14:textId="1D4B00EC" w:rsidR="005E65B0" w:rsidRPr="007F7C57" w:rsidRDefault="005E65B0" w:rsidP="00885AEE">
      <w:pPr>
        <w:pStyle w:val="af4"/>
        <w:numPr>
          <w:ilvl w:val="0"/>
          <w:numId w:val="9"/>
        </w:numPr>
        <w:spacing w:after="0" w:line="0" w:lineRule="atLeast"/>
        <w:jc w:val="center"/>
        <w:rPr>
          <w:rFonts w:ascii="Times New Roman" w:hAnsi="Times New Roman"/>
          <w:b/>
          <w:sz w:val="30"/>
          <w:szCs w:val="30"/>
        </w:rPr>
      </w:pPr>
      <w:r w:rsidRPr="007F7C57">
        <w:rPr>
          <w:rFonts w:ascii="Times New Roman" w:hAnsi="Times New Roman"/>
          <w:b/>
          <w:sz w:val="30"/>
          <w:szCs w:val="30"/>
        </w:rPr>
        <w:t>ИНТЕЛЛЕКТУАЛЬНАЯ СОБСТВЕННОСТЬ</w:t>
      </w:r>
    </w:p>
    <w:p w14:paraId="35FE9616" w14:textId="77777777" w:rsidR="008047F4" w:rsidRPr="007F7C57" w:rsidRDefault="00FF6F5F" w:rsidP="00885AEE">
      <w:pPr>
        <w:pStyle w:val="af4"/>
        <w:numPr>
          <w:ilvl w:val="1"/>
          <w:numId w:val="9"/>
        </w:numPr>
        <w:tabs>
          <w:tab w:val="left" w:pos="709"/>
        </w:tabs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Все</w:t>
      </w:r>
      <w:r w:rsidR="005E65B0" w:rsidRPr="007F7C57">
        <w:rPr>
          <w:rFonts w:ascii="Times New Roman" w:hAnsi="Times New Roman"/>
          <w:sz w:val="30"/>
          <w:szCs w:val="30"/>
        </w:rPr>
        <w:t xml:space="preserve"> права на объекты</w:t>
      </w:r>
      <w:r w:rsidR="007E2F82" w:rsidRPr="007F7C57">
        <w:rPr>
          <w:rFonts w:ascii="Times New Roman" w:hAnsi="Times New Roman"/>
          <w:sz w:val="30"/>
          <w:szCs w:val="30"/>
        </w:rPr>
        <w:t xml:space="preserve"> интеллектуальной собственности</w:t>
      </w:r>
      <w:r w:rsidR="005E65B0" w:rsidRPr="007F7C57">
        <w:rPr>
          <w:rFonts w:ascii="Times New Roman" w:hAnsi="Times New Roman"/>
          <w:sz w:val="30"/>
          <w:szCs w:val="30"/>
        </w:rPr>
        <w:t xml:space="preserve"> </w:t>
      </w:r>
      <w:r w:rsidR="007E2F82" w:rsidRPr="007F7C57">
        <w:rPr>
          <w:rFonts w:ascii="Times New Roman" w:hAnsi="Times New Roman"/>
          <w:sz w:val="30"/>
          <w:szCs w:val="30"/>
        </w:rPr>
        <w:t>(</w:t>
      </w:r>
      <w:r w:rsidR="005E65B0" w:rsidRPr="007F7C57">
        <w:rPr>
          <w:rFonts w:ascii="Times New Roman" w:hAnsi="Times New Roman"/>
          <w:sz w:val="30"/>
          <w:szCs w:val="30"/>
        </w:rPr>
        <w:t>проекты, материалы, презентации и бизнес-планы проектов, дизайны, товарные знаки и другие объекты интеллектуальной собственности</w:t>
      </w:r>
      <w:r w:rsidR="007E2F82" w:rsidRPr="007F7C57">
        <w:rPr>
          <w:rFonts w:ascii="Times New Roman" w:hAnsi="Times New Roman"/>
          <w:sz w:val="30"/>
          <w:szCs w:val="30"/>
        </w:rPr>
        <w:t>)</w:t>
      </w:r>
      <w:r w:rsidR="005E65B0" w:rsidRPr="007F7C57">
        <w:rPr>
          <w:rFonts w:ascii="Times New Roman" w:hAnsi="Times New Roman"/>
          <w:sz w:val="30"/>
          <w:szCs w:val="30"/>
        </w:rPr>
        <w:t xml:space="preserve"> охраняются в соответствии с действующим законодательством Республики Беларусь.</w:t>
      </w:r>
    </w:p>
    <w:p w14:paraId="41CA6729" w14:textId="7689BBEA" w:rsidR="008047F4" w:rsidRPr="007F7C57" w:rsidRDefault="005E65B0" w:rsidP="00885AEE">
      <w:pPr>
        <w:pStyle w:val="af4"/>
        <w:numPr>
          <w:ilvl w:val="1"/>
          <w:numId w:val="9"/>
        </w:numPr>
        <w:tabs>
          <w:tab w:val="left" w:pos="709"/>
        </w:tabs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>О</w:t>
      </w:r>
      <w:r w:rsidR="00A540C1" w:rsidRPr="007F7C57">
        <w:rPr>
          <w:rFonts w:ascii="Times New Roman" w:hAnsi="Times New Roman"/>
          <w:sz w:val="30"/>
          <w:szCs w:val="30"/>
        </w:rPr>
        <w:t>тправив работу на участие в Проекте</w:t>
      </w:r>
      <w:r w:rsidRPr="007F7C57">
        <w:rPr>
          <w:rFonts w:ascii="Times New Roman" w:hAnsi="Times New Roman"/>
          <w:sz w:val="30"/>
          <w:szCs w:val="30"/>
        </w:rPr>
        <w:t xml:space="preserve">, участник подтверждает свое согласие с тем, что организатор </w:t>
      </w:r>
      <w:r w:rsidR="00B92873" w:rsidRPr="007F7C57">
        <w:rPr>
          <w:rFonts w:ascii="Times New Roman" w:hAnsi="Times New Roman"/>
          <w:sz w:val="30"/>
          <w:szCs w:val="30"/>
        </w:rPr>
        <w:t>Проекта</w:t>
      </w:r>
      <w:r w:rsidRPr="007F7C57">
        <w:rPr>
          <w:rFonts w:ascii="Times New Roman" w:hAnsi="Times New Roman"/>
          <w:sz w:val="30"/>
          <w:szCs w:val="30"/>
        </w:rPr>
        <w:t xml:space="preserve"> вправе использовать материалы работы путем обнародования и доведения </w:t>
      </w:r>
      <w:r w:rsidR="00F65C3F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до всеобщего сведения в соответствии с действующим законодательством Республики Беларусь.</w:t>
      </w:r>
    </w:p>
    <w:p w14:paraId="2542DA64" w14:textId="1CFC2D12" w:rsidR="005E65B0" w:rsidRPr="007F7C57" w:rsidRDefault="005E65B0" w:rsidP="00885AEE">
      <w:pPr>
        <w:pStyle w:val="af4"/>
        <w:numPr>
          <w:ilvl w:val="1"/>
          <w:numId w:val="9"/>
        </w:numPr>
        <w:tabs>
          <w:tab w:val="left" w:pos="709"/>
        </w:tabs>
        <w:spacing w:after="0" w:line="0" w:lineRule="atLeast"/>
        <w:ind w:left="0" w:firstLine="567"/>
        <w:jc w:val="both"/>
        <w:rPr>
          <w:rFonts w:ascii="Times New Roman" w:hAnsi="Times New Roman"/>
          <w:sz w:val="30"/>
          <w:szCs w:val="30"/>
        </w:rPr>
      </w:pPr>
      <w:r w:rsidRPr="007F7C57">
        <w:rPr>
          <w:rFonts w:ascii="Times New Roman" w:hAnsi="Times New Roman"/>
          <w:sz w:val="30"/>
          <w:szCs w:val="30"/>
        </w:rPr>
        <w:t xml:space="preserve">Факт участия в </w:t>
      </w:r>
      <w:r w:rsidR="00B92873" w:rsidRPr="007F7C57">
        <w:rPr>
          <w:rFonts w:ascii="Times New Roman" w:hAnsi="Times New Roman"/>
          <w:sz w:val="30"/>
          <w:szCs w:val="30"/>
        </w:rPr>
        <w:t>Проекте</w:t>
      </w:r>
      <w:r w:rsidRPr="007F7C57">
        <w:rPr>
          <w:rFonts w:ascii="Times New Roman" w:hAnsi="Times New Roman"/>
          <w:sz w:val="30"/>
          <w:szCs w:val="30"/>
        </w:rPr>
        <w:t xml:space="preserve"> подразумевает, что участники выражают свое безусловное согласие с </w:t>
      </w:r>
      <w:r w:rsidR="00FD2090" w:rsidRPr="007F7C57">
        <w:rPr>
          <w:rFonts w:ascii="Times New Roman" w:hAnsi="Times New Roman"/>
          <w:sz w:val="30"/>
          <w:szCs w:val="30"/>
        </w:rPr>
        <w:t>использованием их имен, фамилий</w:t>
      </w:r>
      <w:r w:rsidRPr="007F7C57">
        <w:rPr>
          <w:rFonts w:ascii="Times New Roman" w:hAnsi="Times New Roman"/>
          <w:sz w:val="30"/>
          <w:szCs w:val="30"/>
        </w:rPr>
        <w:t xml:space="preserve"> </w:t>
      </w:r>
      <w:r w:rsidR="00FD2090" w:rsidRPr="007F7C57">
        <w:rPr>
          <w:rFonts w:ascii="Times New Roman" w:hAnsi="Times New Roman"/>
          <w:sz w:val="30"/>
          <w:szCs w:val="30"/>
        </w:rPr>
        <w:t>и фотоматериалов с их изображением, связанных</w:t>
      </w:r>
      <w:r w:rsidRPr="007F7C57">
        <w:rPr>
          <w:rFonts w:ascii="Times New Roman" w:hAnsi="Times New Roman"/>
          <w:sz w:val="30"/>
          <w:szCs w:val="30"/>
        </w:rPr>
        <w:t xml:space="preserve"> с участием </w:t>
      </w:r>
      <w:r w:rsidR="00F65C3F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 xml:space="preserve">в </w:t>
      </w:r>
      <w:r w:rsidR="00FD2090" w:rsidRPr="007F7C57">
        <w:rPr>
          <w:rFonts w:ascii="Times New Roman" w:hAnsi="Times New Roman"/>
          <w:sz w:val="30"/>
          <w:szCs w:val="30"/>
        </w:rPr>
        <w:t>Проект</w:t>
      </w:r>
      <w:r w:rsidRPr="007F7C57">
        <w:rPr>
          <w:rFonts w:ascii="Times New Roman" w:hAnsi="Times New Roman"/>
          <w:sz w:val="30"/>
          <w:szCs w:val="30"/>
        </w:rPr>
        <w:t xml:space="preserve">е, </w:t>
      </w:r>
      <w:r w:rsidR="00F368AE" w:rsidRPr="007F7C57">
        <w:rPr>
          <w:rFonts w:ascii="Times New Roman" w:hAnsi="Times New Roman"/>
          <w:sz w:val="30"/>
          <w:szCs w:val="30"/>
        </w:rPr>
        <w:t>а также интервью и других материал</w:t>
      </w:r>
      <w:r w:rsidR="0090331A" w:rsidRPr="007F7C57">
        <w:rPr>
          <w:rFonts w:ascii="Times New Roman" w:hAnsi="Times New Roman"/>
          <w:sz w:val="30"/>
          <w:szCs w:val="30"/>
        </w:rPr>
        <w:t>ов</w:t>
      </w:r>
      <w:r w:rsidRPr="007F7C57">
        <w:rPr>
          <w:rFonts w:ascii="Times New Roman" w:hAnsi="Times New Roman"/>
          <w:sz w:val="30"/>
          <w:szCs w:val="30"/>
        </w:rPr>
        <w:t xml:space="preserve"> организатор</w:t>
      </w:r>
      <w:r w:rsidR="009A1665" w:rsidRPr="007F7C57">
        <w:rPr>
          <w:rFonts w:ascii="Times New Roman" w:hAnsi="Times New Roman"/>
          <w:sz w:val="30"/>
          <w:szCs w:val="30"/>
        </w:rPr>
        <w:t>ами</w:t>
      </w:r>
      <w:r w:rsidRPr="007F7C57">
        <w:rPr>
          <w:rFonts w:ascii="Times New Roman" w:hAnsi="Times New Roman"/>
          <w:sz w:val="30"/>
          <w:szCs w:val="30"/>
        </w:rPr>
        <w:t xml:space="preserve"> </w:t>
      </w:r>
      <w:r w:rsidR="00A540C1" w:rsidRPr="007F7C57">
        <w:rPr>
          <w:rFonts w:ascii="Times New Roman" w:hAnsi="Times New Roman"/>
          <w:sz w:val="30"/>
          <w:szCs w:val="30"/>
        </w:rPr>
        <w:t>Проекта</w:t>
      </w:r>
      <w:r w:rsidRPr="007F7C57">
        <w:rPr>
          <w:rFonts w:ascii="Times New Roman" w:hAnsi="Times New Roman"/>
          <w:sz w:val="30"/>
          <w:szCs w:val="30"/>
        </w:rPr>
        <w:t xml:space="preserve"> в рекламных и иных целях в течение неограниченного срока </w:t>
      </w:r>
      <w:r w:rsidR="00F368AE" w:rsidRPr="007F7C57">
        <w:rPr>
          <w:rFonts w:ascii="Times New Roman" w:hAnsi="Times New Roman"/>
          <w:sz w:val="30"/>
          <w:szCs w:val="30"/>
        </w:rPr>
        <w:br/>
      </w:r>
      <w:r w:rsidRPr="007F7C57">
        <w:rPr>
          <w:rFonts w:ascii="Times New Roman" w:hAnsi="Times New Roman"/>
          <w:sz w:val="30"/>
          <w:szCs w:val="30"/>
        </w:rPr>
        <w:t>и без выплаты каких-либо вознаграждений.</w:t>
      </w:r>
    </w:p>
    <w:p w14:paraId="64484FFD" w14:textId="77777777" w:rsidR="003B279F" w:rsidRPr="007F7C57" w:rsidRDefault="003B279F" w:rsidP="007E2F82">
      <w:pPr>
        <w:pStyle w:val="af0"/>
        <w:spacing w:before="0" w:beforeAutospacing="0" w:after="0" w:afterAutospacing="0" w:line="0" w:lineRule="atLeast"/>
        <w:contextualSpacing/>
        <w:rPr>
          <w:b/>
          <w:sz w:val="30"/>
          <w:szCs w:val="30"/>
        </w:rPr>
      </w:pPr>
    </w:p>
    <w:p w14:paraId="57B6B30D" w14:textId="104FF532" w:rsidR="005E65B0" w:rsidRPr="007F7C57" w:rsidRDefault="00A540C1" w:rsidP="008047F4">
      <w:pPr>
        <w:pStyle w:val="af0"/>
        <w:numPr>
          <w:ilvl w:val="0"/>
          <w:numId w:val="9"/>
        </w:numPr>
        <w:spacing w:before="0" w:beforeAutospacing="0" w:after="0" w:afterAutospacing="0" w:line="0" w:lineRule="atLeast"/>
        <w:contextualSpacing/>
        <w:jc w:val="center"/>
        <w:rPr>
          <w:sz w:val="30"/>
          <w:szCs w:val="30"/>
        </w:rPr>
      </w:pPr>
      <w:r w:rsidRPr="007F7C57">
        <w:rPr>
          <w:b/>
          <w:sz w:val="30"/>
          <w:szCs w:val="30"/>
        </w:rPr>
        <w:t>НОМИНАЦИИ ПРОЕКТА</w:t>
      </w:r>
    </w:p>
    <w:p w14:paraId="46CE3B98" w14:textId="32CA49E3" w:rsidR="008047F4" w:rsidRPr="007F7C57" w:rsidRDefault="009F14F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 xml:space="preserve">Энергетика, в том числе атомная энергетика, </w:t>
      </w:r>
      <w:r w:rsidR="00F368AE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>и энергоэффективность.</w:t>
      </w:r>
    </w:p>
    <w:p w14:paraId="62EE1B5F" w14:textId="0127A40F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Агропромышленные технологии и фермерство.</w:t>
      </w:r>
    </w:p>
    <w:p w14:paraId="68CD7577" w14:textId="3EC8FB73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Промышленные и строительные технологии.</w:t>
      </w:r>
    </w:p>
    <w:p w14:paraId="3F634837" w14:textId="28E32AF1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 xml:space="preserve">Здравоохранение (медицинские технологии, фармация, </w:t>
      </w:r>
      <w:r w:rsidR="00096414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>био и наноиндустрия).</w:t>
      </w:r>
    </w:p>
    <w:p w14:paraId="5F31FCAD" w14:textId="7C3CE56E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Химические технологии, нефтехимия.</w:t>
      </w:r>
    </w:p>
    <w:p w14:paraId="473AAAB1" w14:textId="7A782BB6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Информационно-коммуникационные технологии.</w:t>
      </w:r>
    </w:p>
    <w:p w14:paraId="6F31D20F" w14:textId="049C0DA6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Экология (рациональное природопользование и глубокая переработка природных ресурсов).</w:t>
      </w:r>
    </w:p>
    <w:p w14:paraId="71C45685" w14:textId="1457E400" w:rsidR="00E21EC6" w:rsidRPr="007F7C57" w:rsidRDefault="00E21EC6" w:rsidP="00E21EC6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Национальная безопасность и защита от чрезвычайных ситуаций.</w:t>
      </w:r>
    </w:p>
    <w:p w14:paraId="17792F84" w14:textId="77777777" w:rsidR="006F4E20" w:rsidRPr="007F7C57" w:rsidRDefault="00E21EC6" w:rsidP="006F4E20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Общество и социальная сфера.</w:t>
      </w:r>
    </w:p>
    <w:p w14:paraId="28E38D2C" w14:textId="6050D145" w:rsidR="00E21EC6" w:rsidRPr="007F7C57" w:rsidRDefault="00E21EC6" w:rsidP="006F4E20">
      <w:pPr>
        <w:pStyle w:val="af0"/>
        <w:numPr>
          <w:ilvl w:val="2"/>
          <w:numId w:val="9"/>
        </w:numPr>
        <w:spacing w:before="0" w:beforeAutospacing="0" w:after="0" w:afterAutospacing="0" w:line="0" w:lineRule="atLeast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Лучшая бизнес-идея.</w:t>
      </w:r>
    </w:p>
    <w:p w14:paraId="1461A03F" w14:textId="2C7321CE" w:rsidR="00E21EC6" w:rsidRPr="007F7C57" w:rsidRDefault="00E21EC6" w:rsidP="00B939C4">
      <w:pPr>
        <w:pStyle w:val="af0"/>
        <w:spacing w:before="0" w:beforeAutospacing="0" w:after="0" w:afterAutospacing="0" w:line="0" w:lineRule="atLeast"/>
        <w:ind w:firstLine="360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 xml:space="preserve">Специальная номинация Проекта. Участники могут заявиться как отдельно в данной номинации, так и по совместительству </w:t>
      </w:r>
      <w:r w:rsidR="006F4E20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>с номинациями, определенными п. 4.1.1. – п. 4.1.9. настоящего Положения.</w:t>
      </w:r>
    </w:p>
    <w:p w14:paraId="01F801CC" w14:textId="1C0B4295" w:rsidR="00B939C4" w:rsidRPr="007F7C57" w:rsidRDefault="00F368AE" w:rsidP="00B939C4">
      <w:pPr>
        <w:pStyle w:val="af0"/>
        <w:spacing w:before="0" w:beforeAutospacing="0" w:after="0" w:afterAutospacing="0" w:line="0" w:lineRule="atLeast"/>
        <w:ind w:firstLine="360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Во втором туре Проекта (п. 2.1</w:t>
      </w:r>
      <w:r w:rsidR="00B939C4" w:rsidRPr="007F7C57">
        <w:rPr>
          <w:sz w:val="30"/>
          <w:szCs w:val="30"/>
        </w:rPr>
        <w:t xml:space="preserve">.2. настоящего Положения) в данной номинации определяется </w:t>
      </w:r>
      <w:r w:rsidR="003F557E" w:rsidRPr="007F7C57">
        <w:rPr>
          <w:sz w:val="30"/>
          <w:szCs w:val="30"/>
        </w:rPr>
        <w:t xml:space="preserve">три </w:t>
      </w:r>
      <w:r w:rsidR="00B939C4" w:rsidRPr="007F7C57">
        <w:rPr>
          <w:sz w:val="30"/>
          <w:szCs w:val="30"/>
        </w:rPr>
        <w:t xml:space="preserve">проекта-победителя (по одному из числа </w:t>
      </w:r>
      <w:r w:rsidR="00B939C4" w:rsidRPr="007F7C57">
        <w:rPr>
          <w:sz w:val="30"/>
          <w:szCs w:val="30"/>
        </w:rPr>
        <w:lastRenderedPageBreak/>
        <w:t>каждой группы участников), которые далее принимают участи</w:t>
      </w:r>
      <w:r w:rsidRPr="007F7C57">
        <w:rPr>
          <w:sz w:val="30"/>
          <w:szCs w:val="30"/>
        </w:rPr>
        <w:t>е в третьем туре Проекта (п. 2.1</w:t>
      </w:r>
      <w:r w:rsidR="00B939C4" w:rsidRPr="007F7C57">
        <w:rPr>
          <w:sz w:val="30"/>
          <w:szCs w:val="30"/>
        </w:rPr>
        <w:t>.3. настоящего Положения)</w:t>
      </w:r>
      <w:r w:rsidR="00881B8E" w:rsidRPr="007F7C57">
        <w:rPr>
          <w:sz w:val="30"/>
          <w:szCs w:val="30"/>
        </w:rPr>
        <w:t xml:space="preserve"> только в данной номинации</w:t>
      </w:r>
      <w:r w:rsidR="00B939C4" w:rsidRPr="007F7C57">
        <w:rPr>
          <w:sz w:val="30"/>
          <w:szCs w:val="30"/>
        </w:rPr>
        <w:t>.</w:t>
      </w:r>
    </w:p>
    <w:p w14:paraId="20A86EFD" w14:textId="38EF37E6" w:rsidR="00BD7BAB" w:rsidRPr="007F7C57" w:rsidRDefault="00BD7BAB" w:rsidP="00E21EC6">
      <w:pPr>
        <w:pStyle w:val="af0"/>
        <w:spacing w:before="0" w:beforeAutospacing="0" w:after="0" w:afterAutospacing="0" w:line="0" w:lineRule="atLeast"/>
        <w:ind w:firstLine="360"/>
        <w:contextualSpacing/>
        <w:jc w:val="both"/>
        <w:rPr>
          <w:sz w:val="30"/>
          <w:szCs w:val="30"/>
        </w:rPr>
      </w:pPr>
      <w:r w:rsidRPr="007F7C57">
        <w:rPr>
          <w:sz w:val="30"/>
          <w:szCs w:val="30"/>
        </w:rPr>
        <w:t>4.2.</w:t>
      </w:r>
      <w:r w:rsidRPr="007F7C57">
        <w:rPr>
          <w:sz w:val="30"/>
          <w:szCs w:val="30"/>
        </w:rPr>
        <w:tab/>
        <w:t>Во втором и третьем туре Проекта заявленная номинация может быть изменена на другую по решению экспертного Совета.</w:t>
      </w:r>
    </w:p>
    <w:p w14:paraId="55A978B7" w14:textId="7EFB77F7" w:rsidR="00E21EC6" w:rsidRPr="007F7C57" w:rsidRDefault="00BD7BAB" w:rsidP="00E21EC6">
      <w:pPr>
        <w:pStyle w:val="af0"/>
        <w:spacing w:before="0" w:beforeAutospacing="0" w:after="0" w:afterAutospacing="0" w:line="0" w:lineRule="atLeast"/>
        <w:ind w:firstLine="360"/>
        <w:contextualSpacing/>
        <w:jc w:val="both"/>
        <w:rPr>
          <w:sz w:val="30"/>
          <w:szCs w:val="30"/>
          <w:shd w:val="clear" w:color="auto" w:fill="FFFFFF"/>
        </w:rPr>
      </w:pPr>
      <w:r w:rsidRPr="007F7C57">
        <w:rPr>
          <w:sz w:val="30"/>
          <w:szCs w:val="30"/>
        </w:rPr>
        <w:t>4.3</w:t>
      </w:r>
      <w:r w:rsidR="00E21EC6" w:rsidRPr="007F7C57">
        <w:rPr>
          <w:sz w:val="30"/>
          <w:szCs w:val="30"/>
        </w:rPr>
        <w:t>.</w:t>
      </w:r>
      <w:r w:rsidR="000E108D" w:rsidRPr="007F7C57">
        <w:rPr>
          <w:sz w:val="30"/>
          <w:szCs w:val="30"/>
        </w:rPr>
        <w:tab/>
      </w:r>
      <w:r w:rsidR="007F26AF" w:rsidRPr="007F7C57">
        <w:rPr>
          <w:sz w:val="30"/>
          <w:szCs w:val="30"/>
        </w:rPr>
        <w:t xml:space="preserve">Количество и состав номинаций может быть изменен </w:t>
      </w:r>
      <w:r w:rsidR="00F368AE" w:rsidRPr="007F7C57">
        <w:rPr>
          <w:sz w:val="30"/>
          <w:szCs w:val="30"/>
        </w:rPr>
        <w:br/>
      </w:r>
      <w:r w:rsidR="007F26AF" w:rsidRPr="007F7C57">
        <w:rPr>
          <w:sz w:val="30"/>
          <w:szCs w:val="30"/>
        </w:rPr>
        <w:t>в соответствии с</w:t>
      </w:r>
      <w:r w:rsidR="003B279F" w:rsidRPr="007F7C57">
        <w:rPr>
          <w:rFonts w:asciiTheme="minorHAnsi" w:hAnsiTheme="minorHAnsi" w:cs="Helvetica"/>
          <w:color w:val="444444"/>
          <w:sz w:val="30"/>
          <w:szCs w:val="30"/>
          <w:shd w:val="clear" w:color="auto" w:fill="FFFFFF"/>
        </w:rPr>
        <w:t xml:space="preserve"> </w:t>
      </w:r>
      <w:r w:rsidR="007F26AF" w:rsidRPr="007F7C57">
        <w:rPr>
          <w:sz w:val="30"/>
          <w:szCs w:val="30"/>
          <w:shd w:val="clear" w:color="auto" w:fill="FFFFFF"/>
        </w:rPr>
        <w:t xml:space="preserve">приоритетными направлениями </w:t>
      </w:r>
      <w:r w:rsidR="009A1665" w:rsidRPr="007F7C57">
        <w:rPr>
          <w:sz w:val="30"/>
          <w:szCs w:val="30"/>
          <w:shd w:val="clear" w:color="auto" w:fill="FFFFFF"/>
        </w:rPr>
        <w:t xml:space="preserve">научной, </w:t>
      </w:r>
      <w:r w:rsidR="007F26AF" w:rsidRPr="007F7C57">
        <w:rPr>
          <w:sz w:val="30"/>
          <w:szCs w:val="30"/>
          <w:shd w:val="clear" w:color="auto" w:fill="FFFFFF"/>
        </w:rPr>
        <w:t xml:space="preserve">научно-технической </w:t>
      </w:r>
      <w:r w:rsidR="009A1665" w:rsidRPr="007F7C57">
        <w:rPr>
          <w:sz w:val="30"/>
          <w:szCs w:val="30"/>
          <w:shd w:val="clear" w:color="auto" w:fill="FFFFFF"/>
        </w:rPr>
        <w:t xml:space="preserve">и инновационной </w:t>
      </w:r>
      <w:r w:rsidR="007F26AF" w:rsidRPr="007F7C57">
        <w:rPr>
          <w:sz w:val="30"/>
          <w:szCs w:val="30"/>
          <w:shd w:val="clear" w:color="auto" w:fill="FFFFFF"/>
        </w:rPr>
        <w:t>деятельности Республики Беларусь.</w:t>
      </w:r>
    </w:p>
    <w:p w14:paraId="6C900164" w14:textId="73171470" w:rsidR="00855040" w:rsidRPr="007F7C57" w:rsidRDefault="00855040" w:rsidP="00B676F4">
      <w:pPr>
        <w:pStyle w:val="af0"/>
        <w:tabs>
          <w:tab w:val="left" w:pos="720"/>
        </w:tabs>
        <w:spacing w:before="0" w:beforeAutospacing="0" w:after="0" w:afterAutospacing="0" w:line="0" w:lineRule="atLeast"/>
        <w:contextualSpacing/>
        <w:rPr>
          <w:b/>
          <w:sz w:val="30"/>
          <w:szCs w:val="30"/>
        </w:rPr>
      </w:pPr>
    </w:p>
    <w:p w14:paraId="5777F510" w14:textId="77777777" w:rsidR="0082115D" w:rsidRPr="007F7C57" w:rsidRDefault="0082115D" w:rsidP="00B676F4">
      <w:pPr>
        <w:pStyle w:val="af0"/>
        <w:tabs>
          <w:tab w:val="left" w:pos="720"/>
        </w:tabs>
        <w:spacing w:before="0" w:beforeAutospacing="0" w:after="0" w:afterAutospacing="0" w:line="0" w:lineRule="atLeast"/>
        <w:contextualSpacing/>
        <w:rPr>
          <w:b/>
          <w:sz w:val="30"/>
          <w:szCs w:val="30"/>
        </w:rPr>
      </w:pPr>
    </w:p>
    <w:p w14:paraId="2C06A637" w14:textId="77777777" w:rsidR="008047F4" w:rsidRPr="007F7C57" w:rsidRDefault="005E65B0" w:rsidP="008047F4">
      <w:pPr>
        <w:pStyle w:val="af0"/>
        <w:numPr>
          <w:ilvl w:val="0"/>
          <w:numId w:val="9"/>
        </w:numPr>
        <w:tabs>
          <w:tab w:val="left" w:pos="720"/>
        </w:tabs>
        <w:spacing w:before="0" w:beforeAutospacing="0" w:after="0" w:afterAutospacing="0" w:line="0" w:lineRule="atLeast"/>
        <w:contextualSpacing/>
        <w:jc w:val="center"/>
        <w:rPr>
          <w:b/>
          <w:sz w:val="30"/>
          <w:szCs w:val="30"/>
        </w:rPr>
      </w:pPr>
      <w:r w:rsidRPr="007F7C57">
        <w:rPr>
          <w:b/>
          <w:sz w:val="30"/>
          <w:szCs w:val="30"/>
        </w:rPr>
        <w:t xml:space="preserve">ФИНАНСИРОВАНИЕ </w:t>
      </w:r>
      <w:r w:rsidR="000E1038" w:rsidRPr="007F7C57">
        <w:rPr>
          <w:b/>
          <w:sz w:val="30"/>
          <w:szCs w:val="30"/>
        </w:rPr>
        <w:t>ПРОЕКТ</w:t>
      </w:r>
      <w:r w:rsidRPr="007F7C57">
        <w:rPr>
          <w:b/>
          <w:sz w:val="30"/>
          <w:szCs w:val="30"/>
        </w:rPr>
        <w:t>А</w:t>
      </w:r>
    </w:p>
    <w:p w14:paraId="24755F0F" w14:textId="6A4B4B3A" w:rsidR="008047F4" w:rsidRPr="007F7C57" w:rsidRDefault="005E65B0" w:rsidP="00885AEE">
      <w:pPr>
        <w:pStyle w:val="af0"/>
        <w:numPr>
          <w:ilvl w:val="1"/>
          <w:numId w:val="9"/>
        </w:numPr>
        <w:tabs>
          <w:tab w:val="left" w:pos="720"/>
        </w:tabs>
        <w:spacing w:before="0" w:beforeAutospacing="0" w:after="0" w:afterAutospacing="0" w:line="0" w:lineRule="atLeast"/>
        <w:ind w:left="0" w:firstLine="567"/>
        <w:contextualSpacing/>
        <w:jc w:val="both"/>
        <w:rPr>
          <w:b/>
          <w:sz w:val="30"/>
          <w:szCs w:val="30"/>
        </w:rPr>
      </w:pPr>
      <w:r w:rsidRPr="007F7C57">
        <w:rPr>
          <w:sz w:val="30"/>
          <w:szCs w:val="30"/>
        </w:rPr>
        <w:t xml:space="preserve">Финансирование </w:t>
      </w:r>
      <w:r w:rsidR="00A112BC" w:rsidRPr="007F7C57">
        <w:rPr>
          <w:sz w:val="30"/>
          <w:szCs w:val="30"/>
        </w:rPr>
        <w:t>Проекта</w:t>
      </w:r>
      <w:r w:rsidRPr="007F7C57">
        <w:rPr>
          <w:sz w:val="30"/>
          <w:szCs w:val="30"/>
        </w:rPr>
        <w:t xml:space="preserve"> осуществляется из средств, </w:t>
      </w:r>
      <w:r w:rsidR="0065199F" w:rsidRPr="007F7C57">
        <w:rPr>
          <w:sz w:val="30"/>
          <w:szCs w:val="30"/>
        </w:rPr>
        <w:t xml:space="preserve">предусмотренных </w:t>
      </w:r>
      <w:r w:rsidR="002762A7" w:rsidRPr="007F7C57">
        <w:rPr>
          <w:sz w:val="30"/>
          <w:szCs w:val="30"/>
          <w:lang w:eastAsia="en-US"/>
        </w:rPr>
        <w:t>планом</w:t>
      </w:r>
      <w:r w:rsidR="009266E5" w:rsidRPr="007F7C57">
        <w:rPr>
          <w:sz w:val="30"/>
          <w:szCs w:val="30"/>
          <w:lang w:eastAsia="en-US"/>
        </w:rPr>
        <w:t xml:space="preserve"> мероприятий по реализации подпрограммы </w:t>
      </w:r>
      <w:r w:rsidR="002762A7" w:rsidRPr="007F7C57">
        <w:rPr>
          <w:sz w:val="30"/>
          <w:szCs w:val="30"/>
          <w:lang w:eastAsia="en-US"/>
        </w:rPr>
        <w:br/>
      </w:r>
      <w:r w:rsidR="009266E5" w:rsidRPr="007F7C57">
        <w:rPr>
          <w:sz w:val="30"/>
          <w:szCs w:val="30"/>
          <w:lang w:eastAsia="en-US"/>
        </w:rPr>
        <w:t xml:space="preserve">10 «Молодежная политика» Государственной программы «Образование </w:t>
      </w:r>
      <w:r w:rsidR="002762A7" w:rsidRPr="007F7C57">
        <w:rPr>
          <w:sz w:val="30"/>
          <w:szCs w:val="30"/>
          <w:lang w:eastAsia="en-US"/>
        </w:rPr>
        <w:br/>
      </w:r>
      <w:r w:rsidR="009266E5" w:rsidRPr="007F7C57">
        <w:rPr>
          <w:sz w:val="30"/>
          <w:szCs w:val="30"/>
          <w:lang w:eastAsia="en-US"/>
        </w:rPr>
        <w:t>и молодеж</w:t>
      </w:r>
      <w:r w:rsidR="002762A7" w:rsidRPr="007F7C57">
        <w:rPr>
          <w:sz w:val="30"/>
          <w:szCs w:val="30"/>
          <w:lang w:eastAsia="en-US"/>
        </w:rPr>
        <w:t>ная политика» на 2021-2025 годы</w:t>
      </w:r>
      <w:r w:rsidR="0065199F" w:rsidRPr="007F7C57">
        <w:rPr>
          <w:sz w:val="30"/>
          <w:szCs w:val="30"/>
        </w:rPr>
        <w:t>;</w:t>
      </w:r>
      <w:r w:rsidR="00641596" w:rsidRPr="007F7C57">
        <w:rPr>
          <w:sz w:val="30"/>
          <w:szCs w:val="30"/>
        </w:rPr>
        <w:t xml:space="preserve"> средств республиканского бюджета, предусмотренных на научную, научно-техническую </w:t>
      </w:r>
      <w:r w:rsidR="00641596" w:rsidRPr="007F7C57">
        <w:rPr>
          <w:sz w:val="30"/>
          <w:szCs w:val="30"/>
        </w:rPr>
        <w:br/>
        <w:t>и инновационную деятельность ГКНТ</w:t>
      </w:r>
      <w:r w:rsidR="00A66453" w:rsidRPr="007F7C57">
        <w:rPr>
          <w:sz w:val="30"/>
          <w:szCs w:val="30"/>
        </w:rPr>
        <w:t>;</w:t>
      </w:r>
      <w:r w:rsidR="00DA6617" w:rsidRPr="007F7C57">
        <w:rPr>
          <w:sz w:val="30"/>
          <w:szCs w:val="30"/>
        </w:rPr>
        <w:t xml:space="preserve"> </w:t>
      </w:r>
      <w:r w:rsidR="0065199F" w:rsidRPr="007F7C57">
        <w:rPr>
          <w:sz w:val="30"/>
          <w:szCs w:val="30"/>
        </w:rPr>
        <w:t xml:space="preserve">собственных средств </w:t>
      </w:r>
      <w:r w:rsidR="0090331A" w:rsidRPr="007F7C57">
        <w:rPr>
          <w:sz w:val="30"/>
          <w:szCs w:val="30"/>
        </w:rPr>
        <w:br/>
      </w:r>
      <w:r w:rsidR="0065199F" w:rsidRPr="007F7C57">
        <w:rPr>
          <w:sz w:val="30"/>
          <w:szCs w:val="30"/>
        </w:rPr>
        <w:t>ОО</w:t>
      </w:r>
      <w:r w:rsidR="0090331A" w:rsidRPr="007F7C57">
        <w:rPr>
          <w:sz w:val="30"/>
          <w:szCs w:val="30"/>
        </w:rPr>
        <w:t xml:space="preserve"> </w:t>
      </w:r>
      <w:r w:rsidR="0065199F" w:rsidRPr="007F7C57">
        <w:rPr>
          <w:sz w:val="30"/>
          <w:szCs w:val="30"/>
        </w:rPr>
        <w:t>«БРСМ»</w:t>
      </w:r>
      <w:r w:rsidR="008A63A0" w:rsidRPr="007F7C57">
        <w:rPr>
          <w:sz w:val="30"/>
          <w:szCs w:val="30"/>
        </w:rPr>
        <w:t>, учреждений высшего образования и</w:t>
      </w:r>
      <w:r w:rsidR="0065199F" w:rsidRPr="007F7C57">
        <w:rPr>
          <w:sz w:val="30"/>
          <w:szCs w:val="30"/>
        </w:rPr>
        <w:t xml:space="preserve"> </w:t>
      </w:r>
      <w:r w:rsidRPr="007F7C57">
        <w:rPr>
          <w:sz w:val="30"/>
          <w:szCs w:val="30"/>
        </w:rPr>
        <w:t xml:space="preserve">иных источников, </w:t>
      </w:r>
      <w:r w:rsidR="002762A7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>не запрещенных действующим законодательством Республики Беларусь.</w:t>
      </w:r>
    </w:p>
    <w:p w14:paraId="3851F0DA" w14:textId="7278DEA7" w:rsidR="008047F4" w:rsidRPr="007F7C57" w:rsidRDefault="005E65B0" w:rsidP="00885AEE">
      <w:pPr>
        <w:pStyle w:val="af0"/>
        <w:numPr>
          <w:ilvl w:val="1"/>
          <w:numId w:val="9"/>
        </w:numPr>
        <w:tabs>
          <w:tab w:val="left" w:pos="720"/>
        </w:tabs>
        <w:spacing w:before="0" w:beforeAutospacing="0" w:after="0" w:afterAutospacing="0" w:line="0" w:lineRule="atLeast"/>
        <w:ind w:left="0" w:firstLine="567"/>
        <w:contextualSpacing/>
        <w:jc w:val="both"/>
        <w:rPr>
          <w:b/>
          <w:sz w:val="30"/>
          <w:szCs w:val="30"/>
        </w:rPr>
      </w:pPr>
      <w:r w:rsidRPr="007F7C57">
        <w:rPr>
          <w:sz w:val="30"/>
          <w:szCs w:val="30"/>
        </w:rPr>
        <w:t xml:space="preserve">Затраты на командировочные расходы (питание </w:t>
      </w:r>
      <w:r w:rsidR="0082115D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 xml:space="preserve">и проживание) авторов проектов для участия в </w:t>
      </w:r>
      <w:r w:rsidR="009F14F6" w:rsidRPr="007F7C57">
        <w:rPr>
          <w:sz w:val="30"/>
          <w:szCs w:val="30"/>
        </w:rPr>
        <w:t>турах</w:t>
      </w:r>
      <w:r w:rsidR="0065199F" w:rsidRPr="007F7C57">
        <w:rPr>
          <w:sz w:val="30"/>
          <w:szCs w:val="30"/>
        </w:rPr>
        <w:t xml:space="preserve"> </w:t>
      </w:r>
      <w:r w:rsidR="00A112BC" w:rsidRPr="007F7C57">
        <w:rPr>
          <w:sz w:val="30"/>
          <w:szCs w:val="30"/>
        </w:rPr>
        <w:t>Проекта</w:t>
      </w:r>
      <w:r w:rsidRPr="007F7C57">
        <w:rPr>
          <w:sz w:val="30"/>
          <w:szCs w:val="30"/>
        </w:rPr>
        <w:t xml:space="preserve"> (заседани</w:t>
      </w:r>
      <w:r w:rsidR="00936D18" w:rsidRPr="007F7C57">
        <w:rPr>
          <w:sz w:val="30"/>
          <w:szCs w:val="30"/>
        </w:rPr>
        <w:t>я</w:t>
      </w:r>
      <w:r w:rsidRPr="007F7C57">
        <w:rPr>
          <w:sz w:val="30"/>
          <w:szCs w:val="30"/>
        </w:rPr>
        <w:t xml:space="preserve"> экспертн</w:t>
      </w:r>
      <w:r w:rsidR="0065199F" w:rsidRPr="007F7C57">
        <w:rPr>
          <w:sz w:val="30"/>
          <w:szCs w:val="30"/>
        </w:rPr>
        <w:t>ых</w:t>
      </w:r>
      <w:r w:rsidRPr="007F7C57">
        <w:rPr>
          <w:sz w:val="30"/>
          <w:szCs w:val="30"/>
        </w:rPr>
        <w:t xml:space="preserve"> Совет</w:t>
      </w:r>
      <w:r w:rsidR="0065199F" w:rsidRPr="007F7C57">
        <w:rPr>
          <w:sz w:val="30"/>
          <w:szCs w:val="30"/>
        </w:rPr>
        <w:t>ов</w:t>
      </w:r>
      <w:r w:rsidRPr="007F7C57">
        <w:rPr>
          <w:sz w:val="30"/>
          <w:szCs w:val="30"/>
        </w:rPr>
        <w:t xml:space="preserve"> и выставк</w:t>
      </w:r>
      <w:r w:rsidR="00936D18" w:rsidRPr="007F7C57">
        <w:rPr>
          <w:sz w:val="30"/>
          <w:szCs w:val="30"/>
        </w:rPr>
        <w:t>а</w:t>
      </w:r>
      <w:r w:rsidRPr="007F7C57">
        <w:rPr>
          <w:sz w:val="30"/>
          <w:szCs w:val="30"/>
        </w:rPr>
        <w:t>-презентаци</w:t>
      </w:r>
      <w:r w:rsidR="00F368AE" w:rsidRPr="007F7C57">
        <w:rPr>
          <w:sz w:val="30"/>
          <w:szCs w:val="30"/>
        </w:rPr>
        <w:t>я</w:t>
      </w:r>
      <w:r w:rsidRPr="007F7C57">
        <w:rPr>
          <w:sz w:val="30"/>
          <w:szCs w:val="30"/>
        </w:rPr>
        <w:t xml:space="preserve"> инновационных проектов </w:t>
      </w:r>
      <w:r w:rsidR="0082115D" w:rsidRPr="007F7C57">
        <w:rPr>
          <w:sz w:val="30"/>
          <w:szCs w:val="30"/>
        </w:rPr>
        <w:br/>
      </w:r>
      <w:r w:rsidRPr="007F7C57">
        <w:rPr>
          <w:sz w:val="30"/>
          <w:szCs w:val="30"/>
        </w:rPr>
        <w:t>и научно-технических разработок) осуществляет</w:t>
      </w:r>
      <w:r w:rsidR="007E2F82" w:rsidRPr="007F7C57">
        <w:rPr>
          <w:sz w:val="30"/>
          <w:szCs w:val="30"/>
        </w:rPr>
        <w:t>ся за счет направляющей стороны</w:t>
      </w:r>
      <w:r w:rsidRPr="007F7C57">
        <w:rPr>
          <w:sz w:val="30"/>
          <w:szCs w:val="30"/>
        </w:rPr>
        <w:t xml:space="preserve"> с привлечением средств, не запрещенных действующим законодательством Республики Беларусь.</w:t>
      </w:r>
    </w:p>
    <w:p w14:paraId="4BE0E38A" w14:textId="0B287388" w:rsidR="008047F4" w:rsidRPr="007F7C57" w:rsidRDefault="00CA0C04" w:rsidP="00885AEE">
      <w:pPr>
        <w:pStyle w:val="af0"/>
        <w:numPr>
          <w:ilvl w:val="1"/>
          <w:numId w:val="9"/>
        </w:numPr>
        <w:tabs>
          <w:tab w:val="left" w:pos="720"/>
        </w:tabs>
        <w:spacing w:before="0" w:beforeAutospacing="0" w:after="0" w:afterAutospacing="0" w:line="0" w:lineRule="atLeast"/>
        <w:ind w:left="0" w:firstLine="567"/>
        <w:contextualSpacing/>
        <w:jc w:val="both"/>
        <w:rPr>
          <w:b/>
          <w:sz w:val="30"/>
          <w:szCs w:val="30"/>
        </w:rPr>
      </w:pPr>
      <w:r w:rsidRPr="007F7C57">
        <w:rPr>
          <w:sz w:val="30"/>
          <w:szCs w:val="30"/>
        </w:rPr>
        <w:t xml:space="preserve">Вопросы организации </w:t>
      </w:r>
      <w:r w:rsidR="00C42F7D" w:rsidRPr="007F7C57">
        <w:rPr>
          <w:sz w:val="30"/>
          <w:szCs w:val="30"/>
        </w:rPr>
        <w:t xml:space="preserve">первого-третьего туров </w:t>
      </w:r>
      <w:r w:rsidR="00A112BC" w:rsidRPr="007F7C57">
        <w:rPr>
          <w:sz w:val="30"/>
          <w:szCs w:val="30"/>
        </w:rPr>
        <w:t>Проекта</w:t>
      </w:r>
      <w:r w:rsidRPr="007F7C57">
        <w:rPr>
          <w:sz w:val="30"/>
          <w:szCs w:val="30"/>
        </w:rPr>
        <w:t>, в том числе обеспечение технического, выставочного и звукоус</w:t>
      </w:r>
      <w:r w:rsidR="00936D18" w:rsidRPr="007F7C57">
        <w:rPr>
          <w:sz w:val="30"/>
          <w:szCs w:val="30"/>
        </w:rPr>
        <w:t>илительного оборудования, работы волонтеров и др.</w:t>
      </w:r>
      <w:r w:rsidRPr="007F7C57">
        <w:rPr>
          <w:sz w:val="30"/>
          <w:szCs w:val="30"/>
        </w:rPr>
        <w:t xml:space="preserve"> обеспечивают </w:t>
      </w:r>
      <w:r w:rsidR="002762A7" w:rsidRPr="007F7C57">
        <w:rPr>
          <w:sz w:val="30"/>
          <w:szCs w:val="30"/>
        </w:rPr>
        <w:t xml:space="preserve">организаторы туров </w:t>
      </w:r>
      <w:r w:rsidRPr="007F7C57">
        <w:rPr>
          <w:sz w:val="30"/>
          <w:szCs w:val="30"/>
        </w:rPr>
        <w:t>с привлечением ресурсов, не запрещенных действующим законодательством Республики Беларусь.</w:t>
      </w:r>
    </w:p>
    <w:p w14:paraId="23DA61E7" w14:textId="77777777" w:rsidR="008047F4" w:rsidRPr="007F7C57" w:rsidRDefault="005E65B0" w:rsidP="00885AEE">
      <w:pPr>
        <w:pStyle w:val="af0"/>
        <w:numPr>
          <w:ilvl w:val="1"/>
          <w:numId w:val="9"/>
        </w:numPr>
        <w:tabs>
          <w:tab w:val="left" w:pos="720"/>
        </w:tabs>
        <w:spacing w:before="0" w:beforeAutospacing="0" w:after="0" w:afterAutospacing="0" w:line="0" w:lineRule="atLeast"/>
        <w:ind w:left="0" w:firstLine="567"/>
        <w:contextualSpacing/>
        <w:jc w:val="both"/>
        <w:rPr>
          <w:b/>
          <w:sz w:val="30"/>
          <w:szCs w:val="30"/>
        </w:rPr>
      </w:pPr>
      <w:r w:rsidRPr="007F7C57">
        <w:rPr>
          <w:sz w:val="30"/>
          <w:szCs w:val="30"/>
        </w:rPr>
        <w:t xml:space="preserve">С целью финансирования отдельных </w:t>
      </w:r>
      <w:r w:rsidR="009F14F6" w:rsidRPr="007F7C57">
        <w:rPr>
          <w:sz w:val="30"/>
          <w:szCs w:val="30"/>
        </w:rPr>
        <w:t>туров</w:t>
      </w:r>
      <w:r w:rsidRPr="007F7C57">
        <w:rPr>
          <w:sz w:val="30"/>
          <w:szCs w:val="30"/>
        </w:rPr>
        <w:t xml:space="preserve"> </w:t>
      </w:r>
      <w:r w:rsidR="00A112BC" w:rsidRPr="007F7C57">
        <w:rPr>
          <w:sz w:val="30"/>
          <w:szCs w:val="30"/>
        </w:rPr>
        <w:t>Проект</w:t>
      </w:r>
      <w:r w:rsidRPr="007F7C57">
        <w:rPr>
          <w:sz w:val="30"/>
          <w:szCs w:val="30"/>
        </w:rPr>
        <w:t xml:space="preserve">а </w:t>
      </w:r>
      <w:r w:rsidR="00CA0C04" w:rsidRPr="007F7C57">
        <w:rPr>
          <w:sz w:val="30"/>
          <w:szCs w:val="30"/>
        </w:rPr>
        <w:t>допускается</w:t>
      </w:r>
      <w:r w:rsidRPr="007F7C57">
        <w:rPr>
          <w:sz w:val="30"/>
          <w:szCs w:val="30"/>
        </w:rPr>
        <w:t xml:space="preserve"> привле</w:t>
      </w:r>
      <w:r w:rsidR="00CA0C04" w:rsidRPr="007F7C57">
        <w:rPr>
          <w:sz w:val="30"/>
          <w:szCs w:val="30"/>
        </w:rPr>
        <w:t>чение</w:t>
      </w:r>
      <w:r w:rsidRPr="007F7C57">
        <w:rPr>
          <w:sz w:val="30"/>
          <w:szCs w:val="30"/>
        </w:rPr>
        <w:t xml:space="preserve"> в качестве соорганизаторов и спонсоров сторонни</w:t>
      </w:r>
      <w:r w:rsidR="00CA0C04" w:rsidRPr="007F7C57">
        <w:rPr>
          <w:sz w:val="30"/>
          <w:szCs w:val="30"/>
        </w:rPr>
        <w:t>х</w:t>
      </w:r>
      <w:r w:rsidRPr="007F7C57">
        <w:rPr>
          <w:sz w:val="30"/>
          <w:szCs w:val="30"/>
        </w:rPr>
        <w:t xml:space="preserve"> организаци</w:t>
      </w:r>
      <w:r w:rsidR="00CA0C04" w:rsidRPr="007F7C57">
        <w:rPr>
          <w:sz w:val="30"/>
          <w:szCs w:val="30"/>
        </w:rPr>
        <w:t>й</w:t>
      </w:r>
      <w:r w:rsidR="007B48F1" w:rsidRPr="007F7C57">
        <w:rPr>
          <w:sz w:val="30"/>
          <w:szCs w:val="30"/>
        </w:rPr>
        <w:t xml:space="preserve"> </w:t>
      </w:r>
      <w:r w:rsidRPr="007F7C57">
        <w:rPr>
          <w:sz w:val="30"/>
          <w:szCs w:val="30"/>
        </w:rPr>
        <w:t>(в том числе коммерчески</w:t>
      </w:r>
      <w:r w:rsidR="00CA0C04" w:rsidRPr="007F7C57">
        <w:rPr>
          <w:sz w:val="30"/>
          <w:szCs w:val="30"/>
        </w:rPr>
        <w:t>х</w:t>
      </w:r>
      <w:r w:rsidRPr="007F7C57">
        <w:rPr>
          <w:sz w:val="30"/>
          <w:szCs w:val="30"/>
        </w:rPr>
        <w:t>).</w:t>
      </w:r>
    </w:p>
    <w:p w14:paraId="213441E9" w14:textId="6ACEF2EA" w:rsidR="005E65B0" w:rsidRPr="007F7C57" w:rsidRDefault="00CA0C04" w:rsidP="00885AEE">
      <w:pPr>
        <w:pStyle w:val="af0"/>
        <w:numPr>
          <w:ilvl w:val="1"/>
          <w:numId w:val="9"/>
        </w:numPr>
        <w:tabs>
          <w:tab w:val="left" w:pos="720"/>
        </w:tabs>
        <w:spacing w:before="0" w:beforeAutospacing="0" w:after="0" w:afterAutospacing="0" w:line="0" w:lineRule="atLeast"/>
        <w:ind w:left="0" w:firstLine="567"/>
        <w:contextualSpacing/>
        <w:jc w:val="both"/>
        <w:rPr>
          <w:b/>
          <w:sz w:val="30"/>
          <w:szCs w:val="30"/>
        </w:rPr>
      </w:pPr>
      <w:r w:rsidRPr="007F7C57">
        <w:rPr>
          <w:sz w:val="30"/>
          <w:szCs w:val="30"/>
        </w:rPr>
        <w:t xml:space="preserve">Экспертные Советы всех уровней </w:t>
      </w:r>
      <w:r w:rsidR="005E65B0" w:rsidRPr="007F7C57">
        <w:rPr>
          <w:sz w:val="30"/>
          <w:szCs w:val="30"/>
        </w:rPr>
        <w:t xml:space="preserve">вправе совместно </w:t>
      </w:r>
      <w:r w:rsidR="000E108D" w:rsidRPr="007F7C57">
        <w:rPr>
          <w:sz w:val="30"/>
          <w:szCs w:val="30"/>
        </w:rPr>
        <w:br/>
      </w:r>
      <w:r w:rsidR="005E65B0" w:rsidRPr="007F7C57">
        <w:rPr>
          <w:sz w:val="30"/>
          <w:szCs w:val="30"/>
        </w:rPr>
        <w:t>с заинтересованными организациями и фондами учреждать дополнительные финансовые премии и гранты.</w:t>
      </w:r>
    </w:p>
    <w:p w14:paraId="6CD151E5" w14:textId="77777777" w:rsidR="004D3921" w:rsidRPr="004D3921" w:rsidRDefault="004D3921" w:rsidP="00AF36C6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sectPr w:rsidR="004D3921" w:rsidRPr="004D3921" w:rsidSect="003B279F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72B5F" w14:textId="77777777" w:rsidR="00D73DC9" w:rsidRDefault="00D73DC9" w:rsidP="003F0161">
      <w:pPr>
        <w:spacing w:after="0" w:line="240" w:lineRule="auto"/>
      </w:pPr>
      <w:r>
        <w:separator/>
      </w:r>
    </w:p>
  </w:endnote>
  <w:endnote w:type="continuationSeparator" w:id="0">
    <w:p w14:paraId="649805F1" w14:textId="77777777" w:rsidR="00D73DC9" w:rsidRDefault="00D73DC9" w:rsidP="003F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A1E2F" w14:textId="77777777" w:rsidR="00D73DC9" w:rsidRDefault="00D73DC9" w:rsidP="003F0161">
      <w:pPr>
        <w:spacing w:after="0" w:line="240" w:lineRule="auto"/>
      </w:pPr>
      <w:r>
        <w:separator/>
      </w:r>
    </w:p>
  </w:footnote>
  <w:footnote w:type="continuationSeparator" w:id="0">
    <w:p w14:paraId="3477E640" w14:textId="77777777" w:rsidR="00D73DC9" w:rsidRDefault="00D73DC9" w:rsidP="003F0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48CB" w14:textId="1113711C" w:rsidR="00855040" w:rsidRDefault="00855040" w:rsidP="003B279F">
    <w:pPr>
      <w:pStyle w:val="ab"/>
      <w:jc w:val="center"/>
    </w:pPr>
    <w:r w:rsidRPr="00855040">
      <w:rPr>
        <w:rFonts w:ascii="Times New Roman" w:hAnsi="Times New Roman"/>
        <w:sz w:val="24"/>
        <w:szCs w:val="24"/>
      </w:rPr>
      <w:fldChar w:fldCharType="begin"/>
    </w:r>
    <w:r w:rsidRPr="00855040">
      <w:rPr>
        <w:rFonts w:ascii="Times New Roman" w:hAnsi="Times New Roman"/>
        <w:sz w:val="24"/>
        <w:szCs w:val="24"/>
      </w:rPr>
      <w:instrText xml:space="preserve"> PAGE   \* MERGEFORMAT </w:instrText>
    </w:r>
    <w:r w:rsidRPr="00855040">
      <w:rPr>
        <w:rFonts w:ascii="Times New Roman" w:hAnsi="Times New Roman"/>
        <w:sz w:val="24"/>
        <w:szCs w:val="24"/>
      </w:rPr>
      <w:fldChar w:fldCharType="separate"/>
    </w:r>
    <w:r w:rsidR="00FB7C14">
      <w:rPr>
        <w:rFonts w:ascii="Times New Roman" w:hAnsi="Times New Roman"/>
        <w:noProof/>
        <w:sz w:val="24"/>
        <w:szCs w:val="24"/>
      </w:rPr>
      <w:t>9</w:t>
    </w:r>
    <w:r w:rsidRPr="0085504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2256"/>
    <w:multiLevelType w:val="hybridMultilevel"/>
    <w:tmpl w:val="2FCE5AA8"/>
    <w:lvl w:ilvl="0" w:tplc="0419000F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704AF4"/>
    <w:multiLevelType w:val="multilevel"/>
    <w:tmpl w:val="2C1CA866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21637F39"/>
    <w:multiLevelType w:val="multilevel"/>
    <w:tmpl w:val="4D82E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953016A"/>
    <w:multiLevelType w:val="hybridMultilevel"/>
    <w:tmpl w:val="F918C2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C2890"/>
    <w:multiLevelType w:val="hybridMultilevel"/>
    <w:tmpl w:val="E45AF1CC"/>
    <w:lvl w:ilvl="0" w:tplc="4C5029A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82E7511"/>
    <w:multiLevelType w:val="hybridMultilevel"/>
    <w:tmpl w:val="77100026"/>
    <w:lvl w:ilvl="0" w:tplc="D2AA432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D286B"/>
    <w:multiLevelType w:val="multilevel"/>
    <w:tmpl w:val="B13A91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48256EC8"/>
    <w:multiLevelType w:val="hybridMultilevel"/>
    <w:tmpl w:val="A0207B10"/>
    <w:lvl w:ilvl="0" w:tplc="0419000F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3F8366F"/>
    <w:multiLevelType w:val="hybridMultilevel"/>
    <w:tmpl w:val="2EFCB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11974">
    <w:abstractNumId w:val="7"/>
  </w:num>
  <w:num w:numId="2" w16cid:durableId="50081225">
    <w:abstractNumId w:val="5"/>
  </w:num>
  <w:num w:numId="3" w16cid:durableId="293607700">
    <w:abstractNumId w:val="0"/>
  </w:num>
  <w:num w:numId="4" w16cid:durableId="983124951">
    <w:abstractNumId w:val="3"/>
  </w:num>
  <w:num w:numId="5" w16cid:durableId="1733459007">
    <w:abstractNumId w:val="4"/>
  </w:num>
  <w:num w:numId="6" w16cid:durableId="1884442846">
    <w:abstractNumId w:val="1"/>
  </w:num>
  <w:num w:numId="7" w16cid:durableId="1732077822">
    <w:abstractNumId w:val="8"/>
  </w:num>
  <w:num w:numId="8" w16cid:durableId="1454860861">
    <w:abstractNumId w:val="6"/>
  </w:num>
  <w:num w:numId="9" w16cid:durableId="162862693">
    <w:abstractNumId w:val="2"/>
  </w:num>
  <w:num w:numId="10" w16cid:durableId="19322040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D80"/>
    <w:rsid w:val="00000349"/>
    <w:rsid w:val="0000183B"/>
    <w:rsid w:val="000022E7"/>
    <w:rsid w:val="00002BF0"/>
    <w:rsid w:val="00002C5D"/>
    <w:rsid w:val="0000373B"/>
    <w:rsid w:val="0000425C"/>
    <w:rsid w:val="00005684"/>
    <w:rsid w:val="00005D03"/>
    <w:rsid w:val="000060B0"/>
    <w:rsid w:val="000063BC"/>
    <w:rsid w:val="000107E6"/>
    <w:rsid w:val="00010C37"/>
    <w:rsid w:val="000121AE"/>
    <w:rsid w:val="00015312"/>
    <w:rsid w:val="000153E6"/>
    <w:rsid w:val="000157B9"/>
    <w:rsid w:val="000161E8"/>
    <w:rsid w:val="00016389"/>
    <w:rsid w:val="0001670C"/>
    <w:rsid w:val="00017EA9"/>
    <w:rsid w:val="000217B1"/>
    <w:rsid w:val="00021821"/>
    <w:rsid w:val="0002214E"/>
    <w:rsid w:val="000230FD"/>
    <w:rsid w:val="0002399D"/>
    <w:rsid w:val="00024A5C"/>
    <w:rsid w:val="00024F61"/>
    <w:rsid w:val="00025046"/>
    <w:rsid w:val="00025159"/>
    <w:rsid w:val="000254D9"/>
    <w:rsid w:val="00025F26"/>
    <w:rsid w:val="00026351"/>
    <w:rsid w:val="0002640C"/>
    <w:rsid w:val="0002664F"/>
    <w:rsid w:val="00027560"/>
    <w:rsid w:val="00027AA1"/>
    <w:rsid w:val="0003021B"/>
    <w:rsid w:val="00030C53"/>
    <w:rsid w:val="000311A3"/>
    <w:rsid w:val="0003223D"/>
    <w:rsid w:val="0003242A"/>
    <w:rsid w:val="00032FC9"/>
    <w:rsid w:val="000341DC"/>
    <w:rsid w:val="000347BD"/>
    <w:rsid w:val="000363C5"/>
    <w:rsid w:val="000375FE"/>
    <w:rsid w:val="00037FB1"/>
    <w:rsid w:val="00042DE8"/>
    <w:rsid w:val="000447C3"/>
    <w:rsid w:val="000456AF"/>
    <w:rsid w:val="00046BBE"/>
    <w:rsid w:val="00047DD6"/>
    <w:rsid w:val="00050482"/>
    <w:rsid w:val="0005097C"/>
    <w:rsid w:val="000511D5"/>
    <w:rsid w:val="00054BEA"/>
    <w:rsid w:val="00055914"/>
    <w:rsid w:val="00056163"/>
    <w:rsid w:val="00057BBD"/>
    <w:rsid w:val="0006044C"/>
    <w:rsid w:val="00060F02"/>
    <w:rsid w:val="0006140E"/>
    <w:rsid w:val="00061E50"/>
    <w:rsid w:val="00063294"/>
    <w:rsid w:val="0006450E"/>
    <w:rsid w:val="00065372"/>
    <w:rsid w:val="00065905"/>
    <w:rsid w:val="0006607F"/>
    <w:rsid w:val="00070C6B"/>
    <w:rsid w:val="00074113"/>
    <w:rsid w:val="00074AF9"/>
    <w:rsid w:val="000761B0"/>
    <w:rsid w:val="00076366"/>
    <w:rsid w:val="00077DD6"/>
    <w:rsid w:val="0008163D"/>
    <w:rsid w:val="00082595"/>
    <w:rsid w:val="000826B9"/>
    <w:rsid w:val="00084293"/>
    <w:rsid w:val="0008634E"/>
    <w:rsid w:val="0008673C"/>
    <w:rsid w:val="00086859"/>
    <w:rsid w:val="0009177C"/>
    <w:rsid w:val="0009219D"/>
    <w:rsid w:val="000926B7"/>
    <w:rsid w:val="00094047"/>
    <w:rsid w:val="0009451B"/>
    <w:rsid w:val="00094A7E"/>
    <w:rsid w:val="00094FC2"/>
    <w:rsid w:val="00095AFB"/>
    <w:rsid w:val="00096414"/>
    <w:rsid w:val="0009720E"/>
    <w:rsid w:val="00097561"/>
    <w:rsid w:val="000A1DFD"/>
    <w:rsid w:val="000A2508"/>
    <w:rsid w:val="000A2DC7"/>
    <w:rsid w:val="000A34B0"/>
    <w:rsid w:val="000A3CDF"/>
    <w:rsid w:val="000A4338"/>
    <w:rsid w:val="000A496D"/>
    <w:rsid w:val="000A5EFD"/>
    <w:rsid w:val="000A667C"/>
    <w:rsid w:val="000A71B3"/>
    <w:rsid w:val="000B139B"/>
    <w:rsid w:val="000B1646"/>
    <w:rsid w:val="000B173C"/>
    <w:rsid w:val="000B271D"/>
    <w:rsid w:val="000B2890"/>
    <w:rsid w:val="000B3214"/>
    <w:rsid w:val="000B372F"/>
    <w:rsid w:val="000B3785"/>
    <w:rsid w:val="000B5A7C"/>
    <w:rsid w:val="000B5EE4"/>
    <w:rsid w:val="000B690D"/>
    <w:rsid w:val="000B7763"/>
    <w:rsid w:val="000B7991"/>
    <w:rsid w:val="000C09B4"/>
    <w:rsid w:val="000C0BE8"/>
    <w:rsid w:val="000C0D98"/>
    <w:rsid w:val="000C1090"/>
    <w:rsid w:val="000C1851"/>
    <w:rsid w:val="000C1949"/>
    <w:rsid w:val="000C2599"/>
    <w:rsid w:val="000C27D9"/>
    <w:rsid w:val="000C2E1B"/>
    <w:rsid w:val="000C390E"/>
    <w:rsid w:val="000C3996"/>
    <w:rsid w:val="000C7285"/>
    <w:rsid w:val="000C78DB"/>
    <w:rsid w:val="000D004B"/>
    <w:rsid w:val="000D17A1"/>
    <w:rsid w:val="000D1E61"/>
    <w:rsid w:val="000D2102"/>
    <w:rsid w:val="000D2564"/>
    <w:rsid w:val="000D260D"/>
    <w:rsid w:val="000D3582"/>
    <w:rsid w:val="000D3DB0"/>
    <w:rsid w:val="000D562B"/>
    <w:rsid w:val="000D5F07"/>
    <w:rsid w:val="000D6E7E"/>
    <w:rsid w:val="000D7D08"/>
    <w:rsid w:val="000D7FEB"/>
    <w:rsid w:val="000E0467"/>
    <w:rsid w:val="000E1038"/>
    <w:rsid w:val="000E108D"/>
    <w:rsid w:val="000E2BA1"/>
    <w:rsid w:val="000E41E6"/>
    <w:rsid w:val="000E448E"/>
    <w:rsid w:val="000E5508"/>
    <w:rsid w:val="000E5D89"/>
    <w:rsid w:val="000E6BBB"/>
    <w:rsid w:val="000E7663"/>
    <w:rsid w:val="000E798D"/>
    <w:rsid w:val="000F0D7F"/>
    <w:rsid w:val="000F23C0"/>
    <w:rsid w:val="000F3805"/>
    <w:rsid w:val="000F52FF"/>
    <w:rsid w:val="000F669F"/>
    <w:rsid w:val="0010023B"/>
    <w:rsid w:val="00100A5D"/>
    <w:rsid w:val="001017CA"/>
    <w:rsid w:val="00101EE7"/>
    <w:rsid w:val="001028E1"/>
    <w:rsid w:val="00102F57"/>
    <w:rsid w:val="0010486F"/>
    <w:rsid w:val="00104957"/>
    <w:rsid w:val="00105BE8"/>
    <w:rsid w:val="001067A1"/>
    <w:rsid w:val="00110D87"/>
    <w:rsid w:val="00111B2B"/>
    <w:rsid w:val="00111E79"/>
    <w:rsid w:val="001130AC"/>
    <w:rsid w:val="00113D19"/>
    <w:rsid w:val="001147CA"/>
    <w:rsid w:val="00114BA3"/>
    <w:rsid w:val="00114E4F"/>
    <w:rsid w:val="001152D5"/>
    <w:rsid w:val="00115456"/>
    <w:rsid w:val="00115D2A"/>
    <w:rsid w:val="00115EAA"/>
    <w:rsid w:val="00117A98"/>
    <w:rsid w:val="00120975"/>
    <w:rsid w:val="0012144B"/>
    <w:rsid w:val="00122837"/>
    <w:rsid w:val="00122964"/>
    <w:rsid w:val="0012500E"/>
    <w:rsid w:val="001255BD"/>
    <w:rsid w:val="001279A9"/>
    <w:rsid w:val="00127B46"/>
    <w:rsid w:val="00130D0F"/>
    <w:rsid w:val="00130E71"/>
    <w:rsid w:val="00131A6A"/>
    <w:rsid w:val="001327D3"/>
    <w:rsid w:val="00132D3D"/>
    <w:rsid w:val="00133C81"/>
    <w:rsid w:val="0013422C"/>
    <w:rsid w:val="001343D4"/>
    <w:rsid w:val="00137816"/>
    <w:rsid w:val="001402B8"/>
    <w:rsid w:val="0014290A"/>
    <w:rsid w:val="00143410"/>
    <w:rsid w:val="00143A60"/>
    <w:rsid w:val="0014468E"/>
    <w:rsid w:val="00145A3E"/>
    <w:rsid w:val="00147462"/>
    <w:rsid w:val="00151B6F"/>
    <w:rsid w:val="00153049"/>
    <w:rsid w:val="001534FC"/>
    <w:rsid w:val="00153527"/>
    <w:rsid w:val="001539BB"/>
    <w:rsid w:val="00153B01"/>
    <w:rsid w:val="00153EBE"/>
    <w:rsid w:val="001547BE"/>
    <w:rsid w:val="001550EB"/>
    <w:rsid w:val="001556E2"/>
    <w:rsid w:val="001564B5"/>
    <w:rsid w:val="00156FB8"/>
    <w:rsid w:val="00160871"/>
    <w:rsid w:val="00160F82"/>
    <w:rsid w:val="001614BC"/>
    <w:rsid w:val="00162D40"/>
    <w:rsid w:val="00164EE7"/>
    <w:rsid w:val="00165502"/>
    <w:rsid w:val="001678DF"/>
    <w:rsid w:val="001701BC"/>
    <w:rsid w:val="00170E13"/>
    <w:rsid w:val="00171331"/>
    <w:rsid w:val="00172813"/>
    <w:rsid w:val="00173D8E"/>
    <w:rsid w:val="001779BA"/>
    <w:rsid w:val="00177ADA"/>
    <w:rsid w:val="001805DC"/>
    <w:rsid w:val="00180FDD"/>
    <w:rsid w:val="00181599"/>
    <w:rsid w:val="00181801"/>
    <w:rsid w:val="00181C7E"/>
    <w:rsid w:val="00181DF1"/>
    <w:rsid w:val="00182849"/>
    <w:rsid w:val="00182ECA"/>
    <w:rsid w:val="00183F68"/>
    <w:rsid w:val="001841F6"/>
    <w:rsid w:val="0018429F"/>
    <w:rsid w:val="00185248"/>
    <w:rsid w:val="00185E32"/>
    <w:rsid w:val="00185FDC"/>
    <w:rsid w:val="00187172"/>
    <w:rsid w:val="00187324"/>
    <w:rsid w:val="001917A4"/>
    <w:rsid w:val="00192082"/>
    <w:rsid w:val="0019265A"/>
    <w:rsid w:val="00192865"/>
    <w:rsid w:val="001928A5"/>
    <w:rsid w:val="00195C36"/>
    <w:rsid w:val="00197FC5"/>
    <w:rsid w:val="001A0D4E"/>
    <w:rsid w:val="001A2346"/>
    <w:rsid w:val="001A3864"/>
    <w:rsid w:val="001A45E2"/>
    <w:rsid w:val="001A5182"/>
    <w:rsid w:val="001A60CD"/>
    <w:rsid w:val="001A6439"/>
    <w:rsid w:val="001A68E5"/>
    <w:rsid w:val="001A790E"/>
    <w:rsid w:val="001A7A11"/>
    <w:rsid w:val="001B0CC7"/>
    <w:rsid w:val="001B0E86"/>
    <w:rsid w:val="001B307F"/>
    <w:rsid w:val="001B463D"/>
    <w:rsid w:val="001B4CB3"/>
    <w:rsid w:val="001B66C0"/>
    <w:rsid w:val="001B7C2A"/>
    <w:rsid w:val="001C0018"/>
    <w:rsid w:val="001C1FAE"/>
    <w:rsid w:val="001C3A6F"/>
    <w:rsid w:val="001C5333"/>
    <w:rsid w:val="001C651E"/>
    <w:rsid w:val="001C672A"/>
    <w:rsid w:val="001C6D4A"/>
    <w:rsid w:val="001D005E"/>
    <w:rsid w:val="001D0AE3"/>
    <w:rsid w:val="001D25E7"/>
    <w:rsid w:val="001D27F5"/>
    <w:rsid w:val="001D32AB"/>
    <w:rsid w:val="001D3336"/>
    <w:rsid w:val="001D466E"/>
    <w:rsid w:val="001D4E5F"/>
    <w:rsid w:val="001D570C"/>
    <w:rsid w:val="001D6489"/>
    <w:rsid w:val="001D6D80"/>
    <w:rsid w:val="001D7FEA"/>
    <w:rsid w:val="001E0863"/>
    <w:rsid w:val="001E08C9"/>
    <w:rsid w:val="001E0EAC"/>
    <w:rsid w:val="001E1EBC"/>
    <w:rsid w:val="001E24B7"/>
    <w:rsid w:val="001E2A72"/>
    <w:rsid w:val="001E32A6"/>
    <w:rsid w:val="001E33C9"/>
    <w:rsid w:val="001E3C11"/>
    <w:rsid w:val="001E3CAD"/>
    <w:rsid w:val="001E414A"/>
    <w:rsid w:val="001E4479"/>
    <w:rsid w:val="001E75D0"/>
    <w:rsid w:val="001E783B"/>
    <w:rsid w:val="001F002F"/>
    <w:rsid w:val="001F0F00"/>
    <w:rsid w:val="001F1942"/>
    <w:rsid w:val="001F19B3"/>
    <w:rsid w:val="001F2ED4"/>
    <w:rsid w:val="001F3610"/>
    <w:rsid w:val="001F4687"/>
    <w:rsid w:val="001F4BA0"/>
    <w:rsid w:val="001F5507"/>
    <w:rsid w:val="001F595E"/>
    <w:rsid w:val="001F5BE8"/>
    <w:rsid w:val="001F5DE3"/>
    <w:rsid w:val="001F5EE1"/>
    <w:rsid w:val="001F753D"/>
    <w:rsid w:val="001F783B"/>
    <w:rsid w:val="00200750"/>
    <w:rsid w:val="00200A40"/>
    <w:rsid w:val="00201FE8"/>
    <w:rsid w:val="00202B3B"/>
    <w:rsid w:val="0020358B"/>
    <w:rsid w:val="00203F16"/>
    <w:rsid w:val="00204E4F"/>
    <w:rsid w:val="00206AE7"/>
    <w:rsid w:val="00207326"/>
    <w:rsid w:val="0020739C"/>
    <w:rsid w:val="00210EC4"/>
    <w:rsid w:val="002116EF"/>
    <w:rsid w:val="002140A3"/>
    <w:rsid w:val="00214CAF"/>
    <w:rsid w:val="0021504D"/>
    <w:rsid w:val="002151A1"/>
    <w:rsid w:val="00215A92"/>
    <w:rsid w:val="00215C11"/>
    <w:rsid w:val="002169D4"/>
    <w:rsid w:val="0021788F"/>
    <w:rsid w:val="0022144B"/>
    <w:rsid w:val="002221AB"/>
    <w:rsid w:val="002225EC"/>
    <w:rsid w:val="00222706"/>
    <w:rsid w:val="00222976"/>
    <w:rsid w:val="00222EBC"/>
    <w:rsid w:val="00223E86"/>
    <w:rsid w:val="00225E45"/>
    <w:rsid w:val="00226C8C"/>
    <w:rsid w:val="00227052"/>
    <w:rsid w:val="00227810"/>
    <w:rsid w:val="00230D44"/>
    <w:rsid w:val="00231D50"/>
    <w:rsid w:val="00232ECF"/>
    <w:rsid w:val="002339A0"/>
    <w:rsid w:val="00234186"/>
    <w:rsid w:val="002348F2"/>
    <w:rsid w:val="002355FD"/>
    <w:rsid w:val="00235F90"/>
    <w:rsid w:val="0023785A"/>
    <w:rsid w:val="002416BE"/>
    <w:rsid w:val="00241990"/>
    <w:rsid w:val="002423D8"/>
    <w:rsid w:val="00242771"/>
    <w:rsid w:val="002429D5"/>
    <w:rsid w:val="002432D8"/>
    <w:rsid w:val="002435FB"/>
    <w:rsid w:val="00243783"/>
    <w:rsid w:val="00243A66"/>
    <w:rsid w:val="00244229"/>
    <w:rsid w:val="0024484A"/>
    <w:rsid w:val="00244F44"/>
    <w:rsid w:val="002458C2"/>
    <w:rsid w:val="00245FE1"/>
    <w:rsid w:val="0024623C"/>
    <w:rsid w:val="00246312"/>
    <w:rsid w:val="00246C25"/>
    <w:rsid w:val="00252348"/>
    <w:rsid w:val="0025250F"/>
    <w:rsid w:val="00253024"/>
    <w:rsid w:val="00253985"/>
    <w:rsid w:val="002542A2"/>
    <w:rsid w:val="00255829"/>
    <w:rsid w:val="00255F05"/>
    <w:rsid w:val="00256A15"/>
    <w:rsid w:val="00256CFA"/>
    <w:rsid w:val="00261E6B"/>
    <w:rsid w:val="0026206F"/>
    <w:rsid w:val="0026250B"/>
    <w:rsid w:val="00262A42"/>
    <w:rsid w:val="00263256"/>
    <w:rsid w:val="00263CF2"/>
    <w:rsid w:val="00263FCE"/>
    <w:rsid w:val="00264F42"/>
    <w:rsid w:val="002657CB"/>
    <w:rsid w:val="00265AEB"/>
    <w:rsid w:val="00265C3C"/>
    <w:rsid w:val="0026619C"/>
    <w:rsid w:val="002668DD"/>
    <w:rsid w:val="00267259"/>
    <w:rsid w:val="00267AA5"/>
    <w:rsid w:val="00267BCE"/>
    <w:rsid w:val="00270683"/>
    <w:rsid w:val="00271BA9"/>
    <w:rsid w:val="00271C67"/>
    <w:rsid w:val="00272103"/>
    <w:rsid w:val="00272F6E"/>
    <w:rsid w:val="00274C7E"/>
    <w:rsid w:val="002762A7"/>
    <w:rsid w:val="00277946"/>
    <w:rsid w:val="00277D3F"/>
    <w:rsid w:val="002802FB"/>
    <w:rsid w:val="00280DAD"/>
    <w:rsid w:val="0028280A"/>
    <w:rsid w:val="00282DE5"/>
    <w:rsid w:val="00283E2F"/>
    <w:rsid w:val="00283F6D"/>
    <w:rsid w:val="00283F97"/>
    <w:rsid w:val="00285CC9"/>
    <w:rsid w:val="0028716E"/>
    <w:rsid w:val="00287691"/>
    <w:rsid w:val="00287A6F"/>
    <w:rsid w:val="00287B21"/>
    <w:rsid w:val="00287F0B"/>
    <w:rsid w:val="002912A8"/>
    <w:rsid w:val="00291637"/>
    <w:rsid w:val="00293FD9"/>
    <w:rsid w:val="0029426A"/>
    <w:rsid w:val="002952AC"/>
    <w:rsid w:val="00295408"/>
    <w:rsid w:val="00297030"/>
    <w:rsid w:val="00297227"/>
    <w:rsid w:val="00297AD2"/>
    <w:rsid w:val="002A052A"/>
    <w:rsid w:val="002A0DB3"/>
    <w:rsid w:val="002A2D95"/>
    <w:rsid w:val="002A43CC"/>
    <w:rsid w:val="002A4D22"/>
    <w:rsid w:val="002A4E8B"/>
    <w:rsid w:val="002A55DD"/>
    <w:rsid w:val="002A5D2B"/>
    <w:rsid w:val="002A5DE3"/>
    <w:rsid w:val="002B037C"/>
    <w:rsid w:val="002B1C3B"/>
    <w:rsid w:val="002B1D05"/>
    <w:rsid w:val="002B3D8F"/>
    <w:rsid w:val="002B4193"/>
    <w:rsid w:val="002B48E9"/>
    <w:rsid w:val="002B547F"/>
    <w:rsid w:val="002B5AF4"/>
    <w:rsid w:val="002C0F44"/>
    <w:rsid w:val="002C1D40"/>
    <w:rsid w:val="002C25D8"/>
    <w:rsid w:val="002C2BFF"/>
    <w:rsid w:val="002C2F6D"/>
    <w:rsid w:val="002C31DF"/>
    <w:rsid w:val="002C40A8"/>
    <w:rsid w:val="002C4B42"/>
    <w:rsid w:val="002C6420"/>
    <w:rsid w:val="002C6DA9"/>
    <w:rsid w:val="002C733C"/>
    <w:rsid w:val="002C7BA6"/>
    <w:rsid w:val="002D1A39"/>
    <w:rsid w:val="002D1C95"/>
    <w:rsid w:val="002D3115"/>
    <w:rsid w:val="002D5865"/>
    <w:rsid w:val="002D622F"/>
    <w:rsid w:val="002D644A"/>
    <w:rsid w:val="002D67D8"/>
    <w:rsid w:val="002D6921"/>
    <w:rsid w:val="002D722F"/>
    <w:rsid w:val="002E0B15"/>
    <w:rsid w:val="002E1E0F"/>
    <w:rsid w:val="002E29BE"/>
    <w:rsid w:val="002E46A0"/>
    <w:rsid w:val="002E4EB6"/>
    <w:rsid w:val="002E72C9"/>
    <w:rsid w:val="002F198C"/>
    <w:rsid w:val="002F254A"/>
    <w:rsid w:val="002F2A34"/>
    <w:rsid w:val="002F2B1A"/>
    <w:rsid w:val="002F2B4C"/>
    <w:rsid w:val="002F35C1"/>
    <w:rsid w:val="002F4376"/>
    <w:rsid w:val="002F4B31"/>
    <w:rsid w:val="002F4FD0"/>
    <w:rsid w:val="002F555E"/>
    <w:rsid w:val="002F55D7"/>
    <w:rsid w:val="002F594C"/>
    <w:rsid w:val="002F714F"/>
    <w:rsid w:val="00301449"/>
    <w:rsid w:val="00301A9D"/>
    <w:rsid w:val="00301E1C"/>
    <w:rsid w:val="00302671"/>
    <w:rsid w:val="00302BF4"/>
    <w:rsid w:val="00302C27"/>
    <w:rsid w:val="003047E4"/>
    <w:rsid w:val="00304863"/>
    <w:rsid w:val="00305CED"/>
    <w:rsid w:val="00305E8A"/>
    <w:rsid w:val="00305FB9"/>
    <w:rsid w:val="00306B28"/>
    <w:rsid w:val="00310D5F"/>
    <w:rsid w:val="00311E91"/>
    <w:rsid w:val="003151CA"/>
    <w:rsid w:val="00315503"/>
    <w:rsid w:val="00315AF5"/>
    <w:rsid w:val="00315E52"/>
    <w:rsid w:val="0031603B"/>
    <w:rsid w:val="003167FB"/>
    <w:rsid w:val="00317002"/>
    <w:rsid w:val="00317A01"/>
    <w:rsid w:val="00317E1D"/>
    <w:rsid w:val="00317ECE"/>
    <w:rsid w:val="003200C7"/>
    <w:rsid w:val="003207EF"/>
    <w:rsid w:val="00320899"/>
    <w:rsid w:val="0032186E"/>
    <w:rsid w:val="00322AD8"/>
    <w:rsid w:val="00322E9B"/>
    <w:rsid w:val="00324740"/>
    <w:rsid w:val="00324E8E"/>
    <w:rsid w:val="00324F8E"/>
    <w:rsid w:val="00325219"/>
    <w:rsid w:val="00325C42"/>
    <w:rsid w:val="00325C77"/>
    <w:rsid w:val="00326085"/>
    <w:rsid w:val="00326A9D"/>
    <w:rsid w:val="0032700B"/>
    <w:rsid w:val="0032708A"/>
    <w:rsid w:val="00327940"/>
    <w:rsid w:val="00327D01"/>
    <w:rsid w:val="00330A83"/>
    <w:rsid w:val="00331344"/>
    <w:rsid w:val="003315A7"/>
    <w:rsid w:val="003324F5"/>
    <w:rsid w:val="00332730"/>
    <w:rsid w:val="003333F4"/>
    <w:rsid w:val="003347CE"/>
    <w:rsid w:val="00334988"/>
    <w:rsid w:val="00334EAD"/>
    <w:rsid w:val="00335F95"/>
    <w:rsid w:val="003363A8"/>
    <w:rsid w:val="003366EA"/>
    <w:rsid w:val="00336DF0"/>
    <w:rsid w:val="003401B5"/>
    <w:rsid w:val="003401DD"/>
    <w:rsid w:val="003409E5"/>
    <w:rsid w:val="0034126F"/>
    <w:rsid w:val="00341BCB"/>
    <w:rsid w:val="003439EA"/>
    <w:rsid w:val="00344AF7"/>
    <w:rsid w:val="00345D73"/>
    <w:rsid w:val="00346833"/>
    <w:rsid w:val="00346DFB"/>
    <w:rsid w:val="0035071D"/>
    <w:rsid w:val="00350CEB"/>
    <w:rsid w:val="003510BA"/>
    <w:rsid w:val="00351971"/>
    <w:rsid w:val="0035286B"/>
    <w:rsid w:val="00352BF1"/>
    <w:rsid w:val="003531F6"/>
    <w:rsid w:val="003537B4"/>
    <w:rsid w:val="00353D69"/>
    <w:rsid w:val="00354EFA"/>
    <w:rsid w:val="00355543"/>
    <w:rsid w:val="003560CA"/>
    <w:rsid w:val="00356167"/>
    <w:rsid w:val="003562A2"/>
    <w:rsid w:val="00356433"/>
    <w:rsid w:val="00356B65"/>
    <w:rsid w:val="003604C9"/>
    <w:rsid w:val="0036089E"/>
    <w:rsid w:val="00361F97"/>
    <w:rsid w:val="00362734"/>
    <w:rsid w:val="00364737"/>
    <w:rsid w:val="003658BB"/>
    <w:rsid w:val="003677D6"/>
    <w:rsid w:val="003704C0"/>
    <w:rsid w:val="003707D0"/>
    <w:rsid w:val="00372BA5"/>
    <w:rsid w:val="00373F17"/>
    <w:rsid w:val="00374D6B"/>
    <w:rsid w:val="00375D48"/>
    <w:rsid w:val="00376621"/>
    <w:rsid w:val="00376F2D"/>
    <w:rsid w:val="00377771"/>
    <w:rsid w:val="00377ADD"/>
    <w:rsid w:val="00380689"/>
    <w:rsid w:val="00382FA4"/>
    <w:rsid w:val="00385ED8"/>
    <w:rsid w:val="00386005"/>
    <w:rsid w:val="00386679"/>
    <w:rsid w:val="00386F8A"/>
    <w:rsid w:val="00390094"/>
    <w:rsid w:val="00391AD5"/>
    <w:rsid w:val="00392CD5"/>
    <w:rsid w:val="00394274"/>
    <w:rsid w:val="00397ABB"/>
    <w:rsid w:val="003A02EB"/>
    <w:rsid w:val="003A13C3"/>
    <w:rsid w:val="003A3263"/>
    <w:rsid w:val="003A34FA"/>
    <w:rsid w:val="003A387F"/>
    <w:rsid w:val="003A38DF"/>
    <w:rsid w:val="003A3A00"/>
    <w:rsid w:val="003A43E9"/>
    <w:rsid w:val="003A500C"/>
    <w:rsid w:val="003A5232"/>
    <w:rsid w:val="003A5C2E"/>
    <w:rsid w:val="003A5F7F"/>
    <w:rsid w:val="003A6326"/>
    <w:rsid w:val="003A6901"/>
    <w:rsid w:val="003B048B"/>
    <w:rsid w:val="003B0FE9"/>
    <w:rsid w:val="003B279F"/>
    <w:rsid w:val="003B2A61"/>
    <w:rsid w:val="003B321B"/>
    <w:rsid w:val="003B42E0"/>
    <w:rsid w:val="003B45BF"/>
    <w:rsid w:val="003B5AE7"/>
    <w:rsid w:val="003B6819"/>
    <w:rsid w:val="003B78CB"/>
    <w:rsid w:val="003B7CCC"/>
    <w:rsid w:val="003C1246"/>
    <w:rsid w:val="003C164C"/>
    <w:rsid w:val="003C193C"/>
    <w:rsid w:val="003C2658"/>
    <w:rsid w:val="003C2D9F"/>
    <w:rsid w:val="003C7C32"/>
    <w:rsid w:val="003C7FC6"/>
    <w:rsid w:val="003D2326"/>
    <w:rsid w:val="003D26DC"/>
    <w:rsid w:val="003D27EC"/>
    <w:rsid w:val="003D65D6"/>
    <w:rsid w:val="003D6ADE"/>
    <w:rsid w:val="003E003F"/>
    <w:rsid w:val="003E01F6"/>
    <w:rsid w:val="003E2AA7"/>
    <w:rsid w:val="003E5009"/>
    <w:rsid w:val="003E5757"/>
    <w:rsid w:val="003E59AE"/>
    <w:rsid w:val="003E5F18"/>
    <w:rsid w:val="003E65B1"/>
    <w:rsid w:val="003E6DED"/>
    <w:rsid w:val="003E711A"/>
    <w:rsid w:val="003E78BB"/>
    <w:rsid w:val="003F0161"/>
    <w:rsid w:val="003F0E00"/>
    <w:rsid w:val="003F557E"/>
    <w:rsid w:val="003F59CC"/>
    <w:rsid w:val="003F635D"/>
    <w:rsid w:val="003F63A4"/>
    <w:rsid w:val="004001A6"/>
    <w:rsid w:val="00402839"/>
    <w:rsid w:val="00402C88"/>
    <w:rsid w:val="004030C7"/>
    <w:rsid w:val="004035F9"/>
    <w:rsid w:val="00404040"/>
    <w:rsid w:val="004047A2"/>
    <w:rsid w:val="004048B4"/>
    <w:rsid w:val="004055CD"/>
    <w:rsid w:val="00405989"/>
    <w:rsid w:val="00406F85"/>
    <w:rsid w:val="00407569"/>
    <w:rsid w:val="004076C4"/>
    <w:rsid w:val="004103CE"/>
    <w:rsid w:val="004104AC"/>
    <w:rsid w:val="00410844"/>
    <w:rsid w:val="00411C0E"/>
    <w:rsid w:val="00413642"/>
    <w:rsid w:val="0041487E"/>
    <w:rsid w:val="00415368"/>
    <w:rsid w:val="0041622E"/>
    <w:rsid w:val="00416DFB"/>
    <w:rsid w:val="00416EEA"/>
    <w:rsid w:val="004178FF"/>
    <w:rsid w:val="00420275"/>
    <w:rsid w:val="004208F9"/>
    <w:rsid w:val="00421592"/>
    <w:rsid w:val="00422BA7"/>
    <w:rsid w:val="00422E65"/>
    <w:rsid w:val="004251FF"/>
    <w:rsid w:val="004257E8"/>
    <w:rsid w:val="00426073"/>
    <w:rsid w:val="00426403"/>
    <w:rsid w:val="0042707A"/>
    <w:rsid w:val="00427B58"/>
    <w:rsid w:val="004301AF"/>
    <w:rsid w:val="00430EAA"/>
    <w:rsid w:val="004314B2"/>
    <w:rsid w:val="004318AF"/>
    <w:rsid w:val="00432956"/>
    <w:rsid w:val="00432BFD"/>
    <w:rsid w:val="00433129"/>
    <w:rsid w:val="0043379B"/>
    <w:rsid w:val="00433804"/>
    <w:rsid w:val="00433F16"/>
    <w:rsid w:val="00434401"/>
    <w:rsid w:val="0044015C"/>
    <w:rsid w:val="004413CD"/>
    <w:rsid w:val="004417E9"/>
    <w:rsid w:val="00444D22"/>
    <w:rsid w:val="004458D1"/>
    <w:rsid w:val="00445D84"/>
    <w:rsid w:val="00445E3C"/>
    <w:rsid w:val="00446295"/>
    <w:rsid w:val="00446F14"/>
    <w:rsid w:val="0045021F"/>
    <w:rsid w:val="0045269F"/>
    <w:rsid w:val="00452E81"/>
    <w:rsid w:val="00453AFB"/>
    <w:rsid w:val="00453DE9"/>
    <w:rsid w:val="00454CC8"/>
    <w:rsid w:val="00454DB4"/>
    <w:rsid w:val="00456141"/>
    <w:rsid w:val="00456350"/>
    <w:rsid w:val="004569A5"/>
    <w:rsid w:val="004575D4"/>
    <w:rsid w:val="004575F1"/>
    <w:rsid w:val="0045787E"/>
    <w:rsid w:val="00457D1F"/>
    <w:rsid w:val="00460175"/>
    <w:rsid w:val="00460CCD"/>
    <w:rsid w:val="0046137D"/>
    <w:rsid w:val="004613BB"/>
    <w:rsid w:val="00462DB0"/>
    <w:rsid w:val="00463E71"/>
    <w:rsid w:val="00464C0B"/>
    <w:rsid w:val="004650B9"/>
    <w:rsid w:val="004651AF"/>
    <w:rsid w:val="00466647"/>
    <w:rsid w:val="00466812"/>
    <w:rsid w:val="00466951"/>
    <w:rsid w:val="00466E3D"/>
    <w:rsid w:val="00466FDD"/>
    <w:rsid w:val="004700FB"/>
    <w:rsid w:val="0047039B"/>
    <w:rsid w:val="00470AF8"/>
    <w:rsid w:val="00470F7A"/>
    <w:rsid w:val="004715C3"/>
    <w:rsid w:val="0047314E"/>
    <w:rsid w:val="0047377F"/>
    <w:rsid w:val="00475045"/>
    <w:rsid w:val="004754B2"/>
    <w:rsid w:val="0048003E"/>
    <w:rsid w:val="004809FA"/>
    <w:rsid w:val="00481909"/>
    <w:rsid w:val="00481B9C"/>
    <w:rsid w:val="00481BE2"/>
    <w:rsid w:val="00481CDC"/>
    <w:rsid w:val="00481E29"/>
    <w:rsid w:val="004820DE"/>
    <w:rsid w:val="004820E3"/>
    <w:rsid w:val="00483242"/>
    <w:rsid w:val="00484497"/>
    <w:rsid w:val="00484F6A"/>
    <w:rsid w:val="00485735"/>
    <w:rsid w:val="004861F6"/>
    <w:rsid w:val="00487580"/>
    <w:rsid w:val="004877D0"/>
    <w:rsid w:val="004901D4"/>
    <w:rsid w:val="00490516"/>
    <w:rsid w:val="004909D3"/>
    <w:rsid w:val="00490CE1"/>
    <w:rsid w:val="00490ED5"/>
    <w:rsid w:val="00491BE0"/>
    <w:rsid w:val="00491F57"/>
    <w:rsid w:val="00492CAD"/>
    <w:rsid w:val="00492F7C"/>
    <w:rsid w:val="004933AA"/>
    <w:rsid w:val="004936E5"/>
    <w:rsid w:val="00494B02"/>
    <w:rsid w:val="0049552F"/>
    <w:rsid w:val="00496814"/>
    <w:rsid w:val="00496A53"/>
    <w:rsid w:val="00497471"/>
    <w:rsid w:val="004A00E5"/>
    <w:rsid w:val="004A0279"/>
    <w:rsid w:val="004A0595"/>
    <w:rsid w:val="004A06A8"/>
    <w:rsid w:val="004A0F22"/>
    <w:rsid w:val="004A172C"/>
    <w:rsid w:val="004A1CE0"/>
    <w:rsid w:val="004A2142"/>
    <w:rsid w:val="004A22DE"/>
    <w:rsid w:val="004A25B0"/>
    <w:rsid w:val="004A2B9F"/>
    <w:rsid w:val="004A3167"/>
    <w:rsid w:val="004A32AF"/>
    <w:rsid w:val="004A3B3B"/>
    <w:rsid w:val="004A5328"/>
    <w:rsid w:val="004A53B4"/>
    <w:rsid w:val="004A53DB"/>
    <w:rsid w:val="004A77A6"/>
    <w:rsid w:val="004A7C0E"/>
    <w:rsid w:val="004A7EE0"/>
    <w:rsid w:val="004B14E7"/>
    <w:rsid w:val="004B2CDD"/>
    <w:rsid w:val="004B2F4A"/>
    <w:rsid w:val="004B30AE"/>
    <w:rsid w:val="004B3484"/>
    <w:rsid w:val="004B3770"/>
    <w:rsid w:val="004B3CAF"/>
    <w:rsid w:val="004B5003"/>
    <w:rsid w:val="004B6024"/>
    <w:rsid w:val="004B6EA9"/>
    <w:rsid w:val="004B7283"/>
    <w:rsid w:val="004B7C77"/>
    <w:rsid w:val="004C0E50"/>
    <w:rsid w:val="004C2D06"/>
    <w:rsid w:val="004C3C35"/>
    <w:rsid w:val="004C3F34"/>
    <w:rsid w:val="004C4B1C"/>
    <w:rsid w:val="004C6063"/>
    <w:rsid w:val="004C6831"/>
    <w:rsid w:val="004C6943"/>
    <w:rsid w:val="004D03F8"/>
    <w:rsid w:val="004D0AE7"/>
    <w:rsid w:val="004D1CA8"/>
    <w:rsid w:val="004D2A28"/>
    <w:rsid w:val="004D3460"/>
    <w:rsid w:val="004D3921"/>
    <w:rsid w:val="004D52E7"/>
    <w:rsid w:val="004D6F15"/>
    <w:rsid w:val="004E056F"/>
    <w:rsid w:val="004E352A"/>
    <w:rsid w:val="004E3FBF"/>
    <w:rsid w:val="004E47C9"/>
    <w:rsid w:val="004E662E"/>
    <w:rsid w:val="004E77DB"/>
    <w:rsid w:val="004F08C8"/>
    <w:rsid w:val="004F1C7C"/>
    <w:rsid w:val="004F26BA"/>
    <w:rsid w:val="004F2FFB"/>
    <w:rsid w:val="004F4205"/>
    <w:rsid w:val="004F58DE"/>
    <w:rsid w:val="004F5908"/>
    <w:rsid w:val="004F6C30"/>
    <w:rsid w:val="004F6C5C"/>
    <w:rsid w:val="004F6FE9"/>
    <w:rsid w:val="004F783C"/>
    <w:rsid w:val="004F7898"/>
    <w:rsid w:val="00500010"/>
    <w:rsid w:val="005013C8"/>
    <w:rsid w:val="00501733"/>
    <w:rsid w:val="00501778"/>
    <w:rsid w:val="005023BD"/>
    <w:rsid w:val="005024F4"/>
    <w:rsid w:val="005027F6"/>
    <w:rsid w:val="00502F0E"/>
    <w:rsid w:val="00503006"/>
    <w:rsid w:val="005030B1"/>
    <w:rsid w:val="005034A3"/>
    <w:rsid w:val="00503541"/>
    <w:rsid w:val="005047AC"/>
    <w:rsid w:val="005051D9"/>
    <w:rsid w:val="00505D82"/>
    <w:rsid w:val="0050603F"/>
    <w:rsid w:val="00507816"/>
    <w:rsid w:val="005078AA"/>
    <w:rsid w:val="00507E44"/>
    <w:rsid w:val="005125E1"/>
    <w:rsid w:val="005125E3"/>
    <w:rsid w:val="00512B76"/>
    <w:rsid w:val="0051433A"/>
    <w:rsid w:val="00514DF4"/>
    <w:rsid w:val="0051784D"/>
    <w:rsid w:val="005211F7"/>
    <w:rsid w:val="0052134D"/>
    <w:rsid w:val="00521BB7"/>
    <w:rsid w:val="0052227B"/>
    <w:rsid w:val="00522F7B"/>
    <w:rsid w:val="005239FB"/>
    <w:rsid w:val="00523A17"/>
    <w:rsid w:val="00523D06"/>
    <w:rsid w:val="00524142"/>
    <w:rsid w:val="00524485"/>
    <w:rsid w:val="0052454A"/>
    <w:rsid w:val="00524BC9"/>
    <w:rsid w:val="00524C7D"/>
    <w:rsid w:val="00525480"/>
    <w:rsid w:val="00525EA7"/>
    <w:rsid w:val="005263C5"/>
    <w:rsid w:val="00530A02"/>
    <w:rsid w:val="00532315"/>
    <w:rsid w:val="005325A4"/>
    <w:rsid w:val="005328B8"/>
    <w:rsid w:val="00533F8C"/>
    <w:rsid w:val="005344F9"/>
    <w:rsid w:val="005352EA"/>
    <w:rsid w:val="0053605A"/>
    <w:rsid w:val="00536CCD"/>
    <w:rsid w:val="00542217"/>
    <w:rsid w:val="00543190"/>
    <w:rsid w:val="0054370E"/>
    <w:rsid w:val="00543B98"/>
    <w:rsid w:val="0054526B"/>
    <w:rsid w:val="00551D0C"/>
    <w:rsid w:val="0055272D"/>
    <w:rsid w:val="00552EFD"/>
    <w:rsid w:val="005541D3"/>
    <w:rsid w:val="005546A9"/>
    <w:rsid w:val="00555350"/>
    <w:rsid w:val="00555BF2"/>
    <w:rsid w:val="00556964"/>
    <w:rsid w:val="005569BA"/>
    <w:rsid w:val="00557E42"/>
    <w:rsid w:val="00560C36"/>
    <w:rsid w:val="00560C98"/>
    <w:rsid w:val="0056120F"/>
    <w:rsid w:val="00561736"/>
    <w:rsid w:val="00561B3D"/>
    <w:rsid w:val="0056309B"/>
    <w:rsid w:val="00563510"/>
    <w:rsid w:val="00567D3A"/>
    <w:rsid w:val="00567DDC"/>
    <w:rsid w:val="00570D74"/>
    <w:rsid w:val="00571845"/>
    <w:rsid w:val="00571A1F"/>
    <w:rsid w:val="00573303"/>
    <w:rsid w:val="00573827"/>
    <w:rsid w:val="005738A0"/>
    <w:rsid w:val="00574652"/>
    <w:rsid w:val="005749D8"/>
    <w:rsid w:val="005750A7"/>
    <w:rsid w:val="0057671F"/>
    <w:rsid w:val="005802C8"/>
    <w:rsid w:val="005804F8"/>
    <w:rsid w:val="005817A1"/>
    <w:rsid w:val="00581A0C"/>
    <w:rsid w:val="00582273"/>
    <w:rsid w:val="00582BD9"/>
    <w:rsid w:val="00583ABE"/>
    <w:rsid w:val="00583BE0"/>
    <w:rsid w:val="00583D40"/>
    <w:rsid w:val="005843CB"/>
    <w:rsid w:val="00584417"/>
    <w:rsid w:val="005845D8"/>
    <w:rsid w:val="005847B9"/>
    <w:rsid w:val="00585132"/>
    <w:rsid w:val="00585577"/>
    <w:rsid w:val="00590629"/>
    <w:rsid w:val="0059141D"/>
    <w:rsid w:val="0059297B"/>
    <w:rsid w:val="00594255"/>
    <w:rsid w:val="00594430"/>
    <w:rsid w:val="00595990"/>
    <w:rsid w:val="005959D3"/>
    <w:rsid w:val="00595C09"/>
    <w:rsid w:val="00595DD1"/>
    <w:rsid w:val="0059644B"/>
    <w:rsid w:val="00597130"/>
    <w:rsid w:val="005A0A3B"/>
    <w:rsid w:val="005A2A4D"/>
    <w:rsid w:val="005A655E"/>
    <w:rsid w:val="005A6D1C"/>
    <w:rsid w:val="005A78AD"/>
    <w:rsid w:val="005A7B95"/>
    <w:rsid w:val="005B0E57"/>
    <w:rsid w:val="005B142E"/>
    <w:rsid w:val="005B1623"/>
    <w:rsid w:val="005B17A7"/>
    <w:rsid w:val="005B2297"/>
    <w:rsid w:val="005B2BCD"/>
    <w:rsid w:val="005B32CC"/>
    <w:rsid w:val="005B33D6"/>
    <w:rsid w:val="005B3782"/>
    <w:rsid w:val="005B5862"/>
    <w:rsid w:val="005B7A2D"/>
    <w:rsid w:val="005B7A5B"/>
    <w:rsid w:val="005C08A3"/>
    <w:rsid w:val="005C0DEE"/>
    <w:rsid w:val="005C1351"/>
    <w:rsid w:val="005C159F"/>
    <w:rsid w:val="005C6347"/>
    <w:rsid w:val="005C651C"/>
    <w:rsid w:val="005C67EA"/>
    <w:rsid w:val="005C6B5A"/>
    <w:rsid w:val="005C7704"/>
    <w:rsid w:val="005D2267"/>
    <w:rsid w:val="005D329F"/>
    <w:rsid w:val="005D64B0"/>
    <w:rsid w:val="005E0B3C"/>
    <w:rsid w:val="005E1D4C"/>
    <w:rsid w:val="005E2578"/>
    <w:rsid w:val="005E36B6"/>
    <w:rsid w:val="005E516A"/>
    <w:rsid w:val="005E5197"/>
    <w:rsid w:val="005E540C"/>
    <w:rsid w:val="005E5863"/>
    <w:rsid w:val="005E6200"/>
    <w:rsid w:val="005E65B0"/>
    <w:rsid w:val="005E681B"/>
    <w:rsid w:val="005E6FA8"/>
    <w:rsid w:val="005E75E8"/>
    <w:rsid w:val="005F0639"/>
    <w:rsid w:val="005F06FF"/>
    <w:rsid w:val="005F1FA7"/>
    <w:rsid w:val="005F30A6"/>
    <w:rsid w:val="005F483D"/>
    <w:rsid w:val="005F5510"/>
    <w:rsid w:val="005F5CA5"/>
    <w:rsid w:val="005F5CF7"/>
    <w:rsid w:val="005F7438"/>
    <w:rsid w:val="005F74F0"/>
    <w:rsid w:val="005F78AA"/>
    <w:rsid w:val="005F7E73"/>
    <w:rsid w:val="0060024E"/>
    <w:rsid w:val="0060088C"/>
    <w:rsid w:val="00600AC8"/>
    <w:rsid w:val="00601C8F"/>
    <w:rsid w:val="006020FF"/>
    <w:rsid w:val="00602C14"/>
    <w:rsid w:val="006034E6"/>
    <w:rsid w:val="00603D2B"/>
    <w:rsid w:val="00604007"/>
    <w:rsid w:val="00604302"/>
    <w:rsid w:val="00605E51"/>
    <w:rsid w:val="00605FF7"/>
    <w:rsid w:val="00607FFB"/>
    <w:rsid w:val="006101C6"/>
    <w:rsid w:val="00611102"/>
    <w:rsid w:val="00611480"/>
    <w:rsid w:val="006115EC"/>
    <w:rsid w:val="00612CF4"/>
    <w:rsid w:val="00612EE6"/>
    <w:rsid w:val="00614191"/>
    <w:rsid w:val="0061468C"/>
    <w:rsid w:val="006146B1"/>
    <w:rsid w:val="0061473F"/>
    <w:rsid w:val="00615717"/>
    <w:rsid w:val="00616530"/>
    <w:rsid w:val="00616F50"/>
    <w:rsid w:val="00621FDF"/>
    <w:rsid w:val="006233A3"/>
    <w:rsid w:val="00624C58"/>
    <w:rsid w:val="006256C2"/>
    <w:rsid w:val="00625DE5"/>
    <w:rsid w:val="00626267"/>
    <w:rsid w:val="006270C4"/>
    <w:rsid w:val="00627702"/>
    <w:rsid w:val="00630C75"/>
    <w:rsid w:val="006316E7"/>
    <w:rsid w:val="00634A21"/>
    <w:rsid w:val="00635183"/>
    <w:rsid w:val="00635E1A"/>
    <w:rsid w:val="00636074"/>
    <w:rsid w:val="00636960"/>
    <w:rsid w:val="00641596"/>
    <w:rsid w:val="0064304C"/>
    <w:rsid w:val="0064309D"/>
    <w:rsid w:val="00643EC3"/>
    <w:rsid w:val="00644045"/>
    <w:rsid w:val="0064505D"/>
    <w:rsid w:val="00646D05"/>
    <w:rsid w:val="006471E6"/>
    <w:rsid w:val="00650527"/>
    <w:rsid w:val="006514AE"/>
    <w:rsid w:val="006515CA"/>
    <w:rsid w:val="006518C6"/>
    <w:rsid w:val="0065199F"/>
    <w:rsid w:val="00652516"/>
    <w:rsid w:val="006527CD"/>
    <w:rsid w:val="00653976"/>
    <w:rsid w:val="006544BF"/>
    <w:rsid w:val="00654FBF"/>
    <w:rsid w:val="006567E4"/>
    <w:rsid w:val="00657B7A"/>
    <w:rsid w:val="00660932"/>
    <w:rsid w:val="00660B68"/>
    <w:rsid w:val="00660FCF"/>
    <w:rsid w:val="00662C15"/>
    <w:rsid w:val="006658ED"/>
    <w:rsid w:val="00666D31"/>
    <w:rsid w:val="00671384"/>
    <w:rsid w:val="0067350B"/>
    <w:rsid w:val="00673A1B"/>
    <w:rsid w:val="006747B9"/>
    <w:rsid w:val="00674E32"/>
    <w:rsid w:val="00675A74"/>
    <w:rsid w:val="00675B12"/>
    <w:rsid w:val="00675BB3"/>
    <w:rsid w:val="00676618"/>
    <w:rsid w:val="006770BF"/>
    <w:rsid w:val="0068016B"/>
    <w:rsid w:val="00680310"/>
    <w:rsid w:val="00680814"/>
    <w:rsid w:val="00683342"/>
    <w:rsid w:val="00683DBF"/>
    <w:rsid w:val="0068434F"/>
    <w:rsid w:val="00687B96"/>
    <w:rsid w:val="00690968"/>
    <w:rsid w:val="00690C2D"/>
    <w:rsid w:val="00691528"/>
    <w:rsid w:val="006915ED"/>
    <w:rsid w:val="00691809"/>
    <w:rsid w:val="00692343"/>
    <w:rsid w:val="0069263B"/>
    <w:rsid w:val="00692CBD"/>
    <w:rsid w:val="00692FF0"/>
    <w:rsid w:val="00694CFC"/>
    <w:rsid w:val="0069556F"/>
    <w:rsid w:val="00695FCE"/>
    <w:rsid w:val="00696A98"/>
    <w:rsid w:val="00697FF1"/>
    <w:rsid w:val="006A0023"/>
    <w:rsid w:val="006A0F97"/>
    <w:rsid w:val="006A1741"/>
    <w:rsid w:val="006A178D"/>
    <w:rsid w:val="006A1F84"/>
    <w:rsid w:val="006A3BBB"/>
    <w:rsid w:val="006A3C33"/>
    <w:rsid w:val="006A3FFE"/>
    <w:rsid w:val="006A4273"/>
    <w:rsid w:val="006A437A"/>
    <w:rsid w:val="006A5CC3"/>
    <w:rsid w:val="006B0106"/>
    <w:rsid w:val="006B042B"/>
    <w:rsid w:val="006B172E"/>
    <w:rsid w:val="006B17D9"/>
    <w:rsid w:val="006B2043"/>
    <w:rsid w:val="006B21B7"/>
    <w:rsid w:val="006B2E2A"/>
    <w:rsid w:val="006B32B9"/>
    <w:rsid w:val="006B3DC1"/>
    <w:rsid w:val="006B4841"/>
    <w:rsid w:val="006B4CC8"/>
    <w:rsid w:val="006B55FD"/>
    <w:rsid w:val="006B5BF2"/>
    <w:rsid w:val="006C0910"/>
    <w:rsid w:val="006C0F33"/>
    <w:rsid w:val="006C1E68"/>
    <w:rsid w:val="006C20A9"/>
    <w:rsid w:val="006C4873"/>
    <w:rsid w:val="006C59F2"/>
    <w:rsid w:val="006C5AC5"/>
    <w:rsid w:val="006C7019"/>
    <w:rsid w:val="006C7547"/>
    <w:rsid w:val="006C754E"/>
    <w:rsid w:val="006D0295"/>
    <w:rsid w:val="006D02E5"/>
    <w:rsid w:val="006D0E94"/>
    <w:rsid w:val="006D12A3"/>
    <w:rsid w:val="006D169D"/>
    <w:rsid w:val="006D1A21"/>
    <w:rsid w:val="006D3286"/>
    <w:rsid w:val="006D3DF6"/>
    <w:rsid w:val="006D46E1"/>
    <w:rsid w:val="006D47F5"/>
    <w:rsid w:val="006D4E14"/>
    <w:rsid w:val="006D4FE2"/>
    <w:rsid w:val="006D5F61"/>
    <w:rsid w:val="006D6CA1"/>
    <w:rsid w:val="006D7ADD"/>
    <w:rsid w:val="006E0F12"/>
    <w:rsid w:val="006E1960"/>
    <w:rsid w:val="006E1F14"/>
    <w:rsid w:val="006E426E"/>
    <w:rsid w:val="006E428C"/>
    <w:rsid w:val="006E4449"/>
    <w:rsid w:val="006E453B"/>
    <w:rsid w:val="006E5259"/>
    <w:rsid w:val="006E7743"/>
    <w:rsid w:val="006E7C9B"/>
    <w:rsid w:val="006F020C"/>
    <w:rsid w:val="006F0E65"/>
    <w:rsid w:val="006F1333"/>
    <w:rsid w:val="006F158E"/>
    <w:rsid w:val="006F15F9"/>
    <w:rsid w:val="006F39A5"/>
    <w:rsid w:val="006F4096"/>
    <w:rsid w:val="006F4E20"/>
    <w:rsid w:val="006F6153"/>
    <w:rsid w:val="006F63E9"/>
    <w:rsid w:val="006F73A7"/>
    <w:rsid w:val="006F7BA5"/>
    <w:rsid w:val="00700BBB"/>
    <w:rsid w:val="0070101A"/>
    <w:rsid w:val="00701548"/>
    <w:rsid w:val="00701BCB"/>
    <w:rsid w:val="00702553"/>
    <w:rsid w:val="00703CBC"/>
    <w:rsid w:val="00703D5E"/>
    <w:rsid w:val="00704CDE"/>
    <w:rsid w:val="007077B0"/>
    <w:rsid w:val="007104E1"/>
    <w:rsid w:val="00710A66"/>
    <w:rsid w:val="00710AEB"/>
    <w:rsid w:val="00710B67"/>
    <w:rsid w:val="007118D7"/>
    <w:rsid w:val="00711B9E"/>
    <w:rsid w:val="007123BF"/>
    <w:rsid w:val="007128FC"/>
    <w:rsid w:val="00713103"/>
    <w:rsid w:val="007135B9"/>
    <w:rsid w:val="00714D1E"/>
    <w:rsid w:val="007166FB"/>
    <w:rsid w:val="00716A50"/>
    <w:rsid w:val="00717425"/>
    <w:rsid w:val="00720F34"/>
    <w:rsid w:val="00722011"/>
    <w:rsid w:val="00722DDB"/>
    <w:rsid w:val="00723CCD"/>
    <w:rsid w:val="00724F89"/>
    <w:rsid w:val="0072562B"/>
    <w:rsid w:val="007256A6"/>
    <w:rsid w:val="00725D82"/>
    <w:rsid w:val="00726C3A"/>
    <w:rsid w:val="007274AB"/>
    <w:rsid w:val="00730297"/>
    <w:rsid w:val="00730747"/>
    <w:rsid w:val="00730766"/>
    <w:rsid w:val="007311A9"/>
    <w:rsid w:val="00732939"/>
    <w:rsid w:val="00733013"/>
    <w:rsid w:val="00733A96"/>
    <w:rsid w:val="00735838"/>
    <w:rsid w:val="00735DE8"/>
    <w:rsid w:val="007373AB"/>
    <w:rsid w:val="00737B48"/>
    <w:rsid w:val="00742BE0"/>
    <w:rsid w:val="00743877"/>
    <w:rsid w:val="00744261"/>
    <w:rsid w:val="007442ED"/>
    <w:rsid w:val="00745861"/>
    <w:rsid w:val="00747585"/>
    <w:rsid w:val="007476BD"/>
    <w:rsid w:val="007477E2"/>
    <w:rsid w:val="00747DA0"/>
    <w:rsid w:val="007503C4"/>
    <w:rsid w:val="00750436"/>
    <w:rsid w:val="00750B1A"/>
    <w:rsid w:val="00750BDF"/>
    <w:rsid w:val="007521C7"/>
    <w:rsid w:val="00752828"/>
    <w:rsid w:val="0075354E"/>
    <w:rsid w:val="007536AC"/>
    <w:rsid w:val="00753B36"/>
    <w:rsid w:val="00753CAF"/>
    <w:rsid w:val="0075607C"/>
    <w:rsid w:val="0076068B"/>
    <w:rsid w:val="007607BF"/>
    <w:rsid w:val="00760A2F"/>
    <w:rsid w:val="00761413"/>
    <w:rsid w:val="007631FB"/>
    <w:rsid w:val="007638B1"/>
    <w:rsid w:val="007655EE"/>
    <w:rsid w:val="00767708"/>
    <w:rsid w:val="007707EF"/>
    <w:rsid w:val="00770A19"/>
    <w:rsid w:val="00771737"/>
    <w:rsid w:val="00771C2F"/>
    <w:rsid w:val="00772694"/>
    <w:rsid w:val="007729EE"/>
    <w:rsid w:val="00772E75"/>
    <w:rsid w:val="00773087"/>
    <w:rsid w:val="007731F2"/>
    <w:rsid w:val="007732F8"/>
    <w:rsid w:val="0077336C"/>
    <w:rsid w:val="00776200"/>
    <w:rsid w:val="00780F66"/>
    <w:rsid w:val="007815E2"/>
    <w:rsid w:val="00781769"/>
    <w:rsid w:val="00782012"/>
    <w:rsid w:val="00782019"/>
    <w:rsid w:val="00782CBE"/>
    <w:rsid w:val="00783B3B"/>
    <w:rsid w:val="007865B9"/>
    <w:rsid w:val="00786729"/>
    <w:rsid w:val="0078716F"/>
    <w:rsid w:val="00787A1B"/>
    <w:rsid w:val="00790838"/>
    <w:rsid w:val="00791299"/>
    <w:rsid w:val="00793A5A"/>
    <w:rsid w:val="00794204"/>
    <w:rsid w:val="00794374"/>
    <w:rsid w:val="007944DD"/>
    <w:rsid w:val="0079509F"/>
    <w:rsid w:val="007951FD"/>
    <w:rsid w:val="007956B7"/>
    <w:rsid w:val="007957E3"/>
    <w:rsid w:val="00795E50"/>
    <w:rsid w:val="0079658D"/>
    <w:rsid w:val="00797514"/>
    <w:rsid w:val="007A0754"/>
    <w:rsid w:val="007A0E06"/>
    <w:rsid w:val="007A2034"/>
    <w:rsid w:val="007A2F53"/>
    <w:rsid w:val="007A4013"/>
    <w:rsid w:val="007A4400"/>
    <w:rsid w:val="007A496F"/>
    <w:rsid w:val="007A4B21"/>
    <w:rsid w:val="007A70DF"/>
    <w:rsid w:val="007B05E8"/>
    <w:rsid w:val="007B09F2"/>
    <w:rsid w:val="007B0E72"/>
    <w:rsid w:val="007B2924"/>
    <w:rsid w:val="007B2B7D"/>
    <w:rsid w:val="007B347A"/>
    <w:rsid w:val="007B34A1"/>
    <w:rsid w:val="007B36D3"/>
    <w:rsid w:val="007B48F1"/>
    <w:rsid w:val="007B496E"/>
    <w:rsid w:val="007B537F"/>
    <w:rsid w:val="007B5DA5"/>
    <w:rsid w:val="007B6692"/>
    <w:rsid w:val="007B71D3"/>
    <w:rsid w:val="007B7D4E"/>
    <w:rsid w:val="007B7FEF"/>
    <w:rsid w:val="007C3EA4"/>
    <w:rsid w:val="007C53D2"/>
    <w:rsid w:val="007C5B0F"/>
    <w:rsid w:val="007C60DD"/>
    <w:rsid w:val="007C6BC1"/>
    <w:rsid w:val="007C734C"/>
    <w:rsid w:val="007C76D3"/>
    <w:rsid w:val="007D0079"/>
    <w:rsid w:val="007D0398"/>
    <w:rsid w:val="007D22D5"/>
    <w:rsid w:val="007D2931"/>
    <w:rsid w:val="007D3522"/>
    <w:rsid w:val="007D45CA"/>
    <w:rsid w:val="007D4F38"/>
    <w:rsid w:val="007D56B9"/>
    <w:rsid w:val="007D5FD7"/>
    <w:rsid w:val="007D6AB6"/>
    <w:rsid w:val="007D6BBD"/>
    <w:rsid w:val="007D73CF"/>
    <w:rsid w:val="007D7B9C"/>
    <w:rsid w:val="007E045B"/>
    <w:rsid w:val="007E15E0"/>
    <w:rsid w:val="007E1FB8"/>
    <w:rsid w:val="007E2968"/>
    <w:rsid w:val="007E2F82"/>
    <w:rsid w:val="007E321D"/>
    <w:rsid w:val="007E3D55"/>
    <w:rsid w:val="007E5C18"/>
    <w:rsid w:val="007E69DE"/>
    <w:rsid w:val="007E6BC5"/>
    <w:rsid w:val="007E7370"/>
    <w:rsid w:val="007E76F9"/>
    <w:rsid w:val="007F16EB"/>
    <w:rsid w:val="007F2271"/>
    <w:rsid w:val="007F26AF"/>
    <w:rsid w:val="007F30E3"/>
    <w:rsid w:val="007F3CE1"/>
    <w:rsid w:val="007F4BCE"/>
    <w:rsid w:val="007F5447"/>
    <w:rsid w:val="007F5660"/>
    <w:rsid w:val="007F5843"/>
    <w:rsid w:val="007F7C57"/>
    <w:rsid w:val="00800E2F"/>
    <w:rsid w:val="0080141E"/>
    <w:rsid w:val="008020FA"/>
    <w:rsid w:val="0080286B"/>
    <w:rsid w:val="008029A4"/>
    <w:rsid w:val="00803AB6"/>
    <w:rsid w:val="00803C16"/>
    <w:rsid w:val="008047F4"/>
    <w:rsid w:val="00805D7B"/>
    <w:rsid w:val="00806B74"/>
    <w:rsid w:val="00806E9A"/>
    <w:rsid w:val="008100FF"/>
    <w:rsid w:val="00810678"/>
    <w:rsid w:val="00810ED7"/>
    <w:rsid w:val="00812A17"/>
    <w:rsid w:val="00813231"/>
    <w:rsid w:val="00814242"/>
    <w:rsid w:val="008146E8"/>
    <w:rsid w:val="00814EF2"/>
    <w:rsid w:val="0081590E"/>
    <w:rsid w:val="008160A6"/>
    <w:rsid w:val="0081659F"/>
    <w:rsid w:val="00816854"/>
    <w:rsid w:val="008173B8"/>
    <w:rsid w:val="0081785D"/>
    <w:rsid w:val="00817AB4"/>
    <w:rsid w:val="00820738"/>
    <w:rsid w:val="00820A73"/>
    <w:rsid w:val="0082115D"/>
    <w:rsid w:val="00821558"/>
    <w:rsid w:val="00821B97"/>
    <w:rsid w:val="00821CE6"/>
    <w:rsid w:val="00821EA1"/>
    <w:rsid w:val="008223B3"/>
    <w:rsid w:val="0082276A"/>
    <w:rsid w:val="008230F3"/>
    <w:rsid w:val="00823858"/>
    <w:rsid w:val="008256E6"/>
    <w:rsid w:val="00825C3F"/>
    <w:rsid w:val="00826818"/>
    <w:rsid w:val="00826C7C"/>
    <w:rsid w:val="00827148"/>
    <w:rsid w:val="008275B6"/>
    <w:rsid w:val="0082794C"/>
    <w:rsid w:val="00830C4E"/>
    <w:rsid w:val="00830F5B"/>
    <w:rsid w:val="00830F60"/>
    <w:rsid w:val="0083191A"/>
    <w:rsid w:val="00832BA6"/>
    <w:rsid w:val="00832DE4"/>
    <w:rsid w:val="00833181"/>
    <w:rsid w:val="0083543E"/>
    <w:rsid w:val="00835533"/>
    <w:rsid w:val="00836A15"/>
    <w:rsid w:val="008374B3"/>
    <w:rsid w:val="00840331"/>
    <w:rsid w:val="00840977"/>
    <w:rsid w:val="0084115D"/>
    <w:rsid w:val="00842AD6"/>
    <w:rsid w:val="00843282"/>
    <w:rsid w:val="00844558"/>
    <w:rsid w:val="008456BF"/>
    <w:rsid w:val="00846C17"/>
    <w:rsid w:val="0084780C"/>
    <w:rsid w:val="0085102E"/>
    <w:rsid w:val="0085268D"/>
    <w:rsid w:val="0085319D"/>
    <w:rsid w:val="00853656"/>
    <w:rsid w:val="0085416E"/>
    <w:rsid w:val="00854584"/>
    <w:rsid w:val="00854903"/>
    <w:rsid w:val="00854CCC"/>
    <w:rsid w:val="00854CE9"/>
    <w:rsid w:val="00855040"/>
    <w:rsid w:val="008556DA"/>
    <w:rsid w:val="008572D0"/>
    <w:rsid w:val="00860A95"/>
    <w:rsid w:val="0086229A"/>
    <w:rsid w:val="00862890"/>
    <w:rsid w:val="0086422D"/>
    <w:rsid w:val="00866C5C"/>
    <w:rsid w:val="00866C87"/>
    <w:rsid w:val="00866E28"/>
    <w:rsid w:val="00867F2D"/>
    <w:rsid w:val="00870221"/>
    <w:rsid w:val="00871AB7"/>
    <w:rsid w:val="008721ED"/>
    <w:rsid w:val="008725F2"/>
    <w:rsid w:val="00873389"/>
    <w:rsid w:val="00873816"/>
    <w:rsid w:val="008739E3"/>
    <w:rsid w:val="0087594B"/>
    <w:rsid w:val="00875EB3"/>
    <w:rsid w:val="008766D2"/>
    <w:rsid w:val="00876A04"/>
    <w:rsid w:val="00877077"/>
    <w:rsid w:val="008807E9"/>
    <w:rsid w:val="00881B8E"/>
    <w:rsid w:val="00883248"/>
    <w:rsid w:val="00883AA7"/>
    <w:rsid w:val="00884C48"/>
    <w:rsid w:val="00885AEE"/>
    <w:rsid w:val="00886179"/>
    <w:rsid w:val="008911A9"/>
    <w:rsid w:val="00892060"/>
    <w:rsid w:val="00893C0B"/>
    <w:rsid w:val="00894AC6"/>
    <w:rsid w:val="008950D9"/>
    <w:rsid w:val="00895B18"/>
    <w:rsid w:val="00895B21"/>
    <w:rsid w:val="008962EB"/>
    <w:rsid w:val="00897C49"/>
    <w:rsid w:val="008A0267"/>
    <w:rsid w:val="008A0492"/>
    <w:rsid w:val="008A0EE8"/>
    <w:rsid w:val="008A1C1A"/>
    <w:rsid w:val="008A285C"/>
    <w:rsid w:val="008A2C88"/>
    <w:rsid w:val="008A350C"/>
    <w:rsid w:val="008A4669"/>
    <w:rsid w:val="008A5DBF"/>
    <w:rsid w:val="008A5F9D"/>
    <w:rsid w:val="008A6399"/>
    <w:rsid w:val="008A63A0"/>
    <w:rsid w:val="008A7080"/>
    <w:rsid w:val="008A7289"/>
    <w:rsid w:val="008B02D0"/>
    <w:rsid w:val="008B03E7"/>
    <w:rsid w:val="008B0B97"/>
    <w:rsid w:val="008B14A4"/>
    <w:rsid w:val="008B16B2"/>
    <w:rsid w:val="008B16B8"/>
    <w:rsid w:val="008B1700"/>
    <w:rsid w:val="008B205D"/>
    <w:rsid w:val="008B2B2E"/>
    <w:rsid w:val="008B5434"/>
    <w:rsid w:val="008B780F"/>
    <w:rsid w:val="008B7813"/>
    <w:rsid w:val="008B798D"/>
    <w:rsid w:val="008C1357"/>
    <w:rsid w:val="008C2FA5"/>
    <w:rsid w:val="008C334E"/>
    <w:rsid w:val="008C3C01"/>
    <w:rsid w:val="008C3E33"/>
    <w:rsid w:val="008C3FFF"/>
    <w:rsid w:val="008C4058"/>
    <w:rsid w:val="008C615A"/>
    <w:rsid w:val="008C62E2"/>
    <w:rsid w:val="008C6447"/>
    <w:rsid w:val="008C6638"/>
    <w:rsid w:val="008C7C4B"/>
    <w:rsid w:val="008C7F77"/>
    <w:rsid w:val="008D0975"/>
    <w:rsid w:val="008D0E74"/>
    <w:rsid w:val="008D11D2"/>
    <w:rsid w:val="008D2211"/>
    <w:rsid w:val="008D28A7"/>
    <w:rsid w:val="008D2BE5"/>
    <w:rsid w:val="008D65FB"/>
    <w:rsid w:val="008D6AB5"/>
    <w:rsid w:val="008D7E7F"/>
    <w:rsid w:val="008E1BE7"/>
    <w:rsid w:val="008E2DD2"/>
    <w:rsid w:val="008E33A4"/>
    <w:rsid w:val="008E4A92"/>
    <w:rsid w:val="008E5069"/>
    <w:rsid w:val="008E577F"/>
    <w:rsid w:val="008E5DEF"/>
    <w:rsid w:val="008E6871"/>
    <w:rsid w:val="008E75EC"/>
    <w:rsid w:val="008F07D5"/>
    <w:rsid w:val="008F1711"/>
    <w:rsid w:val="008F1872"/>
    <w:rsid w:val="008F2FCC"/>
    <w:rsid w:val="008F4D7C"/>
    <w:rsid w:val="008F7188"/>
    <w:rsid w:val="008F7370"/>
    <w:rsid w:val="008F75C8"/>
    <w:rsid w:val="00900601"/>
    <w:rsid w:val="00901497"/>
    <w:rsid w:val="0090331A"/>
    <w:rsid w:val="00903E97"/>
    <w:rsid w:val="00903EC7"/>
    <w:rsid w:val="00905AC9"/>
    <w:rsid w:val="00906570"/>
    <w:rsid w:val="00907062"/>
    <w:rsid w:val="009073AE"/>
    <w:rsid w:val="00907676"/>
    <w:rsid w:val="009104B5"/>
    <w:rsid w:val="00910751"/>
    <w:rsid w:val="00911090"/>
    <w:rsid w:val="00912712"/>
    <w:rsid w:val="009137EA"/>
    <w:rsid w:val="0091403C"/>
    <w:rsid w:val="00914102"/>
    <w:rsid w:val="009153D8"/>
    <w:rsid w:val="009172A4"/>
    <w:rsid w:val="00917E08"/>
    <w:rsid w:val="00920C9E"/>
    <w:rsid w:val="009213E6"/>
    <w:rsid w:val="00923FC1"/>
    <w:rsid w:val="00924966"/>
    <w:rsid w:val="00924AAB"/>
    <w:rsid w:val="009257AD"/>
    <w:rsid w:val="00925A6B"/>
    <w:rsid w:val="00925A94"/>
    <w:rsid w:val="009266E5"/>
    <w:rsid w:val="00927D0D"/>
    <w:rsid w:val="00927D5D"/>
    <w:rsid w:val="00927FC2"/>
    <w:rsid w:val="00927FED"/>
    <w:rsid w:val="00931DA6"/>
    <w:rsid w:val="0093252B"/>
    <w:rsid w:val="00932DBF"/>
    <w:rsid w:val="00933391"/>
    <w:rsid w:val="00933E1F"/>
    <w:rsid w:val="00933FE6"/>
    <w:rsid w:val="00934184"/>
    <w:rsid w:val="0093543E"/>
    <w:rsid w:val="00935D45"/>
    <w:rsid w:val="00935FEF"/>
    <w:rsid w:val="00936534"/>
    <w:rsid w:val="0093669A"/>
    <w:rsid w:val="00936D18"/>
    <w:rsid w:val="009376A6"/>
    <w:rsid w:val="00937787"/>
    <w:rsid w:val="00937ACC"/>
    <w:rsid w:val="00937E4C"/>
    <w:rsid w:val="0094101D"/>
    <w:rsid w:val="009421B6"/>
    <w:rsid w:val="009427A5"/>
    <w:rsid w:val="009433B3"/>
    <w:rsid w:val="009447AA"/>
    <w:rsid w:val="0094525C"/>
    <w:rsid w:val="00946018"/>
    <w:rsid w:val="00946470"/>
    <w:rsid w:val="009464A3"/>
    <w:rsid w:val="00946944"/>
    <w:rsid w:val="00952E9A"/>
    <w:rsid w:val="00956680"/>
    <w:rsid w:val="00957AA7"/>
    <w:rsid w:val="00957D27"/>
    <w:rsid w:val="00960830"/>
    <w:rsid w:val="009620EF"/>
    <w:rsid w:val="00962BA1"/>
    <w:rsid w:val="00964CE1"/>
    <w:rsid w:val="00965DD0"/>
    <w:rsid w:val="00966EAC"/>
    <w:rsid w:val="009705A9"/>
    <w:rsid w:val="00971219"/>
    <w:rsid w:val="0097166F"/>
    <w:rsid w:val="00971CF4"/>
    <w:rsid w:val="00972CFB"/>
    <w:rsid w:val="0097328C"/>
    <w:rsid w:val="00973DC4"/>
    <w:rsid w:val="009741D0"/>
    <w:rsid w:val="00975290"/>
    <w:rsid w:val="0097637B"/>
    <w:rsid w:val="00977F69"/>
    <w:rsid w:val="00980669"/>
    <w:rsid w:val="00980997"/>
    <w:rsid w:val="00980BD9"/>
    <w:rsid w:val="009812FD"/>
    <w:rsid w:val="009817D6"/>
    <w:rsid w:val="00982750"/>
    <w:rsid w:val="00983F35"/>
    <w:rsid w:val="009861F1"/>
    <w:rsid w:val="00986287"/>
    <w:rsid w:val="009865C2"/>
    <w:rsid w:val="00992A70"/>
    <w:rsid w:val="00992E79"/>
    <w:rsid w:val="009935B9"/>
    <w:rsid w:val="00993A45"/>
    <w:rsid w:val="00994C69"/>
    <w:rsid w:val="009954A0"/>
    <w:rsid w:val="009957C4"/>
    <w:rsid w:val="00995AC5"/>
    <w:rsid w:val="009961E8"/>
    <w:rsid w:val="009969D5"/>
    <w:rsid w:val="00996A92"/>
    <w:rsid w:val="00997768"/>
    <w:rsid w:val="009A03CB"/>
    <w:rsid w:val="009A0F9C"/>
    <w:rsid w:val="009A1091"/>
    <w:rsid w:val="009A15C7"/>
    <w:rsid w:val="009A1665"/>
    <w:rsid w:val="009A1B17"/>
    <w:rsid w:val="009A1D42"/>
    <w:rsid w:val="009A1F39"/>
    <w:rsid w:val="009A2E6D"/>
    <w:rsid w:val="009A32C7"/>
    <w:rsid w:val="009A4B7C"/>
    <w:rsid w:val="009A56F0"/>
    <w:rsid w:val="009A669D"/>
    <w:rsid w:val="009A77B7"/>
    <w:rsid w:val="009A7A56"/>
    <w:rsid w:val="009B021F"/>
    <w:rsid w:val="009B0A97"/>
    <w:rsid w:val="009B0B8E"/>
    <w:rsid w:val="009B0E57"/>
    <w:rsid w:val="009B13C1"/>
    <w:rsid w:val="009B1FE5"/>
    <w:rsid w:val="009B2594"/>
    <w:rsid w:val="009B29C7"/>
    <w:rsid w:val="009B317F"/>
    <w:rsid w:val="009B3C2E"/>
    <w:rsid w:val="009B3EBD"/>
    <w:rsid w:val="009B4EA9"/>
    <w:rsid w:val="009B5248"/>
    <w:rsid w:val="009B547C"/>
    <w:rsid w:val="009B56A0"/>
    <w:rsid w:val="009B62C3"/>
    <w:rsid w:val="009B6B7A"/>
    <w:rsid w:val="009B6FAB"/>
    <w:rsid w:val="009B7660"/>
    <w:rsid w:val="009C0254"/>
    <w:rsid w:val="009C233E"/>
    <w:rsid w:val="009C2B03"/>
    <w:rsid w:val="009C3EF5"/>
    <w:rsid w:val="009C4080"/>
    <w:rsid w:val="009C4A9D"/>
    <w:rsid w:val="009C4B99"/>
    <w:rsid w:val="009C55FC"/>
    <w:rsid w:val="009C58A9"/>
    <w:rsid w:val="009C7E11"/>
    <w:rsid w:val="009D0727"/>
    <w:rsid w:val="009D0D0F"/>
    <w:rsid w:val="009D10E1"/>
    <w:rsid w:val="009D1C2E"/>
    <w:rsid w:val="009D25EF"/>
    <w:rsid w:val="009D2CA8"/>
    <w:rsid w:val="009D2FC2"/>
    <w:rsid w:val="009D304F"/>
    <w:rsid w:val="009D322A"/>
    <w:rsid w:val="009D3712"/>
    <w:rsid w:val="009D407B"/>
    <w:rsid w:val="009D41F3"/>
    <w:rsid w:val="009D4549"/>
    <w:rsid w:val="009D4DE7"/>
    <w:rsid w:val="009D5A30"/>
    <w:rsid w:val="009D5A6A"/>
    <w:rsid w:val="009D5B3A"/>
    <w:rsid w:val="009D5C68"/>
    <w:rsid w:val="009D6463"/>
    <w:rsid w:val="009D64C3"/>
    <w:rsid w:val="009D6F79"/>
    <w:rsid w:val="009D7486"/>
    <w:rsid w:val="009D7EE1"/>
    <w:rsid w:val="009E0406"/>
    <w:rsid w:val="009E0C57"/>
    <w:rsid w:val="009E2590"/>
    <w:rsid w:val="009E2F03"/>
    <w:rsid w:val="009E4F1E"/>
    <w:rsid w:val="009E5201"/>
    <w:rsid w:val="009E6B45"/>
    <w:rsid w:val="009E6E3F"/>
    <w:rsid w:val="009F14F6"/>
    <w:rsid w:val="009F1566"/>
    <w:rsid w:val="009F2224"/>
    <w:rsid w:val="009F2697"/>
    <w:rsid w:val="009F2C59"/>
    <w:rsid w:val="009F3736"/>
    <w:rsid w:val="009F3D31"/>
    <w:rsid w:val="009F427E"/>
    <w:rsid w:val="009F4510"/>
    <w:rsid w:val="009F4C86"/>
    <w:rsid w:val="009F55A4"/>
    <w:rsid w:val="009F5A14"/>
    <w:rsid w:val="009F6E25"/>
    <w:rsid w:val="009F7A83"/>
    <w:rsid w:val="00A0005D"/>
    <w:rsid w:val="00A005B7"/>
    <w:rsid w:val="00A00E2C"/>
    <w:rsid w:val="00A017D4"/>
    <w:rsid w:val="00A01C16"/>
    <w:rsid w:val="00A01C1B"/>
    <w:rsid w:val="00A020E7"/>
    <w:rsid w:val="00A02744"/>
    <w:rsid w:val="00A0369A"/>
    <w:rsid w:val="00A03DB5"/>
    <w:rsid w:val="00A03F74"/>
    <w:rsid w:val="00A04540"/>
    <w:rsid w:val="00A048B4"/>
    <w:rsid w:val="00A0679B"/>
    <w:rsid w:val="00A06A8F"/>
    <w:rsid w:val="00A112BC"/>
    <w:rsid w:val="00A117D8"/>
    <w:rsid w:val="00A11B3E"/>
    <w:rsid w:val="00A122C1"/>
    <w:rsid w:val="00A12681"/>
    <w:rsid w:val="00A130DC"/>
    <w:rsid w:val="00A13110"/>
    <w:rsid w:val="00A13988"/>
    <w:rsid w:val="00A1415E"/>
    <w:rsid w:val="00A15847"/>
    <w:rsid w:val="00A1628A"/>
    <w:rsid w:val="00A166BE"/>
    <w:rsid w:val="00A16745"/>
    <w:rsid w:val="00A1753D"/>
    <w:rsid w:val="00A177C4"/>
    <w:rsid w:val="00A21294"/>
    <w:rsid w:val="00A21762"/>
    <w:rsid w:val="00A21B35"/>
    <w:rsid w:val="00A235B7"/>
    <w:rsid w:val="00A25118"/>
    <w:rsid w:val="00A266A1"/>
    <w:rsid w:val="00A26847"/>
    <w:rsid w:val="00A279AC"/>
    <w:rsid w:val="00A27A0A"/>
    <w:rsid w:val="00A35164"/>
    <w:rsid w:val="00A35A76"/>
    <w:rsid w:val="00A36106"/>
    <w:rsid w:val="00A36412"/>
    <w:rsid w:val="00A37A5A"/>
    <w:rsid w:val="00A37D9C"/>
    <w:rsid w:val="00A405B4"/>
    <w:rsid w:val="00A413F2"/>
    <w:rsid w:val="00A41FAB"/>
    <w:rsid w:val="00A4285C"/>
    <w:rsid w:val="00A4337D"/>
    <w:rsid w:val="00A4482E"/>
    <w:rsid w:val="00A462AB"/>
    <w:rsid w:val="00A4657C"/>
    <w:rsid w:val="00A46A55"/>
    <w:rsid w:val="00A46C86"/>
    <w:rsid w:val="00A46EE4"/>
    <w:rsid w:val="00A47609"/>
    <w:rsid w:val="00A5082D"/>
    <w:rsid w:val="00A51AD2"/>
    <w:rsid w:val="00A51DBA"/>
    <w:rsid w:val="00A52633"/>
    <w:rsid w:val="00A53FA0"/>
    <w:rsid w:val="00A540C1"/>
    <w:rsid w:val="00A54176"/>
    <w:rsid w:val="00A56FCC"/>
    <w:rsid w:val="00A57586"/>
    <w:rsid w:val="00A576F1"/>
    <w:rsid w:val="00A57C98"/>
    <w:rsid w:val="00A601A7"/>
    <w:rsid w:val="00A60D87"/>
    <w:rsid w:val="00A60E92"/>
    <w:rsid w:val="00A615BD"/>
    <w:rsid w:val="00A616E0"/>
    <w:rsid w:val="00A6306C"/>
    <w:rsid w:val="00A63F1D"/>
    <w:rsid w:val="00A63F88"/>
    <w:rsid w:val="00A63F90"/>
    <w:rsid w:val="00A663A5"/>
    <w:rsid w:val="00A66453"/>
    <w:rsid w:val="00A667C9"/>
    <w:rsid w:val="00A67EE3"/>
    <w:rsid w:val="00A67F8D"/>
    <w:rsid w:val="00A7076C"/>
    <w:rsid w:val="00A71052"/>
    <w:rsid w:val="00A721D7"/>
    <w:rsid w:val="00A723E8"/>
    <w:rsid w:val="00A7371F"/>
    <w:rsid w:val="00A7376B"/>
    <w:rsid w:val="00A744DA"/>
    <w:rsid w:val="00A74835"/>
    <w:rsid w:val="00A75984"/>
    <w:rsid w:val="00A76639"/>
    <w:rsid w:val="00A77495"/>
    <w:rsid w:val="00A774DA"/>
    <w:rsid w:val="00A77814"/>
    <w:rsid w:val="00A80365"/>
    <w:rsid w:val="00A8046B"/>
    <w:rsid w:val="00A811CB"/>
    <w:rsid w:val="00A81511"/>
    <w:rsid w:val="00A81D07"/>
    <w:rsid w:val="00A82526"/>
    <w:rsid w:val="00A82B58"/>
    <w:rsid w:val="00A82D22"/>
    <w:rsid w:val="00A8401B"/>
    <w:rsid w:val="00A84253"/>
    <w:rsid w:val="00A84EE5"/>
    <w:rsid w:val="00A85327"/>
    <w:rsid w:val="00A904B1"/>
    <w:rsid w:val="00A90CC6"/>
    <w:rsid w:val="00A92727"/>
    <w:rsid w:val="00A951B5"/>
    <w:rsid w:val="00A95A7E"/>
    <w:rsid w:val="00A9677F"/>
    <w:rsid w:val="00A9773E"/>
    <w:rsid w:val="00A97FC2"/>
    <w:rsid w:val="00AA0B03"/>
    <w:rsid w:val="00AA189F"/>
    <w:rsid w:val="00AA1DD1"/>
    <w:rsid w:val="00AA2091"/>
    <w:rsid w:val="00AA20B1"/>
    <w:rsid w:val="00AA247B"/>
    <w:rsid w:val="00AA2B93"/>
    <w:rsid w:val="00AA2C88"/>
    <w:rsid w:val="00AA2CA4"/>
    <w:rsid w:val="00AA49D9"/>
    <w:rsid w:val="00AA4FA9"/>
    <w:rsid w:val="00AB123F"/>
    <w:rsid w:val="00AB199B"/>
    <w:rsid w:val="00AB1AE3"/>
    <w:rsid w:val="00AB3FE0"/>
    <w:rsid w:val="00AB560B"/>
    <w:rsid w:val="00AB5A18"/>
    <w:rsid w:val="00AB7851"/>
    <w:rsid w:val="00AB7A90"/>
    <w:rsid w:val="00AC0B7B"/>
    <w:rsid w:val="00AC1360"/>
    <w:rsid w:val="00AC2082"/>
    <w:rsid w:val="00AC322E"/>
    <w:rsid w:val="00AC353A"/>
    <w:rsid w:val="00AC37AE"/>
    <w:rsid w:val="00AC4032"/>
    <w:rsid w:val="00AC5AE3"/>
    <w:rsid w:val="00AC5E1E"/>
    <w:rsid w:val="00AC6906"/>
    <w:rsid w:val="00AC6998"/>
    <w:rsid w:val="00AC7792"/>
    <w:rsid w:val="00AC7E2B"/>
    <w:rsid w:val="00AC7E81"/>
    <w:rsid w:val="00AC7F20"/>
    <w:rsid w:val="00AD0046"/>
    <w:rsid w:val="00AD04AD"/>
    <w:rsid w:val="00AD0D5D"/>
    <w:rsid w:val="00AD0DA2"/>
    <w:rsid w:val="00AD1794"/>
    <w:rsid w:val="00AD2193"/>
    <w:rsid w:val="00AD2FFB"/>
    <w:rsid w:val="00AD35D9"/>
    <w:rsid w:val="00AD468F"/>
    <w:rsid w:val="00AD4D13"/>
    <w:rsid w:val="00AD50F6"/>
    <w:rsid w:val="00AD6386"/>
    <w:rsid w:val="00AD67E2"/>
    <w:rsid w:val="00AD72EE"/>
    <w:rsid w:val="00AD7919"/>
    <w:rsid w:val="00AD7D5C"/>
    <w:rsid w:val="00AE0A1E"/>
    <w:rsid w:val="00AE0B3E"/>
    <w:rsid w:val="00AE0FC9"/>
    <w:rsid w:val="00AE2559"/>
    <w:rsid w:val="00AE32D9"/>
    <w:rsid w:val="00AE33E3"/>
    <w:rsid w:val="00AE4054"/>
    <w:rsid w:val="00AE4E48"/>
    <w:rsid w:val="00AE4FCE"/>
    <w:rsid w:val="00AE5958"/>
    <w:rsid w:val="00AE5A77"/>
    <w:rsid w:val="00AE65DE"/>
    <w:rsid w:val="00AE668F"/>
    <w:rsid w:val="00AE6963"/>
    <w:rsid w:val="00AF01FE"/>
    <w:rsid w:val="00AF2BF4"/>
    <w:rsid w:val="00AF36C6"/>
    <w:rsid w:val="00AF3A45"/>
    <w:rsid w:val="00AF4798"/>
    <w:rsid w:val="00AF4849"/>
    <w:rsid w:val="00AF484E"/>
    <w:rsid w:val="00AF5881"/>
    <w:rsid w:val="00AF6A9B"/>
    <w:rsid w:val="00AF6F3F"/>
    <w:rsid w:val="00AF71B2"/>
    <w:rsid w:val="00AF7AF3"/>
    <w:rsid w:val="00B00A5E"/>
    <w:rsid w:val="00B02109"/>
    <w:rsid w:val="00B02531"/>
    <w:rsid w:val="00B02ADC"/>
    <w:rsid w:val="00B02BBC"/>
    <w:rsid w:val="00B03435"/>
    <w:rsid w:val="00B038AF"/>
    <w:rsid w:val="00B03D26"/>
    <w:rsid w:val="00B04906"/>
    <w:rsid w:val="00B05D42"/>
    <w:rsid w:val="00B06F5D"/>
    <w:rsid w:val="00B106FC"/>
    <w:rsid w:val="00B116D3"/>
    <w:rsid w:val="00B14B82"/>
    <w:rsid w:val="00B167E9"/>
    <w:rsid w:val="00B16E2F"/>
    <w:rsid w:val="00B17B2E"/>
    <w:rsid w:val="00B17CD3"/>
    <w:rsid w:val="00B20276"/>
    <w:rsid w:val="00B205B7"/>
    <w:rsid w:val="00B217AA"/>
    <w:rsid w:val="00B22010"/>
    <w:rsid w:val="00B22D28"/>
    <w:rsid w:val="00B2301C"/>
    <w:rsid w:val="00B236EB"/>
    <w:rsid w:val="00B23DFE"/>
    <w:rsid w:val="00B24029"/>
    <w:rsid w:val="00B254E3"/>
    <w:rsid w:val="00B26833"/>
    <w:rsid w:val="00B27540"/>
    <w:rsid w:val="00B279EC"/>
    <w:rsid w:val="00B27AAE"/>
    <w:rsid w:val="00B309B7"/>
    <w:rsid w:val="00B314B1"/>
    <w:rsid w:val="00B31D7D"/>
    <w:rsid w:val="00B31F27"/>
    <w:rsid w:val="00B33BB2"/>
    <w:rsid w:val="00B3423E"/>
    <w:rsid w:val="00B34825"/>
    <w:rsid w:val="00B348BF"/>
    <w:rsid w:val="00B34E21"/>
    <w:rsid w:val="00B3524D"/>
    <w:rsid w:val="00B358A7"/>
    <w:rsid w:val="00B3747E"/>
    <w:rsid w:val="00B37B0A"/>
    <w:rsid w:val="00B37CF2"/>
    <w:rsid w:val="00B37DF3"/>
    <w:rsid w:val="00B41197"/>
    <w:rsid w:val="00B42036"/>
    <w:rsid w:val="00B422C7"/>
    <w:rsid w:val="00B42A1F"/>
    <w:rsid w:val="00B43AC5"/>
    <w:rsid w:val="00B4489C"/>
    <w:rsid w:val="00B454ED"/>
    <w:rsid w:val="00B462B8"/>
    <w:rsid w:val="00B46766"/>
    <w:rsid w:val="00B47142"/>
    <w:rsid w:val="00B4722F"/>
    <w:rsid w:val="00B47535"/>
    <w:rsid w:val="00B50C57"/>
    <w:rsid w:val="00B52286"/>
    <w:rsid w:val="00B52398"/>
    <w:rsid w:val="00B53C7D"/>
    <w:rsid w:val="00B54945"/>
    <w:rsid w:val="00B55049"/>
    <w:rsid w:val="00B552D7"/>
    <w:rsid w:val="00B55482"/>
    <w:rsid w:val="00B55F55"/>
    <w:rsid w:val="00B56FF0"/>
    <w:rsid w:val="00B573CC"/>
    <w:rsid w:val="00B577B6"/>
    <w:rsid w:val="00B60548"/>
    <w:rsid w:val="00B6090C"/>
    <w:rsid w:val="00B64487"/>
    <w:rsid w:val="00B65DDC"/>
    <w:rsid w:val="00B676F4"/>
    <w:rsid w:val="00B715D7"/>
    <w:rsid w:val="00B71FBB"/>
    <w:rsid w:val="00B72626"/>
    <w:rsid w:val="00B73470"/>
    <w:rsid w:val="00B74728"/>
    <w:rsid w:val="00B75BE3"/>
    <w:rsid w:val="00B75BF9"/>
    <w:rsid w:val="00B7608F"/>
    <w:rsid w:val="00B76EFC"/>
    <w:rsid w:val="00B778B2"/>
    <w:rsid w:val="00B8054E"/>
    <w:rsid w:val="00B81020"/>
    <w:rsid w:val="00B81953"/>
    <w:rsid w:val="00B819A7"/>
    <w:rsid w:val="00B81B35"/>
    <w:rsid w:val="00B81FDE"/>
    <w:rsid w:val="00B852BE"/>
    <w:rsid w:val="00B867B0"/>
    <w:rsid w:val="00B87103"/>
    <w:rsid w:val="00B87154"/>
    <w:rsid w:val="00B90A8A"/>
    <w:rsid w:val="00B91A70"/>
    <w:rsid w:val="00B92873"/>
    <w:rsid w:val="00B92895"/>
    <w:rsid w:val="00B92EFD"/>
    <w:rsid w:val="00B9347F"/>
    <w:rsid w:val="00B939C4"/>
    <w:rsid w:val="00B9634C"/>
    <w:rsid w:val="00B966F0"/>
    <w:rsid w:val="00B96BD2"/>
    <w:rsid w:val="00B96C06"/>
    <w:rsid w:val="00B97DD7"/>
    <w:rsid w:val="00BA0E94"/>
    <w:rsid w:val="00BA370A"/>
    <w:rsid w:val="00BA41D2"/>
    <w:rsid w:val="00BA43D5"/>
    <w:rsid w:val="00BA45AC"/>
    <w:rsid w:val="00BA5679"/>
    <w:rsid w:val="00BA6817"/>
    <w:rsid w:val="00BA6964"/>
    <w:rsid w:val="00BB10EE"/>
    <w:rsid w:val="00BB1714"/>
    <w:rsid w:val="00BB2266"/>
    <w:rsid w:val="00BB22DF"/>
    <w:rsid w:val="00BB2B96"/>
    <w:rsid w:val="00BB2E54"/>
    <w:rsid w:val="00BB3E3D"/>
    <w:rsid w:val="00BB46BE"/>
    <w:rsid w:val="00BB481B"/>
    <w:rsid w:val="00BB4901"/>
    <w:rsid w:val="00BB4E72"/>
    <w:rsid w:val="00BB580A"/>
    <w:rsid w:val="00BB784E"/>
    <w:rsid w:val="00BB7DDC"/>
    <w:rsid w:val="00BC0673"/>
    <w:rsid w:val="00BC075F"/>
    <w:rsid w:val="00BC0D6A"/>
    <w:rsid w:val="00BC1D8C"/>
    <w:rsid w:val="00BC2939"/>
    <w:rsid w:val="00BC306D"/>
    <w:rsid w:val="00BC3135"/>
    <w:rsid w:val="00BC4ACE"/>
    <w:rsid w:val="00BC57BF"/>
    <w:rsid w:val="00BC7162"/>
    <w:rsid w:val="00BD042B"/>
    <w:rsid w:val="00BD09ED"/>
    <w:rsid w:val="00BD0D2E"/>
    <w:rsid w:val="00BD0D62"/>
    <w:rsid w:val="00BD12C1"/>
    <w:rsid w:val="00BD15C2"/>
    <w:rsid w:val="00BD27C0"/>
    <w:rsid w:val="00BD3273"/>
    <w:rsid w:val="00BD32AB"/>
    <w:rsid w:val="00BD3497"/>
    <w:rsid w:val="00BD3C27"/>
    <w:rsid w:val="00BD3DF3"/>
    <w:rsid w:val="00BD58F5"/>
    <w:rsid w:val="00BD5985"/>
    <w:rsid w:val="00BD7BAB"/>
    <w:rsid w:val="00BE08DC"/>
    <w:rsid w:val="00BE11D3"/>
    <w:rsid w:val="00BE13BB"/>
    <w:rsid w:val="00BE1839"/>
    <w:rsid w:val="00BE1AB7"/>
    <w:rsid w:val="00BE26CF"/>
    <w:rsid w:val="00BE2D34"/>
    <w:rsid w:val="00BE41E6"/>
    <w:rsid w:val="00BE4679"/>
    <w:rsid w:val="00BE67EE"/>
    <w:rsid w:val="00BE723E"/>
    <w:rsid w:val="00BE7BA1"/>
    <w:rsid w:val="00BF01E1"/>
    <w:rsid w:val="00BF0FC8"/>
    <w:rsid w:val="00BF1473"/>
    <w:rsid w:val="00BF1D66"/>
    <w:rsid w:val="00BF2907"/>
    <w:rsid w:val="00BF2B1C"/>
    <w:rsid w:val="00BF2E13"/>
    <w:rsid w:val="00BF4031"/>
    <w:rsid w:val="00BF5052"/>
    <w:rsid w:val="00BF58B3"/>
    <w:rsid w:val="00C008A0"/>
    <w:rsid w:val="00C01CBC"/>
    <w:rsid w:val="00C02475"/>
    <w:rsid w:val="00C02AAA"/>
    <w:rsid w:val="00C03627"/>
    <w:rsid w:val="00C038F4"/>
    <w:rsid w:val="00C03EBB"/>
    <w:rsid w:val="00C04372"/>
    <w:rsid w:val="00C056A0"/>
    <w:rsid w:val="00C05A2F"/>
    <w:rsid w:val="00C063A6"/>
    <w:rsid w:val="00C068B8"/>
    <w:rsid w:val="00C070A3"/>
    <w:rsid w:val="00C07448"/>
    <w:rsid w:val="00C07568"/>
    <w:rsid w:val="00C07DA7"/>
    <w:rsid w:val="00C1164F"/>
    <w:rsid w:val="00C11B06"/>
    <w:rsid w:val="00C11FE6"/>
    <w:rsid w:val="00C133A6"/>
    <w:rsid w:val="00C13630"/>
    <w:rsid w:val="00C137D3"/>
    <w:rsid w:val="00C1466B"/>
    <w:rsid w:val="00C14818"/>
    <w:rsid w:val="00C14F47"/>
    <w:rsid w:val="00C15D05"/>
    <w:rsid w:val="00C15F78"/>
    <w:rsid w:val="00C162E5"/>
    <w:rsid w:val="00C17A70"/>
    <w:rsid w:val="00C20684"/>
    <w:rsid w:val="00C20EE1"/>
    <w:rsid w:val="00C20F5D"/>
    <w:rsid w:val="00C21501"/>
    <w:rsid w:val="00C22069"/>
    <w:rsid w:val="00C221E6"/>
    <w:rsid w:val="00C22F41"/>
    <w:rsid w:val="00C24BAC"/>
    <w:rsid w:val="00C2529D"/>
    <w:rsid w:val="00C25517"/>
    <w:rsid w:val="00C26181"/>
    <w:rsid w:val="00C2653C"/>
    <w:rsid w:val="00C27779"/>
    <w:rsid w:val="00C27FA4"/>
    <w:rsid w:val="00C30051"/>
    <w:rsid w:val="00C31F9A"/>
    <w:rsid w:val="00C31FC2"/>
    <w:rsid w:val="00C32889"/>
    <w:rsid w:val="00C33B93"/>
    <w:rsid w:val="00C35A27"/>
    <w:rsid w:val="00C372F3"/>
    <w:rsid w:val="00C40640"/>
    <w:rsid w:val="00C40D4E"/>
    <w:rsid w:val="00C42F7D"/>
    <w:rsid w:val="00C43000"/>
    <w:rsid w:val="00C431B4"/>
    <w:rsid w:val="00C43B5E"/>
    <w:rsid w:val="00C445A1"/>
    <w:rsid w:val="00C447FE"/>
    <w:rsid w:val="00C4545B"/>
    <w:rsid w:val="00C45680"/>
    <w:rsid w:val="00C458F1"/>
    <w:rsid w:val="00C45E39"/>
    <w:rsid w:val="00C465AE"/>
    <w:rsid w:val="00C4694B"/>
    <w:rsid w:val="00C50F0C"/>
    <w:rsid w:val="00C51949"/>
    <w:rsid w:val="00C51DA2"/>
    <w:rsid w:val="00C521CE"/>
    <w:rsid w:val="00C52E01"/>
    <w:rsid w:val="00C53B5B"/>
    <w:rsid w:val="00C5537E"/>
    <w:rsid w:val="00C572B6"/>
    <w:rsid w:val="00C579FB"/>
    <w:rsid w:val="00C62A0F"/>
    <w:rsid w:val="00C62EA9"/>
    <w:rsid w:val="00C65D14"/>
    <w:rsid w:val="00C67DE1"/>
    <w:rsid w:val="00C70A90"/>
    <w:rsid w:val="00C72620"/>
    <w:rsid w:val="00C75AAC"/>
    <w:rsid w:val="00C75B16"/>
    <w:rsid w:val="00C76883"/>
    <w:rsid w:val="00C81A9D"/>
    <w:rsid w:val="00C821CA"/>
    <w:rsid w:val="00C83140"/>
    <w:rsid w:val="00C84ADA"/>
    <w:rsid w:val="00C84C1A"/>
    <w:rsid w:val="00C85102"/>
    <w:rsid w:val="00C86A8A"/>
    <w:rsid w:val="00C86C2E"/>
    <w:rsid w:val="00C91390"/>
    <w:rsid w:val="00C94C43"/>
    <w:rsid w:val="00C95A7E"/>
    <w:rsid w:val="00C95D71"/>
    <w:rsid w:val="00C96EBA"/>
    <w:rsid w:val="00C971D6"/>
    <w:rsid w:val="00C97C27"/>
    <w:rsid w:val="00CA0C04"/>
    <w:rsid w:val="00CA0E21"/>
    <w:rsid w:val="00CA0F2B"/>
    <w:rsid w:val="00CA2B97"/>
    <w:rsid w:val="00CA2D74"/>
    <w:rsid w:val="00CA394C"/>
    <w:rsid w:val="00CA413A"/>
    <w:rsid w:val="00CA4575"/>
    <w:rsid w:val="00CA5101"/>
    <w:rsid w:val="00CA523F"/>
    <w:rsid w:val="00CA5959"/>
    <w:rsid w:val="00CA61D1"/>
    <w:rsid w:val="00CA66F9"/>
    <w:rsid w:val="00CA77F9"/>
    <w:rsid w:val="00CB0E43"/>
    <w:rsid w:val="00CB1ABC"/>
    <w:rsid w:val="00CB42FA"/>
    <w:rsid w:val="00CB4488"/>
    <w:rsid w:val="00CB5872"/>
    <w:rsid w:val="00CB5EEE"/>
    <w:rsid w:val="00CB6967"/>
    <w:rsid w:val="00CB7221"/>
    <w:rsid w:val="00CC1C32"/>
    <w:rsid w:val="00CC26C7"/>
    <w:rsid w:val="00CC28D4"/>
    <w:rsid w:val="00CC2CD1"/>
    <w:rsid w:val="00CC3553"/>
    <w:rsid w:val="00CC4B3C"/>
    <w:rsid w:val="00CC5C0A"/>
    <w:rsid w:val="00CC6D4C"/>
    <w:rsid w:val="00CC71CF"/>
    <w:rsid w:val="00CC7C69"/>
    <w:rsid w:val="00CD0948"/>
    <w:rsid w:val="00CD098E"/>
    <w:rsid w:val="00CD1068"/>
    <w:rsid w:val="00CD1448"/>
    <w:rsid w:val="00CD3DDD"/>
    <w:rsid w:val="00CD5AE1"/>
    <w:rsid w:val="00CD655D"/>
    <w:rsid w:val="00CD6A6D"/>
    <w:rsid w:val="00CD6B7C"/>
    <w:rsid w:val="00CE0793"/>
    <w:rsid w:val="00CE0AF4"/>
    <w:rsid w:val="00CE1791"/>
    <w:rsid w:val="00CE1EE4"/>
    <w:rsid w:val="00CE4623"/>
    <w:rsid w:val="00CE46D3"/>
    <w:rsid w:val="00CE617D"/>
    <w:rsid w:val="00CE67B4"/>
    <w:rsid w:val="00CE7038"/>
    <w:rsid w:val="00CF0340"/>
    <w:rsid w:val="00CF0B0E"/>
    <w:rsid w:val="00CF129C"/>
    <w:rsid w:val="00CF1D78"/>
    <w:rsid w:val="00CF2727"/>
    <w:rsid w:val="00CF28BD"/>
    <w:rsid w:val="00CF3D4C"/>
    <w:rsid w:val="00CF3D64"/>
    <w:rsid w:val="00CF4CA9"/>
    <w:rsid w:val="00CF56FF"/>
    <w:rsid w:val="00CF5A6D"/>
    <w:rsid w:val="00CF659C"/>
    <w:rsid w:val="00CF66BE"/>
    <w:rsid w:val="00CF7458"/>
    <w:rsid w:val="00CF7F36"/>
    <w:rsid w:val="00D00FCD"/>
    <w:rsid w:val="00D03B81"/>
    <w:rsid w:val="00D040F9"/>
    <w:rsid w:val="00D044B9"/>
    <w:rsid w:val="00D05564"/>
    <w:rsid w:val="00D06AE1"/>
    <w:rsid w:val="00D1066F"/>
    <w:rsid w:val="00D10776"/>
    <w:rsid w:val="00D10A4E"/>
    <w:rsid w:val="00D110C7"/>
    <w:rsid w:val="00D112B7"/>
    <w:rsid w:val="00D128FB"/>
    <w:rsid w:val="00D13FD7"/>
    <w:rsid w:val="00D1450C"/>
    <w:rsid w:val="00D14C77"/>
    <w:rsid w:val="00D15D4C"/>
    <w:rsid w:val="00D16C6E"/>
    <w:rsid w:val="00D16E97"/>
    <w:rsid w:val="00D16FBD"/>
    <w:rsid w:val="00D17B89"/>
    <w:rsid w:val="00D17DFD"/>
    <w:rsid w:val="00D20686"/>
    <w:rsid w:val="00D215B4"/>
    <w:rsid w:val="00D22476"/>
    <w:rsid w:val="00D2300B"/>
    <w:rsid w:val="00D238EF"/>
    <w:rsid w:val="00D2599C"/>
    <w:rsid w:val="00D25B00"/>
    <w:rsid w:val="00D25FC2"/>
    <w:rsid w:val="00D26233"/>
    <w:rsid w:val="00D26BBD"/>
    <w:rsid w:val="00D26CB5"/>
    <w:rsid w:val="00D27CA8"/>
    <w:rsid w:val="00D30C8E"/>
    <w:rsid w:val="00D319FF"/>
    <w:rsid w:val="00D31A14"/>
    <w:rsid w:val="00D31D33"/>
    <w:rsid w:val="00D33CEC"/>
    <w:rsid w:val="00D36020"/>
    <w:rsid w:val="00D3637F"/>
    <w:rsid w:val="00D36F78"/>
    <w:rsid w:val="00D37D04"/>
    <w:rsid w:val="00D405AC"/>
    <w:rsid w:val="00D407B7"/>
    <w:rsid w:val="00D40852"/>
    <w:rsid w:val="00D40A8F"/>
    <w:rsid w:val="00D41038"/>
    <w:rsid w:val="00D41DE1"/>
    <w:rsid w:val="00D42272"/>
    <w:rsid w:val="00D4388B"/>
    <w:rsid w:val="00D44560"/>
    <w:rsid w:val="00D451F0"/>
    <w:rsid w:val="00D454D5"/>
    <w:rsid w:val="00D45F59"/>
    <w:rsid w:val="00D45FB8"/>
    <w:rsid w:val="00D46310"/>
    <w:rsid w:val="00D4675C"/>
    <w:rsid w:val="00D5043B"/>
    <w:rsid w:val="00D505CC"/>
    <w:rsid w:val="00D506CE"/>
    <w:rsid w:val="00D50770"/>
    <w:rsid w:val="00D5080C"/>
    <w:rsid w:val="00D5084A"/>
    <w:rsid w:val="00D51843"/>
    <w:rsid w:val="00D518F3"/>
    <w:rsid w:val="00D51D7E"/>
    <w:rsid w:val="00D535F9"/>
    <w:rsid w:val="00D53942"/>
    <w:rsid w:val="00D54597"/>
    <w:rsid w:val="00D54C6D"/>
    <w:rsid w:val="00D5504F"/>
    <w:rsid w:val="00D56486"/>
    <w:rsid w:val="00D56616"/>
    <w:rsid w:val="00D5749C"/>
    <w:rsid w:val="00D60CC2"/>
    <w:rsid w:val="00D62A5C"/>
    <w:rsid w:val="00D62B55"/>
    <w:rsid w:val="00D64499"/>
    <w:rsid w:val="00D6483E"/>
    <w:rsid w:val="00D65767"/>
    <w:rsid w:val="00D66B9E"/>
    <w:rsid w:val="00D674EA"/>
    <w:rsid w:val="00D67D23"/>
    <w:rsid w:val="00D7066D"/>
    <w:rsid w:val="00D72543"/>
    <w:rsid w:val="00D7287F"/>
    <w:rsid w:val="00D72937"/>
    <w:rsid w:val="00D737EA"/>
    <w:rsid w:val="00D73A0A"/>
    <w:rsid w:val="00D73DC9"/>
    <w:rsid w:val="00D73E14"/>
    <w:rsid w:val="00D74680"/>
    <w:rsid w:val="00D74E33"/>
    <w:rsid w:val="00D75735"/>
    <w:rsid w:val="00D757CC"/>
    <w:rsid w:val="00D7588E"/>
    <w:rsid w:val="00D7641A"/>
    <w:rsid w:val="00D766E0"/>
    <w:rsid w:val="00D777AD"/>
    <w:rsid w:val="00D777B1"/>
    <w:rsid w:val="00D80EC3"/>
    <w:rsid w:val="00D81372"/>
    <w:rsid w:val="00D84904"/>
    <w:rsid w:val="00D84D21"/>
    <w:rsid w:val="00D855B7"/>
    <w:rsid w:val="00D856DF"/>
    <w:rsid w:val="00D861E5"/>
    <w:rsid w:val="00D8747A"/>
    <w:rsid w:val="00D90D32"/>
    <w:rsid w:val="00D91A06"/>
    <w:rsid w:val="00D91B72"/>
    <w:rsid w:val="00D92581"/>
    <w:rsid w:val="00D93078"/>
    <w:rsid w:val="00D93EB1"/>
    <w:rsid w:val="00D9446A"/>
    <w:rsid w:val="00D96160"/>
    <w:rsid w:val="00D96928"/>
    <w:rsid w:val="00D971DC"/>
    <w:rsid w:val="00DA07A7"/>
    <w:rsid w:val="00DA14A2"/>
    <w:rsid w:val="00DA17DF"/>
    <w:rsid w:val="00DA180E"/>
    <w:rsid w:val="00DA1B21"/>
    <w:rsid w:val="00DA24B3"/>
    <w:rsid w:val="00DA2698"/>
    <w:rsid w:val="00DA3CE8"/>
    <w:rsid w:val="00DA571A"/>
    <w:rsid w:val="00DA610D"/>
    <w:rsid w:val="00DA6617"/>
    <w:rsid w:val="00DA66C4"/>
    <w:rsid w:val="00DA6F28"/>
    <w:rsid w:val="00DA78A8"/>
    <w:rsid w:val="00DA793A"/>
    <w:rsid w:val="00DB055F"/>
    <w:rsid w:val="00DB0C6A"/>
    <w:rsid w:val="00DB1029"/>
    <w:rsid w:val="00DB2B1F"/>
    <w:rsid w:val="00DB3871"/>
    <w:rsid w:val="00DB42F3"/>
    <w:rsid w:val="00DB4FE1"/>
    <w:rsid w:val="00DB5CB9"/>
    <w:rsid w:val="00DB6483"/>
    <w:rsid w:val="00DB7077"/>
    <w:rsid w:val="00DB72A5"/>
    <w:rsid w:val="00DB743E"/>
    <w:rsid w:val="00DC0C11"/>
    <w:rsid w:val="00DC13F1"/>
    <w:rsid w:val="00DC1B90"/>
    <w:rsid w:val="00DC2962"/>
    <w:rsid w:val="00DC31CA"/>
    <w:rsid w:val="00DC3A59"/>
    <w:rsid w:val="00DC4314"/>
    <w:rsid w:val="00DC50EA"/>
    <w:rsid w:val="00DC5272"/>
    <w:rsid w:val="00DC63F6"/>
    <w:rsid w:val="00DD177A"/>
    <w:rsid w:val="00DD1CDC"/>
    <w:rsid w:val="00DD1DD7"/>
    <w:rsid w:val="00DD2057"/>
    <w:rsid w:val="00DD2EDE"/>
    <w:rsid w:val="00DD35C8"/>
    <w:rsid w:val="00DD388D"/>
    <w:rsid w:val="00DD4CED"/>
    <w:rsid w:val="00DD56A1"/>
    <w:rsid w:val="00DD5A34"/>
    <w:rsid w:val="00DD61C2"/>
    <w:rsid w:val="00DD7102"/>
    <w:rsid w:val="00DD776B"/>
    <w:rsid w:val="00DE0A7D"/>
    <w:rsid w:val="00DE0B51"/>
    <w:rsid w:val="00DE0D0F"/>
    <w:rsid w:val="00DE279A"/>
    <w:rsid w:val="00DE3810"/>
    <w:rsid w:val="00DE4343"/>
    <w:rsid w:val="00DE4CAC"/>
    <w:rsid w:val="00DE57B6"/>
    <w:rsid w:val="00DE5B57"/>
    <w:rsid w:val="00DE5DC6"/>
    <w:rsid w:val="00DE69E7"/>
    <w:rsid w:val="00DE7CAC"/>
    <w:rsid w:val="00DF0918"/>
    <w:rsid w:val="00DF133E"/>
    <w:rsid w:val="00DF2012"/>
    <w:rsid w:val="00DF20BD"/>
    <w:rsid w:val="00DF2AC4"/>
    <w:rsid w:val="00DF2DE2"/>
    <w:rsid w:val="00DF4043"/>
    <w:rsid w:val="00DF421E"/>
    <w:rsid w:val="00DF469A"/>
    <w:rsid w:val="00DF511F"/>
    <w:rsid w:val="00DF5DC7"/>
    <w:rsid w:val="00DF61F7"/>
    <w:rsid w:val="00DF6940"/>
    <w:rsid w:val="00DF6A5B"/>
    <w:rsid w:val="00E00032"/>
    <w:rsid w:val="00E00C9E"/>
    <w:rsid w:val="00E0183F"/>
    <w:rsid w:val="00E01F86"/>
    <w:rsid w:val="00E0248F"/>
    <w:rsid w:val="00E02A23"/>
    <w:rsid w:val="00E0524D"/>
    <w:rsid w:val="00E05622"/>
    <w:rsid w:val="00E06801"/>
    <w:rsid w:val="00E068AE"/>
    <w:rsid w:val="00E06EE3"/>
    <w:rsid w:val="00E07366"/>
    <w:rsid w:val="00E07469"/>
    <w:rsid w:val="00E07679"/>
    <w:rsid w:val="00E10BC8"/>
    <w:rsid w:val="00E114D4"/>
    <w:rsid w:val="00E118AA"/>
    <w:rsid w:val="00E14CA3"/>
    <w:rsid w:val="00E15BDC"/>
    <w:rsid w:val="00E15C64"/>
    <w:rsid w:val="00E16F2E"/>
    <w:rsid w:val="00E20AE7"/>
    <w:rsid w:val="00E20C47"/>
    <w:rsid w:val="00E210BE"/>
    <w:rsid w:val="00E21EC6"/>
    <w:rsid w:val="00E223A3"/>
    <w:rsid w:val="00E22E37"/>
    <w:rsid w:val="00E259D2"/>
    <w:rsid w:val="00E25CC8"/>
    <w:rsid w:val="00E25FBD"/>
    <w:rsid w:val="00E26D8D"/>
    <w:rsid w:val="00E31F9D"/>
    <w:rsid w:val="00E33355"/>
    <w:rsid w:val="00E352B3"/>
    <w:rsid w:val="00E366B2"/>
    <w:rsid w:val="00E3677B"/>
    <w:rsid w:val="00E4169A"/>
    <w:rsid w:val="00E42775"/>
    <w:rsid w:val="00E44661"/>
    <w:rsid w:val="00E450B0"/>
    <w:rsid w:val="00E4572B"/>
    <w:rsid w:val="00E46143"/>
    <w:rsid w:val="00E46179"/>
    <w:rsid w:val="00E501EB"/>
    <w:rsid w:val="00E50F03"/>
    <w:rsid w:val="00E530AF"/>
    <w:rsid w:val="00E53559"/>
    <w:rsid w:val="00E53ADC"/>
    <w:rsid w:val="00E540EB"/>
    <w:rsid w:val="00E54469"/>
    <w:rsid w:val="00E57CD1"/>
    <w:rsid w:val="00E57D0A"/>
    <w:rsid w:val="00E604FE"/>
    <w:rsid w:val="00E6091E"/>
    <w:rsid w:val="00E63CCE"/>
    <w:rsid w:val="00E63EAE"/>
    <w:rsid w:val="00E64B59"/>
    <w:rsid w:val="00E64CC4"/>
    <w:rsid w:val="00E64CC8"/>
    <w:rsid w:val="00E65C4F"/>
    <w:rsid w:val="00E660BF"/>
    <w:rsid w:val="00E66FAD"/>
    <w:rsid w:val="00E67079"/>
    <w:rsid w:val="00E67626"/>
    <w:rsid w:val="00E67C94"/>
    <w:rsid w:val="00E67C9B"/>
    <w:rsid w:val="00E67D29"/>
    <w:rsid w:val="00E70167"/>
    <w:rsid w:val="00E715D7"/>
    <w:rsid w:val="00E7320E"/>
    <w:rsid w:val="00E74B15"/>
    <w:rsid w:val="00E752B9"/>
    <w:rsid w:val="00E7550A"/>
    <w:rsid w:val="00E75989"/>
    <w:rsid w:val="00E76684"/>
    <w:rsid w:val="00E76717"/>
    <w:rsid w:val="00E770B2"/>
    <w:rsid w:val="00E77C98"/>
    <w:rsid w:val="00E80A54"/>
    <w:rsid w:val="00E8162B"/>
    <w:rsid w:val="00E82423"/>
    <w:rsid w:val="00E827EB"/>
    <w:rsid w:val="00E84748"/>
    <w:rsid w:val="00E851AC"/>
    <w:rsid w:val="00E864F3"/>
    <w:rsid w:val="00E87777"/>
    <w:rsid w:val="00E87980"/>
    <w:rsid w:val="00E91439"/>
    <w:rsid w:val="00E922FA"/>
    <w:rsid w:val="00E92CCD"/>
    <w:rsid w:val="00E93ABE"/>
    <w:rsid w:val="00E96224"/>
    <w:rsid w:val="00E96CD3"/>
    <w:rsid w:val="00E977B2"/>
    <w:rsid w:val="00EA1C81"/>
    <w:rsid w:val="00EA2144"/>
    <w:rsid w:val="00EA29E6"/>
    <w:rsid w:val="00EA3073"/>
    <w:rsid w:val="00EA3FFE"/>
    <w:rsid w:val="00EA47F8"/>
    <w:rsid w:val="00EA4AA9"/>
    <w:rsid w:val="00EA5E0F"/>
    <w:rsid w:val="00EA6369"/>
    <w:rsid w:val="00EA6B9D"/>
    <w:rsid w:val="00EA6BB6"/>
    <w:rsid w:val="00EA72CE"/>
    <w:rsid w:val="00EA75A7"/>
    <w:rsid w:val="00EA7B3E"/>
    <w:rsid w:val="00EA7FEC"/>
    <w:rsid w:val="00EB01B5"/>
    <w:rsid w:val="00EB0241"/>
    <w:rsid w:val="00EB11F6"/>
    <w:rsid w:val="00EB1837"/>
    <w:rsid w:val="00EB1CFF"/>
    <w:rsid w:val="00EB220B"/>
    <w:rsid w:val="00EB2361"/>
    <w:rsid w:val="00EB42D3"/>
    <w:rsid w:val="00EB4D24"/>
    <w:rsid w:val="00EB58BC"/>
    <w:rsid w:val="00EB7156"/>
    <w:rsid w:val="00EC0461"/>
    <w:rsid w:val="00EC072E"/>
    <w:rsid w:val="00EC0EDD"/>
    <w:rsid w:val="00EC1F28"/>
    <w:rsid w:val="00EC34C4"/>
    <w:rsid w:val="00EC43D9"/>
    <w:rsid w:val="00EC4A43"/>
    <w:rsid w:val="00EC5A9E"/>
    <w:rsid w:val="00ED0542"/>
    <w:rsid w:val="00ED0FF8"/>
    <w:rsid w:val="00ED1A81"/>
    <w:rsid w:val="00ED21BE"/>
    <w:rsid w:val="00ED2845"/>
    <w:rsid w:val="00ED450A"/>
    <w:rsid w:val="00ED45A6"/>
    <w:rsid w:val="00ED4890"/>
    <w:rsid w:val="00ED655C"/>
    <w:rsid w:val="00ED6D90"/>
    <w:rsid w:val="00ED6DF2"/>
    <w:rsid w:val="00ED7DFA"/>
    <w:rsid w:val="00EE2636"/>
    <w:rsid w:val="00EE2E6D"/>
    <w:rsid w:val="00EE2F94"/>
    <w:rsid w:val="00EE459D"/>
    <w:rsid w:val="00EE694D"/>
    <w:rsid w:val="00EE6AA8"/>
    <w:rsid w:val="00EE6CFA"/>
    <w:rsid w:val="00EE7865"/>
    <w:rsid w:val="00EE7894"/>
    <w:rsid w:val="00EF07F6"/>
    <w:rsid w:val="00EF0A0B"/>
    <w:rsid w:val="00EF1FB5"/>
    <w:rsid w:val="00EF2039"/>
    <w:rsid w:val="00EF229E"/>
    <w:rsid w:val="00EF22D4"/>
    <w:rsid w:val="00EF242F"/>
    <w:rsid w:val="00EF2EF7"/>
    <w:rsid w:val="00EF4B03"/>
    <w:rsid w:val="00EF5C98"/>
    <w:rsid w:val="00EF5CB0"/>
    <w:rsid w:val="00F002AB"/>
    <w:rsid w:val="00F00CC1"/>
    <w:rsid w:val="00F012BC"/>
    <w:rsid w:val="00F0149C"/>
    <w:rsid w:val="00F024C2"/>
    <w:rsid w:val="00F02C12"/>
    <w:rsid w:val="00F03C5D"/>
    <w:rsid w:val="00F05D56"/>
    <w:rsid w:val="00F0628D"/>
    <w:rsid w:val="00F0697D"/>
    <w:rsid w:val="00F10776"/>
    <w:rsid w:val="00F117A7"/>
    <w:rsid w:val="00F11CF0"/>
    <w:rsid w:val="00F11FE3"/>
    <w:rsid w:val="00F12981"/>
    <w:rsid w:val="00F1361F"/>
    <w:rsid w:val="00F1430D"/>
    <w:rsid w:val="00F150DD"/>
    <w:rsid w:val="00F157B1"/>
    <w:rsid w:val="00F17A51"/>
    <w:rsid w:val="00F2069F"/>
    <w:rsid w:val="00F20A55"/>
    <w:rsid w:val="00F20B50"/>
    <w:rsid w:val="00F20FF3"/>
    <w:rsid w:val="00F211FA"/>
    <w:rsid w:val="00F21F29"/>
    <w:rsid w:val="00F24674"/>
    <w:rsid w:val="00F25995"/>
    <w:rsid w:val="00F271B0"/>
    <w:rsid w:val="00F31148"/>
    <w:rsid w:val="00F3212D"/>
    <w:rsid w:val="00F331B8"/>
    <w:rsid w:val="00F33828"/>
    <w:rsid w:val="00F34EC4"/>
    <w:rsid w:val="00F352BD"/>
    <w:rsid w:val="00F3669D"/>
    <w:rsid w:val="00F368AE"/>
    <w:rsid w:val="00F36C39"/>
    <w:rsid w:val="00F374D1"/>
    <w:rsid w:val="00F40518"/>
    <w:rsid w:val="00F40563"/>
    <w:rsid w:val="00F40F37"/>
    <w:rsid w:val="00F413F8"/>
    <w:rsid w:val="00F4154D"/>
    <w:rsid w:val="00F41DF1"/>
    <w:rsid w:val="00F42862"/>
    <w:rsid w:val="00F42C71"/>
    <w:rsid w:val="00F4394A"/>
    <w:rsid w:val="00F44E89"/>
    <w:rsid w:val="00F456AB"/>
    <w:rsid w:val="00F456FE"/>
    <w:rsid w:val="00F45B13"/>
    <w:rsid w:val="00F45FCB"/>
    <w:rsid w:val="00F461F7"/>
    <w:rsid w:val="00F4634C"/>
    <w:rsid w:val="00F4675C"/>
    <w:rsid w:val="00F46C5D"/>
    <w:rsid w:val="00F47D47"/>
    <w:rsid w:val="00F50498"/>
    <w:rsid w:val="00F517E9"/>
    <w:rsid w:val="00F51B52"/>
    <w:rsid w:val="00F53971"/>
    <w:rsid w:val="00F53B45"/>
    <w:rsid w:val="00F54798"/>
    <w:rsid w:val="00F57DAB"/>
    <w:rsid w:val="00F60BF0"/>
    <w:rsid w:val="00F61979"/>
    <w:rsid w:val="00F62631"/>
    <w:rsid w:val="00F636D5"/>
    <w:rsid w:val="00F64482"/>
    <w:rsid w:val="00F65C3F"/>
    <w:rsid w:val="00F65D91"/>
    <w:rsid w:val="00F65F11"/>
    <w:rsid w:val="00F65F89"/>
    <w:rsid w:val="00F70963"/>
    <w:rsid w:val="00F70C77"/>
    <w:rsid w:val="00F7104A"/>
    <w:rsid w:val="00F71098"/>
    <w:rsid w:val="00F73A98"/>
    <w:rsid w:val="00F75EB5"/>
    <w:rsid w:val="00F812EE"/>
    <w:rsid w:val="00F823BA"/>
    <w:rsid w:val="00F82950"/>
    <w:rsid w:val="00F83622"/>
    <w:rsid w:val="00F83C03"/>
    <w:rsid w:val="00F84413"/>
    <w:rsid w:val="00F85178"/>
    <w:rsid w:val="00F86296"/>
    <w:rsid w:val="00F86F97"/>
    <w:rsid w:val="00F8787F"/>
    <w:rsid w:val="00F9084D"/>
    <w:rsid w:val="00F90E4B"/>
    <w:rsid w:val="00F91016"/>
    <w:rsid w:val="00F913F6"/>
    <w:rsid w:val="00F9425E"/>
    <w:rsid w:val="00F95DCF"/>
    <w:rsid w:val="00F9663B"/>
    <w:rsid w:val="00F96C41"/>
    <w:rsid w:val="00FA1360"/>
    <w:rsid w:val="00FA1955"/>
    <w:rsid w:val="00FA268C"/>
    <w:rsid w:val="00FA45CB"/>
    <w:rsid w:val="00FA58CE"/>
    <w:rsid w:val="00FB1522"/>
    <w:rsid w:val="00FB1FA7"/>
    <w:rsid w:val="00FB25D3"/>
    <w:rsid w:val="00FB2E19"/>
    <w:rsid w:val="00FB3085"/>
    <w:rsid w:val="00FB30B4"/>
    <w:rsid w:val="00FB3130"/>
    <w:rsid w:val="00FB3CFD"/>
    <w:rsid w:val="00FB4466"/>
    <w:rsid w:val="00FB48CF"/>
    <w:rsid w:val="00FB54C4"/>
    <w:rsid w:val="00FB6186"/>
    <w:rsid w:val="00FB76F1"/>
    <w:rsid w:val="00FB7A6E"/>
    <w:rsid w:val="00FB7B44"/>
    <w:rsid w:val="00FB7C14"/>
    <w:rsid w:val="00FB7DD6"/>
    <w:rsid w:val="00FC0225"/>
    <w:rsid w:val="00FC11D5"/>
    <w:rsid w:val="00FC22E9"/>
    <w:rsid w:val="00FC28D5"/>
    <w:rsid w:val="00FC2B56"/>
    <w:rsid w:val="00FC2FB7"/>
    <w:rsid w:val="00FC34D9"/>
    <w:rsid w:val="00FC3DCF"/>
    <w:rsid w:val="00FC4B63"/>
    <w:rsid w:val="00FC55CD"/>
    <w:rsid w:val="00FC62E1"/>
    <w:rsid w:val="00FC6EE3"/>
    <w:rsid w:val="00FC7A99"/>
    <w:rsid w:val="00FC7E16"/>
    <w:rsid w:val="00FD0BD0"/>
    <w:rsid w:val="00FD1995"/>
    <w:rsid w:val="00FD1D1B"/>
    <w:rsid w:val="00FD2090"/>
    <w:rsid w:val="00FD2138"/>
    <w:rsid w:val="00FD3582"/>
    <w:rsid w:val="00FD4EAA"/>
    <w:rsid w:val="00FD52B7"/>
    <w:rsid w:val="00FD551E"/>
    <w:rsid w:val="00FD64BB"/>
    <w:rsid w:val="00FD6DB0"/>
    <w:rsid w:val="00FD72BF"/>
    <w:rsid w:val="00FD7C50"/>
    <w:rsid w:val="00FE0AC6"/>
    <w:rsid w:val="00FE0ED5"/>
    <w:rsid w:val="00FE20E8"/>
    <w:rsid w:val="00FE2518"/>
    <w:rsid w:val="00FE3077"/>
    <w:rsid w:val="00FE40DF"/>
    <w:rsid w:val="00FE4433"/>
    <w:rsid w:val="00FE4F57"/>
    <w:rsid w:val="00FE56ED"/>
    <w:rsid w:val="00FE5D5F"/>
    <w:rsid w:val="00FE60F9"/>
    <w:rsid w:val="00FE6ACE"/>
    <w:rsid w:val="00FF0C02"/>
    <w:rsid w:val="00FF111D"/>
    <w:rsid w:val="00FF152E"/>
    <w:rsid w:val="00FF40BF"/>
    <w:rsid w:val="00FF4AC6"/>
    <w:rsid w:val="00FF5246"/>
    <w:rsid w:val="00FF5903"/>
    <w:rsid w:val="00FF5D76"/>
    <w:rsid w:val="00FF6750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DAB6"/>
  <w15:chartTrackingRefBased/>
  <w15:docId w15:val="{E7023DDC-B914-4C81-9744-01169CDD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D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D6D80"/>
    <w:pPr>
      <w:spacing w:after="0" w:line="240" w:lineRule="auto"/>
      <w:ind w:left="540" w:hanging="540"/>
      <w:jc w:val="both"/>
    </w:pPr>
    <w:rPr>
      <w:rFonts w:ascii="Times New Roman" w:eastAsia="Times New Roman" w:hAnsi="Times New Roman"/>
      <w:sz w:val="28"/>
      <w:szCs w:val="28"/>
      <w:lang w:val="x-none" w:eastAsia="ru-RU"/>
    </w:rPr>
  </w:style>
  <w:style w:type="character" w:customStyle="1" w:styleId="a4">
    <w:name w:val="Основной текст с отступом Знак"/>
    <w:link w:val="a3"/>
    <w:rsid w:val="001D6D8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D6D80"/>
  </w:style>
  <w:style w:type="paragraph" w:customStyle="1" w:styleId="point">
    <w:name w:val="point"/>
    <w:basedOn w:val="a"/>
    <w:uiPriority w:val="99"/>
    <w:rsid w:val="00BD3DF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rsid w:val="00BD3DF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endnote text"/>
    <w:basedOn w:val="a"/>
    <w:link w:val="a6"/>
    <w:uiPriority w:val="99"/>
    <w:semiHidden/>
    <w:unhideWhenUsed/>
    <w:rsid w:val="003F016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Текст концевой сноски Знак"/>
    <w:link w:val="a5"/>
    <w:uiPriority w:val="99"/>
    <w:semiHidden/>
    <w:rsid w:val="003F0161"/>
    <w:rPr>
      <w:sz w:val="20"/>
      <w:szCs w:val="20"/>
    </w:rPr>
  </w:style>
  <w:style w:type="character" w:styleId="a7">
    <w:name w:val="endnote reference"/>
    <w:uiPriority w:val="99"/>
    <w:semiHidden/>
    <w:unhideWhenUsed/>
    <w:rsid w:val="003F016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3F016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9">
    <w:name w:val="Текст сноски Знак"/>
    <w:link w:val="a8"/>
    <w:uiPriority w:val="99"/>
    <w:semiHidden/>
    <w:rsid w:val="003F0161"/>
    <w:rPr>
      <w:sz w:val="20"/>
      <w:szCs w:val="20"/>
    </w:rPr>
  </w:style>
  <w:style w:type="character" w:styleId="aa">
    <w:name w:val="footnote reference"/>
    <w:uiPriority w:val="99"/>
    <w:semiHidden/>
    <w:unhideWhenUsed/>
    <w:rsid w:val="003F0161"/>
    <w:rPr>
      <w:vertAlign w:val="superscript"/>
    </w:rPr>
  </w:style>
  <w:style w:type="paragraph" w:customStyle="1" w:styleId="1">
    <w:name w:val="Абзац списка1"/>
    <w:basedOn w:val="a"/>
    <w:rsid w:val="00452E81"/>
    <w:pPr>
      <w:ind w:left="720"/>
    </w:pPr>
    <w:rPr>
      <w:rFonts w:eastAsia="Times New Roman"/>
    </w:rPr>
  </w:style>
  <w:style w:type="paragraph" w:styleId="ab">
    <w:name w:val="header"/>
    <w:basedOn w:val="a"/>
    <w:link w:val="ac"/>
    <w:uiPriority w:val="99"/>
    <w:unhideWhenUsed/>
    <w:rsid w:val="00452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52E81"/>
  </w:style>
  <w:style w:type="paragraph" w:styleId="ad">
    <w:name w:val="footer"/>
    <w:basedOn w:val="a"/>
    <w:link w:val="ae"/>
    <w:uiPriority w:val="99"/>
    <w:unhideWhenUsed/>
    <w:rsid w:val="00452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52E81"/>
  </w:style>
  <w:style w:type="character" w:styleId="af">
    <w:name w:val="Hyperlink"/>
    <w:uiPriority w:val="99"/>
    <w:unhideWhenUsed/>
    <w:rsid w:val="005E65B0"/>
    <w:rPr>
      <w:color w:val="0000FF"/>
      <w:u w:val="single"/>
    </w:rPr>
  </w:style>
  <w:style w:type="paragraph" w:styleId="af0">
    <w:name w:val="Normal (Web)"/>
    <w:basedOn w:val="a"/>
    <w:rsid w:val="005E65B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960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E6707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67079"/>
  </w:style>
  <w:style w:type="paragraph" w:styleId="21">
    <w:name w:val="Body Text Indent 2"/>
    <w:basedOn w:val="a"/>
    <w:link w:val="22"/>
    <w:uiPriority w:val="99"/>
    <w:semiHidden/>
    <w:unhideWhenUsed/>
    <w:rsid w:val="00E6707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67079"/>
  </w:style>
  <w:style w:type="paragraph" w:styleId="3">
    <w:name w:val="Body Text Indent 3"/>
    <w:basedOn w:val="a"/>
    <w:link w:val="30"/>
    <w:uiPriority w:val="99"/>
    <w:semiHidden/>
    <w:unhideWhenUsed/>
    <w:rsid w:val="00E6707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semiHidden/>
    <w:rsid w:val="00E67079"/>
    <w:rPr>
      <w:sz w:val="16"/>
      <w:szCs w:val="16"/>
    </w:rPr>
  </w:style>
  <w:style w:type="character" w:customStyle="1" w:styleId="af2">
    <w:name w:val="Заголовок Знак"/>
    <w:link w:val="af3"/>
    <w:locked/>
    <w:rsid w:val="00E67079"/>
    <w:rPr>
      <w:b/>
      <w:sz w:val="28"/>
      <w:lang w:eastAsia="ru-RU"/>
    </w:rPr>
  </w:style>
  <w:style w:type="paragraph" w:styleId="af3">
    <w:name w:val="Title"/>
    <w:basedOn w:val="a"/>
    <w:link w:val="af2"/>
    <w:qFormat/>
    <w:rsid w:val="00E67079"/>
    <w:pPr>
      <w:spacing w:after="0" w:line="240" w:lineRule="auto"/>
      <w:jc w:val="center"/>
    </w:pPr>
    <w:rPr>
      <w:b/>
      <w:sz w:val="28"/>
      <w:szCs w:val="20"/>
      <w:lang w:val="x-none" w:eastAsia="ru-RU"/>
    </w:rPr>
  </w:style>
  <w:style w:type="character" w:customStyle="1" w:styleId="10">
    <w:name w:val="Название Знак1"/>
    <w:uiPriority w:val="10"/>
    <w:rsid w:val="00E6707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4">
    <w:name w:val="List Paragraph"/>
    <w:basedOn w:val="a"/>
    <w:qFormat/>
    <w:rsid w:val="007B0E72"/>
    <w:pPr>
      <w:ind w:left="720"/>
      <w:contextualSpacing/>
    </w:pPr>
  </w:style>
  <w:style w:type="character" w:customStyle="1" w:styleId="wmi-callto">
    <w:name w:val="wmi-callto"/>
    <w:basedOn w:val="a0"/>
    <w:rsid w:val="00BE13BB"/>
  </w:style>
  <w:style w:type="paragraph" w:styleId="af5">
    <w:name w:val="Balloon Text"/>
    <w:basedOn w:val="a"/>
    <w:link w:val="af6"/>
    <w:uiPriority w:val="99"/>
    <w:semiHidden/>
    <w:unhideWhenUsed/>
    <w:rsid w:val="00A540C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f6">
    <w:name w:val="Текст выноски Знак"/>
    <w:link w:val="af5"/>
    <w:uiPriority w:val="99"/>
    <w:semiHidden/>
    <w:rsid w:val="00A540C1"/>
    <w:rPr>
      <w:rFonts w:ascii="Segoe UI" w:hAnsi="Segoe UI" w:cs="Segoe UI"/>
      <w:sz w:val="18"/>
      <w:szCs w:val="18"/>
      <w:lang w:eastAsia="en-US"/>
    </w:rPr>
  </w:style>
  <w:style w:type="paragraph" w:styleId="af7">
    <w:name w:val="Body Text"/>
    <w:basedOn w:val="a"/>
    <w:link w:val="af8"/>
    <w:uiPriority w:val="99"/>
    <w:unhideWhenUsed/>
    <w:rsid w:val="00AC136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AC1360"/>
    <w:rPr>
      <w:sz w:val="22"/>
      <w:szCs w:val="22"/>
      <w:lang w:eastAsia="en-US"/>
    </w:rPr>
  </w:style>
  <w:style w:type="paragraph" w:customStyle="1" w:styleId="31">
    <w:name w:val="Абзац списка3"/>
    <w:basedOn w:val="a"/>
    <w:uiPriority w:val="99"/>
    <w:unhideWhenUsed/>
    <w:rsid w:val="00F20FF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7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77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8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8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D8541-536D-492A-BA01-299E7BB0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2813</Words>
  <Characters>16036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18812</CharactersWithSpaces>
  <SharedDoc>false</SharedDoc>
  <HLinks>
    <vt:vector size="6" baseType="variant">
      <vt:variant>
        <vt:i4>1310801</vt:i4>
      </vt:variant>
      <vt:variant>
        <vt:i4>0</vt:i4>
      </vt:variant>
      <vt:variant>
        <vt:i4>0</vt:i4>
      </vt:variant>
      <vt:variant>
        <vt:i4>5</vt:i4>
      </vt:variant>
      <vt:variant>
        <vt:lpwstr>http://vk.com/sto_idey_brsm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BRSM-64-1</dc:creator>
  <cp:keywords/>
  <cp:lastModifiedBy>Павловская Д.О.</cp:lastModifiedBy>
  <cp:revision>2</cp:revision>
  <cp:lastPrinted>2023-11-02T07:20:00Z</cp:lastPrinted>
  <dcterms:created xsi:type="dcterms:W3CDTF">2023-11-13T14:28:00Z</dcterms:created>
  <dcterms:modified xsi:type="dcterms:W3CDTF">2023-11-13T14:28:00Z</dcterms:modified>
</cp:coreProperties>
</file>